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5E85" w14:textId="77777777" w:rsidR="00D37BC9" w:rsidRDefault="00D37BC9" w:rsidP="00D37BC9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Приложение</w:t>
      </w:r>
    </w:p>
    <w:p w14:paraId="0B18DEF3" w14:textId="77777777" w:rsidR="00D37BC9" w:rsidRPr="00DB3AE4" w:rsidRDefault="00D37BC9" w:rsidP="00D37BC9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6372" w:firstLine="6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B3AE4">
        <w:rPr>
          <w:rFonts w:ascii="Times New Roman" w:hAnsi="Times New Roman" w:cs="Times New Roman"/>
          <w:sz w:val="26"/>
          <w:szCs w:val="26"/>
          <w:u w:color="000000"/>
        </w:rPr>
        <w:t>к приказу НИУ ВШЭ</w:t>
      </w:r>
    </w:p>
    <w:p w14:paraId="542DC075" w14:textId="77777777" w:rsidR="00D37BC9" w:rsidRPr="00DB3AE4" w:rsidRDefault="00D37BC9" w:rsidP="00D37BC9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6372" w:firstLine="6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B3AE4">
        <w:rPr>
          <w:rFonts w:ascii="Times New Roman" w:hAnsi="Times New Roman" w:cs="Times New Roman"/>
          <w:sz w:val="26"/>
          <w:szCs w:val="26"/>
          <w:u w:color="000000"/>
        </w:rPr>
        <w:t xml:space="preserve">от </w:t>
      </w:r>
      <w:r w:rsidRPr="00DB3AE4">
        <w:rPr>
          <w:rFonts w:ascii="Times New Roman" w:hAnsi="Times New Roman" w:cs="Times New Roman"/>
          <w:sz w:val="26"/>
          <w:szCs w:val="26"/>
        </w:rPr>
        <w:t>21.08.2020 № 6.18.1-01/2108-12</w:t>
      </w:r>
    </w:p>
    <w:p w14:paraId="7A3D1A79" w14:textId="77777777" w:rsidR="00D37BC9" w:rsidRDefault="00D37BC9" w:rsidP="00D37BC9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152D8939" w14:textId="77777777" w:rsidR="00D37BC9" w:rsidRDefault="00D37BC9" w:rsidP="00D37BC9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Перечень заболеваний и состояний для организации дистанционного (удаленного) исполнения трудовой функции или обучении</w:t>
      </w:r>
    </w:p>
    <w:p w14:paraId="0EF60D87" w14:textId="77777777" w:rsidR="00D37BC9" w:rsidRDefault="00D37BC9" w:rsidP="00D37BC9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1071A1E7" w14:textId="77777777" w:rsidR="00D37BC9" w:rsidRDefault="00D37BC9" w:rsidP="00D37BC9">
      <w:pPr>
        <w:pStyle w:val="aa"/>
        <w:numPr>
          <w:ilvl w:val="0"/>
          <w:numId w:val="18"/>
        </w:numPr>
        <w:spacing w:before="0" w:after="200"/>
        <w:jc w:val="both"/>
        <w:rPr>
          <w:rFonts w:ascii="Times New Roman" w:hAnsi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Наличие хронического заболевания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 </w:t>
      </w:r>
    </w:p>
    <w:p w14:paraId="725CD4AF" w14:textId="77777777" w:rsidR="00D37BC9" w:rsidRDefault="00D37BC9" w:rsidP="00D37BC9">
      <w:pPr>
        <w:pStyle w:val="aa"/>
        <w:numPr>
          <w:ilvl w:val="0"/>
          <w:numId w:val="18"/>
        </w:numPr>
        <w:spacing w:before="0" w:after="200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Беременность.</w:t>
      </w:r>
    </w:p>
    <w:p w14:paraId="6E583F7F" w14:textId="77777777" w:rsidR="00D37BC9" w:rsidRDefault="00D37BC9" w:rsidP="00D37BC9">
      <w:pPr>
        <w:pStyle w:val="aa"/>
        <w:numPr>
          <w:ilvl w:val="0"/>
          <w:numId w:val="18"/>
        </w:numPr>
        <w:spacing w:before="0" w:after="200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Симптомы острой респираторной вирусной инфекции или установленный врачом диагноз острого респираторного вирусного заболевания, новой коронавирусной инфекции (2019-nCoV), пневмонии у работника или у лиц, совместно проживающих с ним.</w:t>
      </w:r>
    </w:p>
    <w:p w14:paraId="1024E0F6" w14:textId="77777777" w:rsidR="002E6C82" w:rsidRDefault="002E6C82">
      <w:pPr>
        <w:pStyle w:val="a6"/>
        <w:ind w:left="0"/>
      </w:pPr>
    </w:p>
    <w:sectPr w:rsidR="002E6C82">
      <w:headerReference w:type="default" r:id="rId8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A106" w14:textId="77777777" w:rsidR="00A75CD8" w:rsidRDefault="00A75CD8">
      <w:r>
        <w:separator/>
      </w:r>
    </w:p>
  </w:endnote>
  <w:endnote w:type="continuationSeparator" w:id="0">
    <w:p w14:paraId="40E002F8" w14:textId="77777777" w:rsidR="00A75CD8" w:rsidRDefault="00A7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3097" w14:textId="77777777" w:rsidR="00A75CD8" w:rsidRDefault="00A75CD8">
      <w:r>
        <w:separator/>
      </w:r>
    </w:p>
  </w:footnote>
  <w:footnote w:type="continuationSeparator" w:id="0">
    <w:p w14:paraId="618F3EFC" w14:textId="77777777" w:rsidR="00A75CD8" w:rsidRDefault="00A7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F458" w14:textId="77777777" w:rsidR="002E6C82" w:rsidRDefault="00D503B4">
    <w:pPr>
      <w:pStyle w:val="a4"/>
      <w:jc w:val="center"/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C44778">
      <w:rPr>
        <w:noProof/>
        <w:sz w:val="26"/>
        <w:szCs w:val="26"/>
      </w:rPr>
      <w:t>6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159"/>
    <w:multiLevelType w:val="hybridMultilevel"/>
    <w:tmpl w:val="BD24ABA8"/>
    <w:numStyleLink w:val="3"/>
  </w:abstractNum>
  <w:abstractNum w:abstractNumId="1" w15:restartNumberingAfterBreak="0">
    <w:nsid w:val="0F5F66FF"/>
    <w:multiLevelType w:val="hybridMultilevel"/>
    <w:tmpl w:val="D10AE768"/>
    <w:numStyleLink w:val="2"/>
  </w:abstractNum>
  <w:abstractNum w:abstractNumId="2" w15:restartNumberingAfterBreak="0">
    <w:nsid w:val="13025C23"/>
    <w:multiLevelType w:val="hybridMultilevel"/>
    <w:tmpl w:val="D10AE768"/>
    <w:styleLink w:val="2"/>
    <w:lvl w:ilvl="0" w:tplc="17C07836">
      <w:start w:val="1"/>
      <w:numFmt w:val="bullet"/>
      <w:suff w:val="nothing"/>
      <w:lvlText w:val="-"/>
      <w:lvlJc w:val="left"/>
      <w:pPr>
        <w:tabs>
          <w:tab w:val="left" w:pos="142"/>
          <w:tab w:val="left" w:pos="993"/>
        </w:tabs>
        <w:ind w:left="130" w:firstLine="7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815B8">
      <w:start w:val="1"/>
      <w:numFmt w:val="bullet"/>
      <w:lvlText w:val="o"/>
      <w:lvlJc w:val="left"/>
      <w:pPr>
        <w:tabs>
          <w:tab w:val="left" w:pos="142"/>
          <w:tab w:val="left" w:pos="993"/>
          <w:tab w:val="num" w:pos="1930"/>
        </w:tabs>
        <w:ind w:left="1079" w:firstLine="6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6B49A">
      <w:start w:val="1"/>
      <w:numFmt w:val="bullet"/>
      <w:lvlText w:val="▪"/>
      <w:lvlJc w:val="left"/>
      <w:pPr>
        <w:tabs>
          <w:tab w:val="left" w:pos="142"/>
          <w:tab w:val="left" w:pos="993"/>
          <w:tab w:val="num" w:pos="2650"/>
        </w:tabs>
        <w:ind w:left="1799" w:firstLine="6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04846">
      <w:start w:val="1"/>
      <w:numFmt w:val="bullet"/>
      <w:lvlText w:val="·"/>
      <w:lvlJc w:val="left"/>
      <w:pPr>
        <w:tabs>
          <w:tab w:val="left" w:pos="142"/>
          <w:tab w:val="left" w:pos="993"/>
          <w:tab w:val="num" w:pos="3370"/>
        </w:tabs>
        <w:ind w:left="2519" w:firstLine="6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81586">
      <w:start w:val="1"/>
      <w:numFmt w:val="bullet"/>
      <w:suff w:val="nothing"/>
      <w:lvlText w:val="o"/>
      <w:lvlJc w:val="left"/>
      <w:pPr>
        <w:tabs>
          <w:tab w:val="left" w:pos="142"/>
          <w:tab w:val="left" w:pos="993"/>
        </w:tabs>
        <w:ind w:left="3239" w:firstLine="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2D566">
      <w:start w:val="1"/>
      <w:numFmt w:val="bullet"/>
      <w:lvlText w:val="▪"/>
      <w:lvlJc w:val="left"/>
      <w:pPr>
        <w:tabs>
          <w:tab w:val="left" w:pos="142"/>
          <w:tab w:val="left" w:pos="993"/>
          <w:tab w:val="num" w:pos="4810"/>
        </w:tabs>
        <w:ind w:left="3959" w:hanging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25E1E">
      <w:start w:val="1"/>
      <w:numFmt w:val="bullet"/>
      <w:lvlText w:val="·"/>
      <w:lvlJc w:val="left"/>
      <w:pPr>
        <w:tabs>
          <w:tab w:val="left" w:pos="142"/>
          <w:tab w:val="left" w:pos="993"/>
          <w:tab w:val="num" w:pos="5530"/>
        </w:tabs>
        <w:ind w:left="4679" w:firstLine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A53C4">
      <w:start w:val="1"/>
      <w:numFmt w:val="bullet"/>
      <w:lvlText w:val="o"/>
      <w:lvlJc w:val="left"/>
      <w:pPr>
        <w:tabs>
          <w:tab w:val="left" w:pos="142"/>
          <w:tab w:val="left" w:pos="993"/>
          <w:tab w:val="num" w:pos="6250"/>
        </w:tabs>
        <w:ind w:left="5399" w:firstLine="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49D9C">
      <w:start w:val="1"/>
      <w:numFmt w:val="bullet"/>
      <w:lvlText w:val="▪"/>
      <w:lvlJc w:val="left"/>
      <w:pPr>
        <w:tabs>
          <w:tab w:val="left" w:pos="142"/>
          <w:tab w:val="left" w:pos="993"/>
          <w:tab w:val="num" w:pos="6970"/>
        </w:tabs>
        <w:ind w:left="6119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5863406"/>
    <w:multiLevelType w:val="multilevel"/>
    <w:tmpl w:val="F6F0F8F0"/>
    <w:styleLink w:val="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8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2"/>
        </w:tabs>
        <w:ind w:left="13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3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9"/>
        </w:tabs>
        <w:ind w:left="718" w:firstLine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56" w:firstLine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65" w:firstLine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614" w:firstLine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3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72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D93466"/>
    <w:multiLevelType w:val="hybridMultilevel"/>
    <w:tmpl w:val="BD24ABA8"/>
    <w:styleLink w:val="3"/>
    <w:lvl w:ilvl="0" w:tplc="C242195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" w:firstLine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6A6B0">
      <w:start w:val="1"/>
      <w:numFmt w:val="lowerLetter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E431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C368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2AE2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651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024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8E4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002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8B1FA7"/>
    <w:multiLevelType w:val="multilevel"/>
    <w:tmpl w:val="A614D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D6019C7"/>
    <w:multiLevelType w:val="multilevel"/>
    <w:tmpl w:val="C2941B76"/>
    <w:lvl w:ilvl="0">
      <w:start w:val="1"/>
      <w:numFmt w:val="decimal"/>
      <w:suff w:val="nothing"/>
      <w:lvlText w:val="%1."/>
      <w:lvlJc w:val="left"/>
      <w:pPr>
        <w:ind w:left="84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13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30" w:firstLine="72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9"/>
        </w:tabs>
        <w:ind w:left="718" w:firstLine="13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56" w:firstLine="4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65" w:firstLine="1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614" w:firstLine="4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3" w:firstLine="6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72" w:firstLine="62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0"/>
  </w:num>
  <w:num w:numId="3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84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2"/>
            <w:tab w:val="num" w:pos="1569"/>
          </w:tabs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2"/>
          </w:tabs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2"/>
          </w:tabs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2"/>
          </w:tabs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2"/>
          </w:tabs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70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916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1265" w:firstLine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1974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2323" w:firstLine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303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33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0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16" w:firstLine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65" w:firstLine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74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323" w:firstLine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03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381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" w:firstLine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01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0" w:firstLine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66" w:firstLine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75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24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33" w:hanging="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2" w:hanging="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18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556" w:firstLine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65" w:firstLine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560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60"/>
          </w:tabs>
          <w:ind w:left="130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560"/>
            <w:tab w:val="num" w:pos="1713"/>
          </w:tabs>
          <w:ind w:left="862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60"/>
          </w:tabs>
          <w:ind w:left="55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1265" w:firstLine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1614" w:firstLine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2323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2672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3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51" w:firstLine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firstLine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1" w:firstLine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93" w:firstLine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3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2" w:firstLine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50" w:firstLine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99" w:firstLine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82"/>
    <w:rsid w:val="00026EEE"/>
    <w:rsid w:val="00032484"/>
    <w:rsid w:val="00114390"/>
    <w:rsid w:val="00231995"/>
    <w:rsid w:val="002E6C82"/>
    <w:rsid w:val="00361102"/>
    <w:rsid w:val="00373DFF"/>
    <w:rsid w:val="003B7647"/>
    <w:rsid w:val="00496758"/>
    <w:rsid w:val="004B0FE6"/>
    <w:rsid w:val="004E2E83"/>
    <w:rsid w:val="006A7907"/>
    <w:rsid w:val="006E7FD4"/>
    <w:rsid w:val="0076203C"/>
    <w:rsid w:val="008D0724"/>
    <w:rsid w:val="00A75CD8"/>
    <w:rsid w:val="00B65DF7"/>
    <w:rsid w:val="00C44778"/>
    <w:rsid w:val="00D37BC9"/>
    <w:rsid w:val="00D503B4"/>
    <w:rsid w:val="00D56E92"/>
    <w:rsid w:val="00D95C13"/>
    <w:rsid w:val="00E0439E"/>
    <w:rsid w:val="00EE75B9"/>
    <w:rsid w:val="00F80AA7"/>
    <w:rsid w:val="00F84D3A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F2F"/>
  <w15:docId w15:val="{F714AB07-67CF-4C0A-8030-D3BD1001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u w:val="none" w:color="00000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D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DFF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aa">
    <w:name w:val="По умолчанию"/>
    <w:rsid w:val="00D37BC9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rsid w:val="00D37BC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C26F5CCD-95E5-4410-A6F8-0F412C7244A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Рустам Байбурин</cp:lastModifiedBy>
  <cp:revision>2</cp:revision>
  <dcterms:created xsi:type="dcterms:W3CDTF">2021-03-09T11:11:00Z</dcterms:created>
  <dcterms:modified xsi:type="dcterms:W3CDTF">2021-03-09T11:11:00Z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2020/8/21-48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требований в связи с угрозой распространения заболевания, представляющего опасность для окружающих (COVID-2019), в 2020/2021 учебном году в НИУ ВШЭ (г. Москва)_x000d_
</vt:lpwstr>
  </property>
  <property fmtid="{D5CDD505-2E9C-101B-9397-08002B2CF9AE}" pid="13" name="creatorPost">
    <vt:lpwstr>Старший директор по правовым вопросам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