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69" w:type="dxa"/>
        <w:tblLook w:val="00A0" w:firstRow="1" w:lastRow="0" w:firstColumn="1" w:lastColumn="0" w:noHBand="0" w:noVBand="0"/>
      </w:tblPr>
      <w:tblGrid>
        <w:gridCol w:w="11369"/>
      </w:tblGrid>
      <w:tr w:rsidR="00971D01" w14:paraId="44A3B65D" w14:textId="77777777" w:rsidTr="0044748D">
        <w:trPr>
          <w:trHeight w:val="3935"/>
        </w:trPr>
        <w:tc>
          <w:tcPr>
            <w:tcW w:w="11369" w:type="dxa"/>
            <w:hideMark/>
          </w:tcPr>
          <w:tbl>
            <w:tblPr>
              <w:tblW w:w="11153" w:type="dxa"/>
              <w:tblLook w:val="04A0" w:firstRow="1" w:lastRow="0" w:firstColumn="1" w:lastColumn="0" w:noHBand="0" w:noVBand="1"/>
            </w:tblPr>
            <w:tblGrid>
              <w:gridCol w:w="6019"/>
              <w:gridCol w:w="5134"/>
            </w:tblGrid>
            <w:tr w:rsidR="00971D01" w:rsidRPr="003272C9" w14:paraId="3393D5A4" w14:textId="77777777" w:rsidTr="0044748D">
              <w:tc>
                <w:tcPr>
                  <w:tcW w:w="0" w:type="auto"/>
                </w:tcPr>
                <w:p w14:paraId="42BCB194" w14:textId="77777777" w:rsidR="00971D01" w:rsidRPr="00971D01" w:rsidRDefault="00971D01" w:rsidP="0044748D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spacing w:val="-2"/>
                      <w:sz w:val="26"/>
                      <w:szCs w:val="26"/>
                      <w:lang w:val="ru-RU"/>
                    </w:rPr>
                  </w:pPr>
                  <w:r w:rsidRPr="00971D01">
                    <w:rPr>
                      <w:b/>
                      <w:bCs/>
                      <w:spacing w:val="-2"/>
                      <w:sz w:val="26"/>
                      <w:szCs w:val="26"/>
                      <w:lang w:val="ru-RU"/>
                    </w:rPr>
                    <w:t xml:space="preserve">Национальный </w:t>
                  </w:r>
                </w:p>
                <w:p w14:paraId="5BF5604B" w14:textId="77777777" w:rsidR="00971D01" w:rsidRPr="00971D01" w:rsidRDefault="00971D01" w:rsidP="0044748D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spacing w:val="-2"/>
                      <w:sz w:val="26"/>
                      <w:szCs w:val="26"/>
                      <w:lang w:val="ru-RU"/>
                    </w:rPr>
                  </w:pPr>
                  <w:r w:rsidRPr="00971D01">
                    <w:rPr>
                      <w:b/>
                      <w:bCs/>
                      <w:spacing w:val="-2"/>
                      <w:sz w:val="26"/>
                      <w:szCs w:val="26"/>
                      <w:lang w:val="ru-RU"/>
                    </w:rPr>
                    <w:t xml:space="preserve">исследовательский университет </w:t>
                  </w:r>
                </w:p>
                <w:p w14:paraId="6F7BFBCE" w14:textId="77777777" w:rsidR="00971D01" w:rsidRPr="00971D01" w:rsidRDefault="00971D01" w:rsidP="0044748D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spacing w:val="-2"/>
                      <w:sz w:val="26"/>
                      <w:szCs w:val="26"/>
                      <w:lang w:val="ru-RU"/>
                    </w:rPr>
                  </w:pPr>
                  <w:r w:rsidRPr="00971D01">
                    <w:rPr>
                      <w:b/>
                      <w:bCs/>
                      <w:spacing w:val="-2"/>
                      <w:sz w:val="26"/>
                      <w:szCs w:val="26"/>
                      <w:lang w:val="ru-RU"/>
                    </w:rPr>
                    <w:t>«Высшая школа экономики»</w:t>
                  </w:r>
                </w:p>
                <w:p w14:paraId="0277F085" w14:textId="77777777" w:rsidR="00971D01" w:rsidRPr="00971D01" w:rsidRDefault="00971D01" w:rsidP="0044748D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b/>
                      <w:bCs/>
                      <w:spacing w:val="-2"/>
                      <w:sz w:val="26"/>
                      <w:szCs w:val="26"/>
                      <w:lang w:val="ru-RU"/>
                    </w:rPr>
                  </w:pPr>
                </w:p>
                <w:p w14:paraId="4E52DA55" w14:textId="77777777" w:rsidR="00971D01" w:rsidRPr="003272C9" w:rsidRDefault="00971D01" w:rsidP="0044748D">
                  <w:pPr>
                    <w:contextualSpacing/>
                    <w:outlineLvl w:val="0"/>
                    <w:rPr>
                      <w:b/>
                      <w:bCs/>
                      <w:spacing w:val="-2"/>
                      <w:sz w:val="26"/>
                      <w:szCs w:val="26"/>
                    </w:rPr>
                  </w:pPr>
                  <w:r w:rsidRPr="003272C9">
                    <w:rPr>
                      <w:b/>
                      <w:bCs/>
                      <w:spacing w:val="-2"/>
                      <w:sz w:val="26"/>
                      <w:szCs w:val="26"/>
                    </w:rPr>
                    <w:t>Лицей</w:t>
                  </w:r>
                </w:p>
                <w:p w14:paraId="5B8EDBAD" w14:textId="0AFD0535" w:rsidR="00971D01" w:rsidRDefault="00971D01" w:rsidP="0044748D">
                  <w:pPr>
                    <w:contextualSpacing/>
                    <w:outlineLvl w:val="0"/>
                    <w:rPr>
                      <w:b/>
                      <w:bCs/>
                      <w:spacing w:val="-2"/>
                      <w:sz w:val="26"/>
                      <w:szCs w:val="26"/>
                    </w:rPr>
                  </w:pPr>
                </w:p>
                <w:p w14:paraId="27BD895D" w14:textId="2D4B76B9" w:rsidR="00971D01" w:rsidRDefault="00971D01" w:rsidP="0044748D">
                  <w:pPr>
                    <w:contextualSpacing/>
                    <w:outlineLvl w:val="0"/>
                    <w:rPr>
                      <w:b/>
                      <w:bCs/>
                      <w:spacing w:val="-2"/>
                      <w:sz w:val="26"/>
                      <w:szCs w:val="26"/>
                    </w:rPr>
                  </w:pPr>
                </w:p>
                <w:p w14:paraId="43166B0D" w14:textId="4E15B560" w:rsidR="00971D01" w:rsidRDefault="00971D01" w:rsidP="0044748D">
                  <w:pPr>
                    <w:contextualSpacing/>
                    <w:outlineLvl w:val="0"/>
                    <w:rPr>
                      <w:b/>
                      <w:bCs/>
                      <w:spacing w:val="-2"/>
                      <w:sz w:val="26"/>
                      <w:szCs w:val="26"/>
                    </w:rPr>
                  </w:pPr>
                </w:p>
                <w:p w14:paraId="31DC140B" w14:textId="77777777" w:rsidR="00971D01" w:rsidRPr="003272C9" w:rsidRDefault="00971D01" w:rsidP="0044748D">
                  <w:pPr>
                    <w:contextualSpacing/>
                    <w:outlineLvl w:val="0"/>
                    <w:rPr>
                      <w:b/>
                      <w:bCs/>
                      <w:spacing w:val="-2"/>
                      <w:sz w:val="26"/>
                      <w:szCs w:val="26"/>
                    </w:rPr>
                  </w:pPr>
                </w:p>
                <w:p w14:paraId="128E62CD" w14:textId="77777777" w:rsidR="00971D01" w:rsidRPr="003272C9" w:rsidRDefault="00971D01" w:rsidP="0044748D">
                  <w:pPr>
                    <w:contextualSpacing/>
                    <w:rPr>
                      <w:b/>
                      <w:bCs/>
                      <w:spacing w:val="-2"/>
                      <w:sz w:val="26"/>
                      <w:szCs w:val="26"/>
                    </w:rPr>
                  </w:pPr>
                </w:p>
                <w:p w14:paraId="7B711BF9" w14:textId="77777777" w:rsidR="00971D01" w:rsidRPr="003272C9" w:rsidRDefault="00971D01" w:rsidP="0044748D">
                  <w:pPr>
                    <w:contextualSpacing/>
                    <w:rPr>
                      <w:b/>
                      <w:bCs/>
                      <w:spacing w:val="-2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</w:tcPr>
                <w:p w14:paraId="1293DFAA" w14:textId="68D395B6" w:rsidR="00D73465" w:rsidRDefault="00D73465" w:rsidP="00D73465">
                  <w:pPr>
                    <w:shd w:val="clear" w:color="auto" w:fill="FFFFFF"/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spacing w:after="22" w:line="256" w:lineRule="auto"/>
                    <w:ind w:left="10" w:right="1" w:hanging="10"/>
                    <w:jc w:val="both"/>
                    <w:rPr>
                      <w:b/>
                      <w:bCs/>
                      <w:spacing w:val="-2"/>
                      <w:sz w:val="28"/>
                      <w:szCs w:val="28"/>
                      <w:lang w:val="ru-RU"/>
                    </w:rPr>
                  </w:pPr>
                  <w:r w:rsidRPr="00D73465">
                    <w:rPr>
                      <w:b/>
                      <w:bCs/>
                      <w:spacing w:val="-2"/>
                      <w:sz w:val="28"/>
                      <w:szCs w:val="28"/>
                      <w:lang w:val="ru-RU"/>
                    </w:rPr>
                    <w:t>Приложение 3</w:t>
                  </w:r>
                  <w:r>
                    <w:rPr>
                      <w:b/>
                      <w:bCs/>
                      <w:spacing w:val="-2"/>
                      <w:sz w:val="28"/>
                      <w:szCs w:val="28"/>
                      <w:lang w:val="ru-RU"/>
                    </w:rPr>
                    <w:t>81</w:t>
                  </w:r>
                </w:p>
                <w:p w14:paraId="07213B87" w14:textId="77777777" w:rsidR="00971D01" w:rsidRPr="00971D01" w:rsidRDefault="00971D01" w:rsidP="0044748D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bCs/>
                      <w:spacing w:val="-2"/>
                      <w:sz w:val="26"/>
                      <w:szCs w:val="26"/>
                      <w:lang w:val="ru-RU"/>
                    </w:rPr>
                  </w:pPr>
                </w:p>
                <w:p w14:paraId="20F54CF6" w14:textId="77777777" w:rsidR="00971D01" w:rsidRPr="00971D01" w:rsidRDefault="00971D01" w:rsidP="0044748D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bCs/>
                      <w:spacing w:val="-2"/>
                      <w:sz w:val="26"/>
                      <w:szCs w:val="26"/>
                      <w:lang w:val="ru-RU"/>
                    </w:rPr>
                  </w:pPr>
                  <w:r w:rsidRPr="00971D01">
                    <w:rPr>
                      <w:bCs/>
                      <w:spacing w:val="-2"/>
                      <w:sz w:val="26"/>
                      <w:szCs w:val="26"/>
                      <w:lang w:val="ru-RU"/>
                    </w:rPr>
                    <w:t>УТВЕРЖДЕНО</w:t>
                  </w:r>
                </w:p>
                <w:p w14:paraId="7D964591" w14:textId="77777777" w:rsidR="00971D01" w:rsidRPr="00971D01" w:rsidRDefault="00971D01" w:rsidP="0044748D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bCs/>
                      <w:spacing w:val="-2"/>
                      <w:sz w:val="26"/>
                      <w:szCs w:val="26"/>
                      <w:lang w:val="ru-RU"/>
                    </w:rPr>
                  </w:pPr>
                  <w:r w:rsidRPr="00971D01">
                    <w:rPr>
                      <w:bCs/>
                      <w:spacing w:val="-2"/>
                      <w:sz w:val="26"/>
                      <w:szCs w:val="26"/>
                      <w:lang w:val="ru-RU"/>
                    </w:rPr>
                    <w:t xml:space="preserve">педагогическим советом </w:t>
                  </w:r>
                </w:p>
                <w:p w14:paraId="08F7C177" w14:textId="77777777" w:rsidR="00971D01" w:rsidRPr="00971D01" w:rsidRDefault="00971D01" w:rsidP="0044748D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bCs/>
                      <w:spacing w:val="-2"/>
                      <w:sz w:val="26"/>
                      <w:szCs w:val="26"/>
                      <w:lang w:val="ru-RU"/>
                    </w:rPr>
                  </w:pPr>
                  <w:r w:rsidRPr="00971D01">
                    <w:rPr>
                      <w:bCs/>
                      <w:spacing w:val="-2"/>
                      <w:sz w:val="26"/>
                      <w:szCs w:val="26"/>
                      <w:lang w:val="ru-RU"/>
                    </w:rPr>
                    <w:t>Лицея НИУ ВШЭ</w:t>
                  </w:r>
                </w:p>
                <w:p w14:paraId="23C5BA63" w14:textId="38526E41" w:rsidR="00971D01" w:rsidRPr="00D73465" w:rsidRDefault="00971D01" w:rsidP="0044748D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bCs/>
                      <w:spacing w:val="-2"/>
                      <w:sz w:val="26"/>
                      <w:szCs w:val="26"/>
                      <w:lang w:val="ru-RU"/>
                    </w:rPr>
                  </w:pPr>
                  <w:proofErr w:type="spellStart"/>
                  <w:r w:rsidRPr="003272C9">
                    <w:rPr>
                      <w:bCs/>
                      <w:spacing w:val="-2"/>
                      <w:sz w:val="26"/>
                      <w:szCs w:val="26"/>
                    </w:rPr>
                    <w:t>протокол</w:t>
                  </w:r>
                  <w:proofErr w:type="spellEnd"/>
                  <w:r w:rsidRPr="003272C9">
                    <w:rPr>
                      <w:bCs/>
                      <w:spacing w:val="-2"/>
                      <w:sz w:val="26"/>
                      <w:szCs w:val="26"/>
                    </w:rPr>
                    <w:t xml:space="preserve"> </w:t>
                  </w:r>
                  <w:r w:rsidR="00D73465">
                    <w:rPr>
                      <w:bCs/>
                      <w:spacing w:val="-2"/>
                      <w:sz w:val="26"/>
                      <w:szCs w:val="26"/>
                      <w:lang w:val="ru-RU"/>
                    </w:rPr>
                    <w:t xml:space="preserve">№ 11 </w:t>
                  </w:r>
                  <w:proofErr w:type="spellStart"/>
                  <w:r w:rsidRPr="003272C9">
                    <w:rPr>
                      <w:bCs/>
                      <w:spacing w:val="-2"/>
                      <w:sz w:val="26"/>
                      <w:szCs w:val="26"/>
                    </w:rPr>
                    <w:t>от</w:t>
                  </w:r>
                  <w:proofErr w:type="spellEnd"/>
                  <w:r w:rsidRPr="003272C9">
                    <w:rPr>
                      <w:bCs/>
                      <w:spacing w:val="-2"/>
                      <w:sz w:val="26"/>
                      <w:szCs w:val="26"/>
                    </w:rPr>
                    <w:t xml:space="preserve"> </w:t>
                  </w:r>
                  <w:r w:rsidR="00D73465">
                    <w:rPr>
                      <w:bCs/>
                      <w:spacing w:val="-2"/>
                      <w:sz w:val="26"/>
                      <w:szCs w:val="26"/>
                      <w:lang w:val="ru-RU"/>
                    </w:rPr>
                    <w:t>23.08.2021</w:t>
                  </w:r>
                </w:p>
                <w:p w14:paraId="738C3EBB" w14:textId="77777777" w:rsidR="00971D01" w:rsidRPr="003272C9" w:rsidRDefault="00971D01" w:rsidP="0044748D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spacing w:val="-2"/>
                      <w:sz w:val="26"/>
                      <w:szCs w:val="26"/>
                    </w:rPr>
                  </w:pPr>
                </w:p>
                <w:p w14:paraId="664F72CF" w14:textId="77777777" w:rsidR="00971D01" w:rsidRPr="003272C9" w:rsidRDefault="00971D01" w:rsidP="0044748D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spacing w:val="-2"/>
                      <w:sz w:val="26"/>
                      <w:szCs w:val="26"/>
                    </w:rPr>
                  </w:pPr>
                </w:p>
                <w:p w14:paraId="10F4582D" w14:textId="77777777" w:rsidR="00971D01" w:rsidRPr="003272C9" w:rsidRDefault="00971D01" w:rsidP="0044748D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spacing w:val="-2"/>
                      <w:sz w:val="26"/>
                      <w:szCs w:val="26"/>
                    </w:rPr>
                  </w:pPr>
                </w:p>
                <w:p w14:paraId="08E77C2F" w14:textId="77777777" w:rsidR="00971D01" w:rsidRPr="003272C9" w:rsidRDefault="00971D01" w:rsidP="0044748D">
                  <w:pPr>
                    <w:shd w:val="clear" w:color="auto" w:fill="FFFFFF"/>
                    <w:tabs>
                      <w:tab w:val="left" w:pos="709"/>
                      <w:tab w:val="left" w:pos="2925"/>
                    </w:tabs>
                    <w:autoSpaceDE w:val="0"/>
                    <w:autoSpaceDN w:val="0"/>
                    <w:adjustRightInd w:val="0"/>
                    <w:contextualSpacing/>
                    <w:rPr>
                      <w:b/>
                      <w:bCs/>
                      <w:spacing w:val="-2"/>
                      <w:sz w:val="26"/>
                      <w:szCs w:val="26"/>
                    </w:rPr>
                  </w:pPr>
                </w:p>
              </w:tc>
            </w:tr>
          </w:tbl>
          <w:p w14:paraId="4977C1C1" w14:textId="77777777" w:rsidR="00971D01" w:rsidRDefault="00971D01" w:rsidP="0044748D">
            <w:pPr>
              <w:rPr>
                <w:sz w:val="26"/>
                <w:szCs w:val="26"/>
              </w:rPr>
            </w:pPr>
          </w:p>
          <w:p w14:paraId="1250E667" w14:textId="77777777" w:rsidR="00971D01" w:rsidRDefault="00971D01" w:rsidP="0044748D">
            <w:pPr>
              <w:rPr>
                <w:sz w:val="26"/>
                <w:szCs w:val="26"/>
              </w:rPr>
            </w:pPr>
          </w:p>
        </w:tc>
      </w:tr>
    </w:tbl>
    <w:p w14:paraId="5797E96C" w14:textId="3568CC59" w:rsidR="00971D01" w:rsidRDefault="00971D01" w:rsidP="00971D01"/>
    <w:p w14:paraId="10743AA4" w14:textId="77777777" w:rsidR="00971D01" w:rsidRDefault="00971D01" w:rsidP="00971D01"/>
    <w:p w14:paraId="79E2B3B1" w14:textId="77777777" w:rsidR="00971D01" w:rsidRDefault="00971D01" w:rsidP="00971D01"/>
    <w:p w14:paraId="091476E1" w14:textId="77777777" w:rsidR="00971D01" w:rsidRDefault="00971D01" w:rsidP="00971D0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12146AA" w14:textId="62F9C09D" w:rsidR="00971D01" w:rsidRDefault="00971D01" w:rsidP="00971D0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25F1FFA" w14:textId="77777777" w:rsidR="00971D01" w:rsidRDefault="00971D01" w:rsidP="00971D01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4A0D90D" w14:textId="77777777" w:rsidR="00971D01" w:rsidRPr="00971D01" w:rsidRDefault="00971D01" w:rsidP="00971D01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ru-RU"/>
        </w:rPr>
      </w:pPr>
      <w:r w:rsidRPr="00971D01">
        <w:rPr>
          <w:b/>
          <w:bCs/>
          <w:sz w:val="26"/>
          <w:szCs w:val="26"/>
          <w:lang w:val="ru-RU"/>
        </w:rPr>
        <w:t>Рабочая программа учебного предмета (курса)</w:t>
      </w:r>
    </w:p>
    <w:p w14:paraId="49B393C6" w14:textId="1DAE798D" w:rsidR="00971D01" w:rsidRPr="00971D01" w:rsidRDefault="00971D01" w:rsidP="00971D01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  <w:r w:rsidRPr="00971D01">
        <w:rPr>
          <w:b/>
          <w:bCs/>
          <w:sz w:val="26"/>
          <w:szCs w:val="26"/>
          <w:lang w:val="ru-RU"/>
        </w:rPr>
        <w:t xml:space="preserve">«Обществознание (углублённый уровень). Модуль </w:t>
      </w:r>
      <w:r>
        <w:rPr>
          <w:b/>
          <w:bCs/>
          <w:sz w:val="26"/>
          <w:szCs w:val="26"/>
          <w:lang w:val="ru-RU"/>
        </w:rPr>
        <w:t>Экономика</w:t>
      </w:r>
      <w:r w:rsidRPr="00971D01">
        <w:rPr>
          <w:b/>
          <w:bCs/>
          <w:sz w:val="26"/>
          <w:szCs w:val="26"/>
          <w:lang w:val="ru-RU"/>
        </w:rPr>
        <w:t>»</w:t>
      </w:r>
    </w:p>
    <w:p w14:paraId="0938FAC9" w14:textId="77777777" w:rsidR="00971D01" w:rsidRPr="00971D01" w:rsidRDefault="00971D01" w:rsidP="00971D01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ru-RU"/>
        </w:rPr>
      </w:pPr>
      <w:r w:rsidRPr="00971D01">
        <w:rPr>
          <w:b/>
          <w:bCs/>
          <w:sz w:val="26"/>
          <w:szCs w:val="26"/>
          <w:lang w:val="ru-RU"/>
        </w:rPr>
        <w:t xml:space="preserve"> (с применением технологии смешанного обучения)</w:t>
      </w:r>
    </w:p>
    <w:p w14:paraId="69F99B0D" w14:textId="77777777" w:rsidR="00971D01" w:rsidRPr="00971D01" w:rsidRDefault="00971D01" w:rsidP="00971D01">
      <w:pPr>
        <w:autoSpaceDE w:val="0"/>
        <w:autoSpaceDN w:val="0"/>
        <w:adjustRightInd w:val="0"/>
        <w:jc w:val="center"/>
        <w:rPr>
          <w:b/>
          <w:sz w:val="26"/>
          <w:szCs w:val="26"/>
          <w:lang w:val="ru-RU"/>
        </w:rPr>
      </w:pPr>
      <w:r w:rsidRPr="00971D01">
        <w:rPr>
          <w:b/>
          <w:sz w:val="26"/>
          <w:szCs w:val="26"/>
          <w:lang w:val="ru-RU"/>
        </w:rPr>
        <w:t>10-11 класс</w:t>
      </w:r>
    </w:p>
    <w:p w14:paraId="27BE3E1B" w14:textId="77777777" w:rsidR="00971D01" w:rsidRPr="00971D01" w:rsidRDefault="00971D01" w:rsidP="00971D01">
      <w:pPr>
        <w:spacing w:after="160"/>
        <w:jc w:val="center"/>
        <w:rPr>
          <w:sz w:val="26"/>
          <w:szCs w:val="26"/>
          <w:lang w:val="ru-RU"/>
        </w:rPr>
      </w:pPr>
    </w:p>
    <w:p w14:paraId="4861595D" w14:textId="77777777" w:rsidR="00971D01" w:rsidRPr="00971D01" w:rsidRDefault="00971D01" w:rsidP="00971D01">
      <w:pPr>
        <w:spacing w:after="160"/>
        <w:jc w:val="center"/>
        <w:rPr>
          <w:sz w:val="26"/>
          <w:szCs w:val="26"/>
          <w:lang w:val="ru-RU"/>
        </w:rPr>
      </w:pPr>
    </w:p>
    <w:p w14:paraId="0A88B2E4" w14:textId="365A849A" w:rsidR="00971D01" w:rsidRDefault="00971D01" w:rsidP="00971D01">
      <w:pPr>
        <w:spacing w:after="160"/>
        <w:jc w:val="center"/>
        <w:rPr>
          <w:sz w:val="26"/>
          <w:szCs w:val="26"/>
          <w:lang w:val="ru-RU"/>
        </w:rPr>
      </w:pPr>
    </w:p>
    <w:p w14:paraId="499DC610" w14:textId="44C41D8B" w:rsidR="00971D01" w:rsidRDefault="00971D01" w:rsidP="00971D01">
      <w:pPr>
        <w:spacing w:after="160"/>
        <w:jc w:val="center"/>
        <w:rPr>
          <w:sz w:val="26"/>
          <w:szCs w:val="26"/>
          <w:lang w:val="ru-RU"/>
        </w:rPr>
      </w:pPr>
    </w:p>
    <w:p w14:paraId="32AE2D25" w14:textId="5F06C180" w:rsidR="00971D01" w:rsidRDefault="00971D01" w:rsidP="00971D01">
      <w:pPr>
        <w:spacing w:after="160"/>
        <w:jc w:val="center"/>
        <w:rPr>
          <w:sz w:val="26"/>
          <w:szCs w:val="26"/>
          <w:lang w:val="ru-RU"/>
        </w:rPr>
      </w:pPr>
    </w:p>
    <w:p w14:paraId="213A3C45" w14:textId="5226E4B4" w:rsidR="00971D01" w:rsidRDefault="00971D01" w:rsidP="00971D01">
      <w:pPr>
        <w:spacing w:after="160"/>
        <w:jc w:val="center"/>
        <w:rPr>
          <w:sz w:val="26"/>
          <w:szCs w:val="26"/>
          <w:lang w:val="ru-RU"/>
        </w:rPr>
      </w:pPr>
    </w:p>
    <w:p w14:paraId="3920ABBA" w14:textId="77777777" w:rsidR="00971D01" w:rsidRPr="00971D01" w:rsidRDefault="00971D01" w:rsidP="00971D01">
      <w:pPr>
        <w:spacing w:after="160"/>
        <w:jc w:val="center"/>
        <w:rPr>
          <w:sz w:val="26"/>
          <w:szCs w:val="26"/>
          <w:lang w:val="ru-RU"/>
        </w:rPr>
      </w:pPr>
    </w:p>
    <w:p w14:paraId="3943945E" w14:textId="77777777" w:rsidR="00971D01" w:rsidRPr="00971D01" w:rsidRDefault="00971D01" w:rsidP="00971D01">
      <w:pPr>
        <w:spacing w:after="160"/>
        <w:jc w:val="center"/>
        <w:rPr>
          <w:sz w:val="26"/>
          <w:szCs w:val="26"/>
          <w:lang w:val="ru-RU"/>
        </w:rPr>
      </w:pPr>
    </w:p>
    <w:p w14:paraId="709FB52F" w14:textId="77777777" w:rsidR="00971D01" w:rsidRPr="00971D01" w:rsidRDefault="00971D01" w:rsidP="00971D01">
      <w:pPr>
        <w:spacing w:after="160"/>
        <w:ind w:firstLine="567"/>
        <w:jc w:val="right"/>
        <w:rPr>
          <w:sz w:val="28"/>
          <w:szCs w:val="28"/>
          <w:lang w:val="ru-RU"/>
        </w:rPr>
      </w:pPr>
    </w:p>
    <w:p w14:paraId="39F6C083" w14:textId="77777777" w:rsidR="00971D01" w:rsidRDefault="00971D01" w:rsidP="00971D01">
      <w:pPr>
        <w:pStyle w:val="ConsPlusNormal"/>
        <w:suppressAutoHyphens/>
        <w:autoSpaceDE/>
        <w:autoSpaceDN/>
        <w:adjustRightInd/>
        <w:spacing w:line="100" w:lineRule="atLeast"/>
        <w:jc w:val="right"/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ar-SA"/>
        </w:rPr>
      </w:pPr>
      <w:r w:rsidRPr="00852C66"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ar-SA"/>
        </w:rPr>
        <w:t xml:space="preserve">Авторы: </w:t>
      </w:r>
    </w:p>
    <w:p w14:paraId="4A4445EB" w14:textId="77777777" w:rsidR="00971D01" w:rsidRPr="003272C9" w:rsidRDefault="00971D01" w:rsidP="00971D01">
      <w:pPr>
        <w:pStyle w:val="ConsPlusNormal"/>
        <w:suppressAutoHyphens/>
        <w:autoSpaceDE/>
        <w:autoSpaceDN/>
        <w:adjustRightInd/>
        <w:spacing w:line="100" w:lineRule="atLeast"/>
        <w:jc w:val="right"/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ar-SA"/>
        </w:rPr>
      </w:pPr>
      <w:r w:rsidRPr="003272C9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ar-SA"/>
        </w:rPr>
        <w:t>Иконникова Н.К.</w:t>
      </w:r>
      <w:r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ar-SA"/>
        </w:rPr>
        <w:t>,</w:t>
      </w:r>
    </w:p>
    <w:p w14:paraId="50DB54EF" w14:textId="39CCD9AD" w:rsidR="00971D01" w:rsidRPr="003272C9" w:rsidRDefault="00971D01" w:rsidP="00971D01">
      <w:pPr>
        <w:pStyle w:val="ConsPlusNormal"/>
        <w:suppressAutoHyphens/>
        <w:autoSpaceDE/>
        <w:autoSpaceDN/>
        <w:adjustRightInd/>
        <w:spacing w:line="100" w:lineRule="atLeast"/>
        <w:jc w:val="right"/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ar-SA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ar-SA"/>
        </w:rPr>
        <w:t>Андреева В.В</w:t>
      </w:r>
      <w:r w:rsidRPr="003272C9">
        <w:rPr>
          <w:rFonts w:ascii="Times New Roman" w:eastAsia="SimSun" w:hAnsi="Times New Roman" w:cs="Times New Roman"/>
          <w:kern w:val="1"/>
          <w:sz w:val="24"/>
          <w:szCs w:val="24"/>
          <w:u w:val="single"/>
          <w:lang w:eastAsia="ar-SA"/>
        </w:rPr>
        <w:t>.</w:t>
      </w:r>
    </w:p>
    <w:p w14:paraId="09563124" w14:textId="77777777" w:rsidR="00971D01" w:rsidRDefault="00971D01" w:rsidP="00971D01">
      <w:pPr>
        <w:pStyle w:val="ConsPlusNormal"/>
        <w:suppressAutoHyphens/>
        <w:autoSpaceDE/>
        <w:autoSpaceDN/>
        <w:adjustRightInd/>
        <w:spacing w:line="100" w:lineRule="atLeast"/>
        <w:jc w:val="right"/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ar-SA"/>
        </w:rPr>
      </w:pPr>
    </w:p>
    <w:p w14:paraId="4AA7DD29" w14:textId="77777777" w:rsidR="00971D01" w:rsidRDefault="00971D01" w:rsidP="00971D01">
      <w:pPr>
        <w:pStyle w:val="ConsPlusNormal"/>
        <w:suppressAutoHyphens/>
        <w:autoSpaceDE/>
        <w:autoSpaceDN/>
        <w:adjustRightInd/>
        <w:spacing w:line="100" w:lineRule="atLeast"/>
        <w:jc w:val="right"/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ar-SA"/>
        </w:rPr>
      </w:pPr>
    </w:p>
    <w:p w14:paraId="24DC58BF" w14:textId="77777777" w:rsidR="00971D01" w:rsidRDefault="00971D01" w:rsidP="00971D01">
      <w:pPr>
        <w:pStyle w:val="ConsPlusNormal"/>
        <w:suppressAutoHyphens/>
        <w:autoSpaceDE/>
        <w:autoSpaceDN/>
        <w:adjustRightInd/>
        <w:spacing w:line="100" w:lineRule="atLeast"/>
        <w:jc w:val="right"/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ar-SA"/>
        </w:rPr>
      </w:pPr>
    </w:p>
    <w:p w14:paraId="34454B9D" w14:textId="77777777" w:rsidR="00971D01" w:rsidRDefault="00971D01" w:rsidP="00971D01">
      <w:pPr>
        <w:pStyle w:val="ConsPlusNormal"/>
        <w:suppressAutoHyphens/>
        <w:autoSpaceDE/>
        <w:autoSpaceDN/>
        <w:adjustRightInd/>
        <w:spacing w:line="100" w:lineRule="atLeast"/>
        <w:jc w:val="right"/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ar-SA"/>
        </w:rPr>
      </w:pPr>
    </w:p>
    <w:p w14:paraId="617290A9" w14:textId="77777777" w:rsidR="00971D01" w:rsidRDefault="00971D01" w:rsidP="00971D01">
      <w:pPr>
        <w:pStyle w:val="ConsPlusNormal"/>
        <w:suppressAutoHyphens/>
        <w:autoSpaceDE/>
        <w:autoSpaceDN/>
        <w:adjustRightInd/>
        <w:spacing w:line="100" w:lineRule="atLeast"/>
        <w:jc w:val="right"/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ar-SA"/>
        </w:rPr>
      </w:pPr>
    </w:p>
    <w:p w14:paraId="6FE51753" w14:textId="77777777" w:rsidR="00971D01" w:rsidRPr="00971D01" w:rsidRDefault="00971D01">
      <w:pPr>
        <w:rPr>
          <w:lang w:val="ru-RU"/>
        </w:rPr>
      </w:pPr>
    </w:p>
    <w:p w14:paraId="5359E517" w14:textId="77777777" w:rsidR="002E2A89" w:rsidRPr="00392073" w:rsidRDefault="002E2A89" w:rsidP="002E2A89">
      <w:pPr>
        <w:pStyle w:val="ConsPlusNormal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B67CD2" w14:textId="77777777" w:rsidR="008D62D3" w:rsidRPr="00392073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05DF597D" w14:textId="77777777" w:rsidR="008D62D3" w:rsidRPr="00392073" w:rsidRDefault="00726C5D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92073">
        <w:rPr>
          <w:rFonts w:ascii="Times New Roman" w:hAnsi="Times New Roman" w:cs="Times New Roman"/>
          <w:sz w:val="24"/>
          <w:szCs w:val="24"/>
        </w:rPr>
        <w:br w:type="page"/>
      </w:r>
    </w:p>
    <w:p w14:paraId="06675648" w14:textId="77777777" w:rsidR="00971D01" w:rsidRPr="009D75EF" w:rsidRDefault="00971D01" w:rsidP="00971D01">
      <w:pPr>
        <w:pStyle w:val="ConsPlus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after="200" w:line="276" w:lineRule="auto"/>
        <w:rPr>
          <w:rFonts w:ascii="Times New Roman" w:hAnsi="Times New Roman"/>
          <w:b/>
          <w:bCs/>
          <w:sz w:val="28"/>
          <w:szCs w:val="28"/>
        </w:rPr>
      </w:pPr>
      <w:r w:rsidRPr="009D75EF">
        <w:rPr>
          <w:rFonts w:ascii="Times New Roman" w:hAnsi="Times New Roman"/>
          <w:b/>
          <w:bCs/>
          <w:sz w:val="28"/>
          <w:szCs w:val="28"/>
        </w:rPr>
        <w:lastRenderedPageBreak/>
        <w:t>Планируемые результаты освоения учебного предмета (курса)</w:t>
      </w:r>
    </w:p>
    <w:p w14:paraId="6478B1AD" w14:textId="01D80D02" w:rsidR="008C3937" w:rsidRPr="00392073" w:rsidRDefault="008C3937" w:rsidP="00971D01">
      <w:pPr>
        <w:pStyle w:val="ConsPlusNormal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39207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05452C91" w14:textId="77777777" w:rsidR="008C3937" w:rsidRPr="00392073" w:rsidRDefault="008C3937" w:rsidP="008C3937">
      <w:pPr>
        <w:pStyle w:val="ConsPlusNormal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49CB6DAC" w14:textId="77777777" w:rsidR="008C3937" w:rsidRPr="00392073" w:rsidRDefault="008C3937" w:rsidP="008C39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073">
        <w:rPr>
          <w:rFonts w:ascii="Times New Roman" w:hAnsi="Times New Roman" w:cs="Times New Roman"/>
          <w:sz w:val="24"/>
          <w:szCs w:val="24"/>
        </w:rPr>
        <w:t xml:space="preserve">Модуль «Экономика» учебного предмета </w:t>
      </w:r>
      <w:r w:rsidRPr="00392073">
        <w:rPr>
          <w:rFonts w:ascii="Times New Roman" w:hAnsi="Times New Roman" w:cs="Times New Roman"/>
          <w:color w:val="000000"/>
          <w:sz w:val="24"/>
          <w:szCs w:val="24"/>
        </w:rPr>
        <w:t>«Обществознание» (базовый уровень) ориентирован на школьников  10-11</w:t>
      </w:r>
      <w:r w:rsidRPr="00392073">
        <w:rPr>
          <w:rFonts w:ascii="Times New Roman" w:hAnsi="Times New Roman" w:cs="Times New Roman"/>
          <w:sz w:val="24"/>
          <w:szCs w:val="24"/>
        </w:rPr>
        <w:t xml:space="preserve"> классов, обучающихся в Лицее НИУ ВШЭ и не планирующих сдавать ЕГЭ по обществознанию. </w:t>
      </w:r>
    </w:p>
    <w:p w14:paraId="1C3B45C4" w14:textId="77777777" w:rsidR="008C3937" w:rsidRPr="00392073" w:rsidRDefault="008C3937" w:rsidP="008C39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073">
        <w:rPr>
          <w:rFonts w:ascii="Times New Roman" w:hAnsi="Times New Roman" w:cs="Times New Roman"/>
          <w:sz w:val="24"/>
          <w:szCs w:val="24"/>
        </w:rPr>
        <w:t>Программа учебного предмета  составляется в соответствии с Федеральным законом от 29.12.2012 г. № 273-ФЗ «Об образовании в Российской Федерации», Федеральным государственным образовательным стандартом среднего (полного) общего образования, утвержденным приказом Министерства образования и науки Российской Федерации от 17 мая 2012 г. № 413, иными нормативно правовыми актами, регулирующими отношения в данной сфере деятельности.</w:t>
      </w:r>
    </w:p>
    <w:p w14:paraId="28F0215C" w14:textId="77777777" w:rsidR="008C3937" w:rsidRPr="00392073" w:rsidRDefault="008C3937" w:rsidP="008C39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073">
        <w:rPr>
          <w:rFonts w:ascii="Times New Roman" w:hAnsi="Times New Roman" w:cs="Times New Roman"/>
          <w:sz w:val="24"/>
          <w:szCs w:val="24"/>
        </w:rPr>
        <w:t xml:space="preserve">Реализация модуля «Экономика» направлена на достижение целей, поставленных в рамках общих целевых установок среднего общего образования на формирование у обучающихся особых знаний, умений, навыков, компетенций и компетентностей. </w:t>
      </w:r>
    </w:p>
    <w:p w14:paraId="1F3C7FE5" w14:textId="77777777" w:rsidR="008C3937" w:rsidRPr="00392073" w:rsidRDefault="008C3937" w:rsidP="008C39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073">
        <w:rPr>
          <w:rFonts w:ascii="Times New Roman" w:hAnsi="Times New Roman" w:cs="Times New Roman"/>
          <w:sz w:val="24"/>
          <w:szCs w:val="24"/>
        </w:rPr>
        <w:t>Освоение программы модуля Экономика предполагает получение общих знаний об основах экономики фирмы, домашнего хозяйства, роли государства в экономике.</w:t>
      </w:r>
    </w:p>
    <w:p w14:paraId="6F0333E1" w14:textId="77777777" w:rsidR="008C3937" w:rsidRPr="00392073" w:rsidRDefault="008C3937" w:rsidP="008C39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073">
        <w:rPr>
          <w:rFonts w:ascii="Times New Roman" w:hAnsi="Times New Roman" w:cs="Times New Roman"/>
          <w:sz w:val="24"/>
          <w:szCs w:val="24"/>
        </w:rPr>
        <w:t>Общие навыки, формируемые в процессе освоения программы данного учебного предмета, представляют собой необходимый и достаточный набор элементов, участвующих в построении социально компетентной личности, способной к рациональному экономическому поведению, имеющей достаточный уровень экономической культуры.</w:t>
      </w:r>
    </w:p>
    <w:p w14:paraId="7A025D63" w14:textId="77777777" w:rsidR="008C3937" w:rsidRPr="00392073" w:rsidRDefault="008C3937" w:rsidP="008C39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C58ADD" w14:textId="6659EDA7" w:rsidR="008D62D3" w:rsidRPr="00392073" w:rsidRDefault="008D62D3" w:rsidP="00971D01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2073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Личностные, </w:t>
      </w:r>
      <w:proofErr w:type="spellStart"/>
      <w:r w:rsidRPr="00392073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392073">
        <w:rPr>
          <w:rFonts w:ascii="Times New Roman" w:hAnsi="Times New Roman" w:cs="Times New Roman"/>
          <w:b/>
          <w:bCs/>
          <w:sz w:val="24"/>
          <w:szCs w:val="24"/>
        </w:rPr>
        <w:t xml:space="preserve"> и предметные результаты освоения учебного предмета</w:t>
      </w:r>
    </w:p>
    <w:p w14:paraId="006D0958" w14:textId="5345CE57" w:rsidR="008D62D3" w:rsidRPr="00392073" w:rsidRDefault="008D62D3" w:rsidP="00AF14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07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39207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92073">
        <w:rPr>
          <w:rFonts w:ascii="Times New Roman" w:hAnsi="Times New Roman" w:cs="Times New Roman"/>
          <w:sz w:val="24"/>
          <w:szCs w:val="24"/>
        </w:rPr>
        <w:t xml:space="preserve">.) освоение учебного </w:t>
      </w:r>
      <w:r w:rsidR="00676510">
        <w:rPr>
          <w:rFonts w:ascii="Times New Roman" w:hAnsi="Times New Roman" w:cs="Times New Roman"/>
          <w:sz w:val="24"/>
          <w:szCs w:val="24"/>
        </w:rPr>
        <w:t>модуля</w:t>
      </w:r>
      <w:r w:rsidRPr="00392073">
        <w:rPr>
          <w:rFonts w:ascii="Times New Roman" w:hAnsi="Times New Roman" w:cs="Times New Roman"/>
          <w:sz w:val="24"/>
          <w:szCs w:val="24"/>
        </w:rPr>
        <w:t xml:space="preserve"> «Экономика» предполагает достижение личностных, </w:t>
      </w:r>
      <w:proofErr w:type="spellStart"/>
      <w:r w:rsidRPr="0039207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392073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14:paraId="720C2C43" w14:textId="77777777" w:rsidR="008D62D3" w:rsidRPr="00676510" w:rsidRDefault="008D62D3" w:rsidP="00AF1470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510">
        <w:rPr>
          <w:rFonts w:ascii="Times New Roman" w:hAnsi="Times New Roman" w:cs="Times New Roman"/>
          <w:i/>
          <w:sz w:val="24"/>
          <w:szCs w:val="24"/>
        </w:rPr>
        <w:t>Личностные результаты освоения учебного предмета включают в себя:</w:t>
      </w:r>
    </w:p>
    <w:p w14:paraId="580B087E" w14:textId="77777777" w:rsidR="008D62D3" w:rsidRPr="00392073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073">
        <w:rPr>
          <w:rFonts w:ascii="Times New Roman" w:hAnsi="Times New Roman" w:cs="Times New Roman"/>
          <w:sz w:val="24"/>
          <w:szCs w:val="24"/>
        </w:rPr>
        <w:t>понимание основ поведения в экономической сфере для осуществления осознанного выбора будущей специализации;</w:t>
      </w:r>
    </w:p>
    <w:p w14:paraId="3A519C6C" w14:textId="77777777" w:rsidR="008D62D3" w:rsidRPr="00392073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073">
        <w:rPr>
          <w:rFonts w:ascii="Times New Roman" w:hAnsi="Times New Roman" w:cs="Times New Roman"/>
          <w:sz w:val="24"/>
          <w:szCs w:val="24"/>
        </w:rPr>
        <w:t>использование приобретенных знаний и умений в практиче</w:t>
      </w:r>
      <w:r w:rsidRPr="00392073">
        <w:rPr>
          <w:rFonts w:ascii="Times New Roman" w:hAnsi="Times New Roman" w:cs="Times New Roman"/>
          <w:sz w:val="24"/>
          <w:szCs w:val="24"/>
        </w:rPr>
        <w:softHyphen/>
        <w:t>ской деятельности и повседневной жизни для решения практических задач, связанных с жизненными ситуа</w:t>
      </w:r>
      <w:r w:rsidRPr="00392073">
        <w:rPr>
          <w:rFonts w:ascii="Times New Roman" w:hAnsi="Times New Roman" w:cs="Times New Roman"/>
          <w:sz w:val="24"/>
          <w:szCs w:val="24"/>
        </w:rPr>
        <w:softHyphen/>
        <w:t>циями; совершенствования собственной познавательной деятельно</w:t>
      </w:r>
      <w:r w:rsidRPr="00392073">
        <w:rPr>
          <w:rFonts w:ascii="Times New Roman" w:hAnsi="Times New Roman" w:cs="Times New Roman"/>
          <w:sz w:val="24"/>
          <w:szCs w:val="24"/>
        </w:rPr>
        <w:softHyphen/>
        <w:t>сти; оценки происходящих событий и поведения людей с экономи</w:t>
      </w:r>
      <w:r w:rsidRPr="00392073">
        <w:rPr>
          <w:rFonts w:ascii="Times New Roman" w:hAnsi="Times New Roman" w:cs="Times New Roman"/>
          <w:sz w:val="24"/>
          <w:szCs w:val="24"/>
        </w:rPr>
        <w:softHyphen/>
        <w:t>ческой точки зрения;</w:t>
      </w:r>
    </w:p>
    <w:p w14:paraId="67EA9C1F" w14:textId="77777777" w:rsidR="008D62D3" w:rsidRPr="00392073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073">
        <w:rPr>
          <w:rFonts w:ascii="Times New Roman" w:hAnsi="Times New Roman" w:cs="Times New Roman"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2E7436A4" w14:textId="77777777" w:rsidR="008D62D3" w:rsidRPr="00392073" w:rsidRDefault="008D62D3" w:rsidP="001D6D6E">
      <w:pPr>
        <w:pStyle w:val="ConsPlusNormal"/>
        <w:widowControl/>
        <w:numPr>
          <w:ilvl w:val="0"/>
          <w:numId w:val="10"/>
        </w:numPr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92073">
        <w:rPr>
          <w:rFonts w:ascii="Times New Roman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3B610234" w14:textId="77777777" w:rsidR="008D62D3" w:rsidRPr="00392073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073">
        <w:rPr>
          <w:rFonts w:ascii="Times New Roman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139E4974" w14:textId="77777777" w:rsidR="008D62D3" w:rsidRPr="00392073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073">
        <w:rPr>
          <w:rFonts w:ascii="Times New Roman" w:hAnsi="Times New Roman" w:cs="Times New Roman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3A74A256" w14:textId="77777777" w:rsidR="008D62D3" w:rsidRPr="00676510" w:rsidRDefault="008D62D3" w:rsidP="00676510">
      <w:pPr>
        <w:pStyle w:val="ConsPlusNormal"/>
        <w:keepNext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510">
        <w:rPr>
          <w:rFonts w:ascii="Times New Roman" w:hAnsi="Times New Roman" w:cs="Times New Roman"/>
          <w:i/>
          <w:sz w:val="24"/>
          <w:szCs w:val="24"/>
        </w:rPr>
        <w:lastRenderedPageBreak/>
        <w:t>Предметные результаты освоения учебного предмета включают в себя:</w:t>
      </w:r>
    </w:p>
    <w:p w14:paraId="278483C0" w14:textId="77777777" w:rsidR="008D62D3" w:rsidRPr="00392073" w:rsidRDefault="008D62D3" w:rsidP="00AF1470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073">
        <w:rPr>
          <w:rFonts w:ascii="Times New Roman" w:hAnsi="Times New Roman" w:cs="Times New Roman"/>
          <w:sz w:val="24"/>
          <w:szCs w:val="24"/>
        </w:rPr>
        <w:t>понимание смысла основных теоретических положений экономической науки;</w:t>
      </w:r>
    </w:p>
    <w:p w14:paraId="21BF33AB" w14:textId="77777777" w:rsidR="008D62D3" w:rsidRPr="00392073" w:rsidRDefault="008D62D3" w:rsidP="000B68D0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073">
        <w:rPr>
          <w:rFonts w:ascii="Times New Roman" w:hAnsi="Times New Roman" w:cs="Times New Roman"/>
          <w:sz w:val="24"/>
          <w:szCs w:val="24"/>
        </w:rPr>
        <w:t>знание основных экономических принципов функционирования фирмы, рынка и государства, а также международных эконо</w:t>
      </w:r>
      <w:r w:rsidRPr="00392073">
        <w:rPr>
          <w:rFonts w:ascii="Times New Roman" w:hAnsi="Times New Roman" w:cs="Times New Roman"/>
          <w:sz w:val="24"/>
          <w:szCs w:val="24"/>
        </w:rPr>
        <w:softHyphen/>
        <w:t>мических отношений;</w:t>
      </w:r>
    </w:p>
    <w:p w14:paraId="3F2DF592" w14:textId="77777777" w:rsidR="008D62D3" w:rsidRPr="00392073" w:rsidRDefault="008D62D3" w:rsidP="00AF1470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073">
        <w:rPr>
          <w:rFonts w:ascii="Times New Roman" w:hAnsi="Times New Roman" w:cs="Times New Roman"/>
          <w:sz w:val="24"/>
          <w:szCs w:val="24"/>
        </w:rPr>
        <w:t>понимание сути взаимодействия рынков, прямых и кос</w:t>
      </w:r>
      <w:r w:rsidRPr="00392073">
        <w:rPr>
          <w:rFonts w:ascii="Times New Roman" w:hAnsi="Times New Roman" w:cs="Times New Roman"/>
          <w:sz w:val="24"/>
          <w:szCs w:val="24"/>
        </w:rPr>
        <w:softHyphen/>
        <w:t>венных налогов, взаимовыгодной международной торговли;</w:t>
      </w:r>
    </w:p>
    <w:p w14:paraId="6132C2B2" w14:textId="77777777" w:rsidR="008D62D3" w:rsidRPr="00392073" w:rsidRDefault="008D62D3" w:rsidP="00AF1470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073">
        <w:rPr>
          <w:rFonts w:ascii="Times New Roman" w:hAnsi="Times New Roman" w:cs="Times New Roman"/>
          <w:sz w:val="24"/>
          <w:szCs w:val="24"/>
        </w:rPr>
        <w:t>изучение таких понятий как: предмет и метод экономической науки, факторы производства, цели фирмы, основные виды налогов, банков</w:t>
      </w:r>
      <w:r w:rsidRPr="00392073">
        <w:rPr>
          <w:rFonts w:ascii="Times New Roman" w:hAnsi="Times New Roman" w:cs="Times New Roman"/>
          <w:sz w:val="24"/>
          <w:szCs w:val="24"/>
        </w:rPr>
        <w:softHyphen/>
        <w:t>скую систему, рынок труда, экономические циклы, глобаль</w:t>
      </w:r>
      <w:r w:rsidRPr="00392073">
        <w:rPr>
          <w:rFonts w:ascii="Times New Roman" w:hAnsi="Times New Roman" w:cs="Times New Roman"/>
          <w:sz w:val="24"/>
          <w:szCs w:val="24"/>
        </w:rPr>
        <w:softHyphen/>
        <w:t>ные экономические проблемы;</w:t>
      </w:r>
    </w:p>
    <w:p w14:paraId="73640CA3" w14:textId="77777777" w:rsidR="008D62D3" w:rsidRPr="00392073" w:rsidRDefault="008D62D3" w:rsidP="00AF1470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073">
        <w:rPr>
          <w:rFonts w:ascii="Times New Roman" w:hAnsi="Times New Roman" w:cs="Times New Roman"/>
          <w:sz w:val="24"/>
          <w:szCs w:val="24"/>
        </w:rPr>
        <w:t>изучение объяснения экономических явлений с помощью альтернатив</w:t>
      </w:r>
      <w:r w:rsidRPr="00392073">
        <w:rPr>
          <w:rFonts w:ascii="Times New Roman" w:hAnsi="Times New Roman" w:cs="Times New Roman"/>
          <w:sz w:val="24"/>
          <w:szCs w:val="24"/>
        </w:rPr>
        <w:softHyphen/>
        <w:t>ной стоимости; выгоды обмена; закона спроса; причин нера</w:t>
      </w:r>
      <w:r w:rsidRPr="00392073">
        <w:rPr>
          <w:rFonts w:ascii="Times New Roman" w:hAnsi="Times New Roman" w:cs="Times New Roman"/>
          <w:sz w:val="24"/>
          <w:szCs w:val="24"/>
        </w:rPr>
        <w:softHyphen/>
        <w:t>венства доходов; роли минимальной оплаты труда; последст</w:t>
      </w:r>
      <w:r w:rsidRPr="00392073">
        <w:rPr>
          <w:rFonts w:ascii="Times New Roman" w:hAnsi="Times New Roman" w:cs="Times New Roman"/>
          <w:sz w:val="24"/>
          <w:szCs w:val="24"/>
        </w:rPr>
        <w:softHyphen/>
        <w:t>вий инфляции;</w:t>
      </w:r>
    </w:p>
    <w:p w14:paraId="6045D195" w14:textId="77777777" w:rsidR="008D62D3" w:rsidRPr="00392073" w:rsidRDefault="008D62D3" w:rsidP="00AF1470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073">
        <w:rPr>
          <w:rFonts w:ascii="Times New Roman" w:hAnsi="Times New Roman" w:cs="Times New Roman"/>
          <w:sz w:val="24"/>
          <w:szCs w:val="24"/>
        </w:rPr>
        <w:t>сопоставление спроса и величины спроса, предложе</w:t>
      </w:r>
      <w:r w:rsidRPr="00392073">
        <w:rPr>
          <w:rFonts w:ascii="Times New Roman" w:hAnsi="Times New Roman" w:cs="Times New Roman"/>
          <w:sz w:val="24"/>
          <w:szCs w:val="24"/>
        </w:rPr>
        <w:softHyphen/>
        <w:t>ния и величины предложения, рыночных структур, безработ</w:t>
      </w:r>
      <w:r w:rsidRPr="00392073">
        <w:rPr>
          <w:rFonts w:ascii="Times New Roman" w:hAnsi="Times New Roman" w:cs="Times New Roman"/>
          <w:sz w:val="24"/>
          <w:szCs w:val="24"/>
        </w:rPr>
        <w:softHyphen/>
        <w:t>ных и незанятых, различных организационно-правовых формы предпри</w:t>
      </w:r>
      <w:r w:rsidRPr="00392073">
        <w:rPr>
          <w:rFonts w:ascii="Times New Roman" w:hAnsi="Times New Roman" w:cs="Times New Roman"/>
          <w:sz w:val="24"/>
          <w:szCs w:val="24"/>
        </w:rPr>
        <w:softHyphen/>
        <w:t>ятий, акций и облигаций;</w:t>
      </w:r>
    </w:p>
    <w:p w14:paraId="71863172" w14:textId="77777777" w:rsidR="008D62D3" w:rsidRPr="00392073" w:rsidRDefault="008D62D3" w:rsidP="00AF1470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073">
        <w:rPr>
          <w:rFonts w:ascii="Times New Roman" w:hAnsi="Times New Roman" w:cs="Times New Roman"/>
          <w:sz w:val="24"/>
          <w:szCs w:val="24"/>
        </w:rPr>
        <w:t>умение вычислять на условных примерах: величину рыночного спроса и предложения, изменение спроса/предложения в зави</w:t>
      </w:r>
      <w:r w:rsidRPr="00392073">
        <w:rPr>
          <w:rFonts w:ascii="Times New Roman" w:hAnsi="Times New Roman" w:cs="Times New Roman"/>
          <w:sz w:val="24"/>
          <w:szCs w:val="24"/>
        </w:rPr>
        <w:softHyphen/>
        <w:t>симости от изменения формирующих его факторов, равновес</w:t>
      </w:r>
      <w:r w:rsidRPr="00392073">
        <w:rPr>
          <w:rFonts w:ascii="Times New Roman" w:hAnsi="Times New Roman" w:cs="Times New Roman"/>
          <w:sz w:val="24"/>
          <w:szCs w:val="24"/>
        </w:rPr>
        <w:softHyphen/>
        <w:t>ную цену и объем продаж; экономические и бухгалтерские из</w:t>
      </w:r>
      <w:r w:rsidRPr="00392073">
        <w:rPr>
          <w:rFonts w:ascii="Times New Roman" w:hAnsi="Times New Roman" w:cs="Times New Roman"/>
          <w:sz w:val="24"/>
          <w:szCs w:val="24"/>
        </w:rPr>
        <w:softHyphen/>
        <w:t>держки и прибыль, смету/бюджет доходов и расходов, спрос фирмы на труд; реальный и номинальный ВВП, темп инфля</w:t>
      </w:r>
      <w:r w:rsidRPr="00392073">
        <w:rPr>
          <w:rFonts w:ascii="Times New Roman" w:hAnsi="Times New Roman" w:cs="Times New Roman"/>
          <w:sz w:val="24"/>
          <w:szCs w:val="24"/>
        </w:rPr>
        <w:softHyphen/>
        <w:t>ции, уровень безработицы;</w:t>
      </w:r>
    </w:p>
    <w:p w14:paraId="4423C6F8" w14:textId="77777777" w:rsidR="008D62D3" w:rsidRPr="00676510" w:rsidRDefault="008D62D3" w:rsidP="003B63D5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76510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676510">
        <w:rPr>
          <w:rFonts w:ascii="Times New Roman" w:hAnsi="Times New Roman" w:cs="Times New Roman"/>
          <w:i/>
          <w:sz w:val="24"/>
          <w:szCs w:val="24"/>
        </w:rPr>
        <w:t xml:space="preserve"> результаты освоения учебного предмета включают в себя:</w:t>
      </w:r>
    </w:p>
    <w:p w14:paraId="2B94E8F1" w14:textId="77777777" w:rsidR="008D62D3" w:rsidRPr="00392073" w:rsidRDefault="008D62D3" w:rsidP="00726C5D">
      <w:pPr>
        <w:pStyle w:val="ConsPlusNormal"/>
        <w:widowControl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073">
        <w:rPr>
          <w:rFonts w:ascii="Times New Roman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и аналитических задач;</w:t>
      </w:r>
    </w:p>
    <w:p w14:paraId="0AB93F05" w14:textId="77777777" w:rsidR="008D62D3" w:rsidRPr="00392073" w:rsidRDefault="008D62D3" w:rsidP="003B63D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073">
        <w:rPr>
          <w:rFonts w:ascii="Times New Roman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7FB351A5" w14:textId="77777777" w:rsidR="008D62D3" w:rsidRPr="00392073" w:rsidRDefault="008D62D3" w:rsidP="003B63D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073">
        <w:rPr>
          <w:rFonts w:ascii="Times New Roman" w:hAnsi="Times New Roman" w:cs="Times New Roman"/>
          <w:sz w:val="24"/>
          <w:szCs w:val="24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</w:t>
      </w:r>
      <w:r w:rsidR="00704FB6" w:rsidRPr="00392073">
        <w:rPr>
          <w:rFonts w:ascii="Times New Roman" w:hAnsi="Times New Roman" w:cs="Times New Roman"/>
          <w:sz w:val="24"/>
          <w:szCs w:val="24"/>
        </w:rPr>
        <w:t>орм информационной безопасности.</w:t>
      </w:r>
    </w:p>
    <w:p w14:paraId="1D5014F0" w14:textId="77777777" w:rsidR="008D62D3" w:rsidRPr="00392073" w:rsidRDefault="008D62D3" w:rsidP="002F5F1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A8CE46" w14:textId="77777777" w:rsidR="00971D01" w:rsidRDefault="00971D01" w:rsidP="00971D01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14:paraId="2440078B" w14:textId="15FE4001" w:rsidR="008D62D3" w:rsidRPr="00971D01" w:rsidRDefault="008D62D3" w:rsidP="00971D01">
      <w:pPr>
        <w:pStyle w:val="ConsPlusNormal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after="200" w:line="276" w:lineRule="auto"/>
        <w:rPr>
          <w:rFonts w:ascii="Times New Roman" w:hAnsi="Times New Roman"/>
          <w:b/>
          <w:bCs/>
          <w:sz w:val="28"/>
          <w:szCs w:val="28"/>
        </w:rPr>
      </w:pPr>
      <w:r w:rsidRPr="00971D01">
        <w:rPr>
          <w:rFonts w:ascii="Times New Roman" w:hAnsi="Times New Roman"/>
          <w:b/>
          <w:bCs/>
          <w:sz w:val="28"/>
          <w:szCs w:val="28"/>
        </w:rPr>
        <w:t>Содержание учебного предмета</w:t>
      </w:r>
    </w:p>
    <w:p w14:paraId="55EA217B" w14:textId="77777777" w:rsidR="00971D01" w:rsidRPr="00392073" w:rsidRDefault="00971D01" w:rsidP="00971D01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14:paraId="476E167E" w14:textId="77777777" w:rsidR="008D62D3" w:rsidRPr="00392073" w:rsidRDefault="008D62D3" w:rsidP="002F5F17">
      <w:pPr>
        <w:widowControl/>
        <w:spacing w:after="200"/>
        <w:jc w:val="both"/>
        <w:rPr>
          <w:b/>
          <w:bCs/>
          <w:sz w:val="24"/>
          <w:szCs w:val="24"/>
          <w:lang w:val="ru-RU" w:eastAsia="en-US"/>
        </w:rPr>
      </w:pPr>
      <w:r w:rsidRPr="00392073">
        <w:rPr>
          <w:b/>
          <w:bCs/>
          <w:sz w:val="24"/>
          <w:szCs w:val="24"/>
          <w:lang w:val="ru-RU" w:eastAsia="en-US"/>
        </w:rPr>
        <w:t xml:space="preserve">Тема 1. </w:t>
      </w:r>
      <w:r w:rsidR="00743C09" w:rsidRPr="00392073">
        <w:rPr>
          <w:b/>
          <w:bCs/>
          <w:sz w:val="24"/>
          <w:szCs w:val="24"/>
          <w:lang w:val="ru-RU" w:eastAsia="en-US"/>
        </w:rPr>
        <w:t>Основы экономики. Базовые понятия экономической науки. Распределение ограниченных экономических ресурсов.</w:t>
      </w:r>
    </w:p>
    <w:p w14:paraId="6561C60C" w14:textId="77777777" w:rsidR="008D62D3" w:rsidRPr="00392073" w:rsidRDefault="008D62D3" w:rsidP="00676510">
      <w:pPr>
        <w:widowControl/>
        <w:jc w:val="both"/>
        <w:rPr>
          <w:sz w:val="24"/>
          <w:szCs w:val="24"/>
          <w:lang w:val="ru-RU" w:eastAsia="en-US"/>
        </w:rPr>
      </w:pPr>
      <w:r w:rsidRPr="00392073">
        <w:rPr>
          <w:sz w:val="24"/>
          <w:szCs w:val="24"/>
          <w:lang w:val="ru-RU" w:eastAsia="en-US"/>
        </w:rPr>
        <w:t xml:space="preserve">Предмет и метод экономической науки. </w:t>
      </w:r>
    </w:p>
    <w:p w14:paraId="72F7B83C" w14:textId="77777777" w:rsidR="008D62D3" w:rsidRPr="00392073" w:rsidRDefault="008D62D3" w:rsidP="00676510">
      <w:pPr>
        <w:widowControl/>
        <w:jc w:val="both"/>
        <w:rPr>
          <w:sz w:val="24"/>
          <w:szCs w:val="24"/>
          <w:lang w:val="ru-RU" w:eastAsia="en-US"/>
        </w:rPr>
      </w:pPr>
      <w:r w:rsidRPr="00392073">
        <w:rPr>
          <w:sz w:val="24"/>
          <w:szCs w:val="24"/>
          <w:lang w:val="ru-RU" w:eastAsia="en-US"/>
        </w:rPr>
        <w:t xml:space="preserve">Методология экономической науки: теории и модели. Построение модели. </w:t>
      </w:r>
    </w:p>
    <w:p w14:paraId="2463DBFF" w14:textId="77777777" w:rsidR="008D62D3" w:rsidRPr="00392073" w:rsidRDefault="008D62D3" w:rsidP="00676510">
      <w:pPr>
        <w:widowControl/>
        <w:jc w:val="both"/>
        <w:rPr>
          <w:sz w:val="24"/>
          <w:szCs w:val="24"/>
          <w:lang w:val="ru-RU" w:eastAsia="en-US"/>
        </w:rPr>
      </w:pPr>
      <w:r w:rsidRPr="00392073">
        <w:rPr>
          <w:sz w:val="24"/>
          <w:szCs w:val="24"/>
          <w:lang w:val="ru-RU" w:eastAsia="en-US"/>
        </w:rPr>
        <w:t>Микроэкономика и макроэкономика. Позитивная и нормативная экономика.</w:t>
      </w:r>
    </w:p>
    <w:p w14:paraId="25FB8567" w14:textId="77777777" w:rsidR="008D62D3" w:rsidRPr="00392073" w:rsidRDefault="008D62D3" w:rsidP="00676510">
      <w:pPr>
        <w:widowControl/>
        <w:jc w:val="both"/>
        <w:rPr>
          <w:sz w:val="24"/>
          <w:szCs w:val="24"/>
          <w:lang w:val="ru-RU" w:eastAsia="en-US"/>
        </w:rPr>
      </w:pPr>
      <w:r w:rsidRPr="00392073">
        <w:rPr>
          <w:sz w:val="24"/>
          <w:szCs w:val="24"/>
          <w:lang w:val="ru-RU" w:eastAsia="en-US"/>
        </w:rPr>
        <w:t>Понятие экономической эффективности и экономическая модель КПВ. Кривая (граница) производственных возможностей: аналитическое и графическое представление. Свойства КПВ.</w:t>
      </w:r>
    </w:p>
    <w:p w14:paraId="3D398A00" w14:textId="77777777" w:rsidR="008D62D3" w:rsidRPr="00392073" w:rsidRDefault="008D62D3" w:rsidP="00676510">
      <w:pPr>
        <w:widowControl/>
        <w:jc w:val="both"/>
        <w:rPr>
          <w:sz w:val="24"/>
          <w:szCs w:val="24"/>
          <w:lang w:val="ru-RU" w:eastAsia="en-US"/>
        </w:rPr>
      </w:pPr>
      <w:r w:rsidRPr="00392073">
        <w:rPr>
          <w:sz w:val="24"/>
          <w:szCs w:val="24"/>
          <w:lang w:val="ru-RU" w:eastAsia="en-US"/>
        </w:rPr>
        <w:t>Основные проблемы экономической организации общества. Типы экономических систем: рыночная, командная (плановая), традиционная и смешанная экономика.</w:t>
      </w:r>
    </w:p>
    <w:p w14:paraId="636FE3B6" w14:textId="77777777" w:rsidR="000D6C71" w:rsidRPr="00392073" w:rsidRDefault="000D6C71" w:rsidP="000D6C71">
      <w:pPr>
        <w:ind w:firstLine="709"/>
        <w:jc w:val="both"/>
        <w:rPr>
          <w:sz w:val="24"/>
          <w:szCs w:val="24"/>
          <w:lang w:val="ru-RU"/>
        </w:rPr>
      </w:pPr>
      <w:r w:rsidRPr="00392073">
        <w:rPr>
          <w:sz w:val="24"/>
          <w:szCs w:val="24"/>
          <w:lang w:val="ru-RU"/>
        </w:rPr>
        <w:t>Материалы смешанного обучения к разделу:</w:t>
      </w: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0D6C71" w:rsidRPr="00392073" w14:paraId="731D3279" w14:textId="77777777" w:rsidTr="007C1319">
        <w:trPr>
          <w:trHeight w:val="236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FA26B" w14:textId="77777777" w:rsidR="000D6C71" w:rsidRPr="00392073" w:rsidRDefault="000D6C71" w:rsidP="007C1319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Ролики 1-</w:t>
            </w:r>
            <w:r w:rsidR="003D2113" w:rsidRPr="00392073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6D2E3" w14:textId="77777777" w:rsidR="000D6C71" w:rsidRPr="00392073" w:rsidRDefault="000D6C71" w:rsidP="003D2113">
            <w:pPr>
              <w:pStyle w:val="3"/>
              <w:shd w:val="clear" w:color="auto" w:fill="FFFFFF"/>
              <w:jc w:val="left"/>
              <w:rPr>
                <w:color w:val="000000"/>
              </w:rPr>
            </w:pPr>
            <w:r w:rsidRPr="00392073">
              <w:t xml:space="preserve">1. </w:t>
            </w:r>
            <w:r w:rsidR="003D2113" w:rsidRPr="00392073">
              <w:rPr>
                <w:color w:val="000000"/>
              </w:rPr>
              <w:t>Введение в микроэкономику</w:t>
            </w:r>
          </w:p>
          <w:p w14:paraId="44553D82" w14:textId="77777777" w:rsidR="000D6C71" w:rsidRPr="00392073" w:rsidRDefault="000D6C71" w:rsidP="003D2113">
            <w:pPr>
              <w:pStyle w:val="3"/>
              <w:shd w:val="clear" w:color="auto" w:fill="FFFFFF"/>
              <w:jc w:val="left"/>
              <w:rPr>
                <w:color w:val="000000"/>
              </w:rPr>
            </w:pPr>
            <w:r w:rsidRPr="00392073">
              <w:lastRenderedPageBreak/>
              <w:t xml:space="preserve">2. </w:t>
            </w:r>
            <w:r w:rsidR="003D2113" w:rsidRPr="00392073">
              <w:rPr>
                <w:color w:val="000000"/>
              </w:rPr>
              <w:t>Основные экономические понятия</w:t>
            </w:r>
          </w:p>
          <w:p w14:paraId="15258590" w14:textId="77777777" w:rsidR="000D6C71" w:rsidRPr="00392073" w:rsidRDefault="000D6C71" w:rsidP="003D2113">
            <w:pPr>
              <w:pStyle w:val="3"/>
              <w:shd w:val="clear" w:color="auto" w:fill="FFFFFF"/>
              <w:jc w:val="left"/>
              <w:rPr>
                <w:color w:val="000000"/>
              </w:rPr>
            </w:pPr>
            <w:r w:rsidRPr="00392073">
              <w:t xml:space="preserve">3. </w:t>
            </w:r>
            <w:r w:rsidR="003D2113" w:rsidRPr="00392073">
              <w:rPr>
                <w:color w:val="000000"/>
              </w:rPr>
              <w:t>Принципы рационального поведения</w:t>
            </w:r>
          </w:p>
          <w:p w14:paraId="5B8196EA" w14:textId="77777777" w:rsidR="003D2113" w:rsidRPr="00392073" w:rsidRDefault="003D2113" w:rsidP="003D2113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4. Решение задач</w:t>
            </w:r>
          </w:p>
          <w:p w14:paraId="1587724A" w14:textId="77777777" w:rsidR="000D6C71" w:rsidRPr="00392073" w:rsidRDefault="003D2113" w:rsidP="003D2113">
            <w:pPr>
              <w:pStyle w:val="4"/>
              <w:shd w:val="clear" w:color="auto" w:fill="FFFFFF"/>
              <w:jc w:val="left"/>
              <w:rPr>
                <w:color w:val="000000"/>
              </w:rPr>
            </w:pPr>
            <w:r w:rsidRPr="00392073">
              <w:t>5</w:t>
            </w:r>
            <w:r w:rsidR="000D6C71" w:rsidRPr="00392073">
              <w:t xml:space="preserve">. </w:t>
            </w:r>
            <w:r w:rsidRPr="00392073">
              <w:rPr>
                <w:color w:val="000000"/>
              </w:rPr>
              <w:t>Кривая производственных возможностей.</w:t>
            </w:r>
          </w:p>
          <w:p w14:paraId="08384E36" w14:textId="77777777" w:rsidR="003D2113" w:rsidRPr="00392073" w:rsidRDefault="003D2113" w:rsidP="003D2113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6. Решение задач на КПВ</w:t>
            </w:r>
          </w:p>
        </w:tc>
      </w:tr>
      <w:tr w:rsidR="000D6C71" w:rsidRPr="00392073" w14:paraId="3B900FDA" w14:textId="77777777" w:rsidTr="007C1319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64963" w14:textId="77777777" w:rsidR="000D6C71" w:rsidRPr="00392073" w:rsidRDefault="000D6C71" w:rsidP="007C1319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lastRenderedPageBreak/>
              <w:t>Примерная длительность</w:t>
            </w:r>
            <w:r w:rsidR="003D2113" w:rsidRPr="00392073">
              <w:rPr>
                <w:sz w:val="24"/>
                <w:szCs w:val="24"/>
                <w:lang w:val="ru-RU"/>
              </w:rPr>
              <w:t xml:space="preserve"> роликов</w:t>
            </w:r>
            <w:r w:rsidRPr="00392073">
              <w:rPr>
                <w:sz w:val="24"/>
                <w:szCs w:val="24"/>
                <w:lang w:val="ru-RU"/>
              </w:rPr>
              <w:t>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A3780" w14:textId="77777777" w:rsidR="000D6C71" w:rsidRPr="00392073" w:rsidRDefault="003D2113" w:rsidP="007C1319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 xml:space="preserve">55 </w:t>
            </w:r>
            <w:r w:rsidR="000D6C71" w:rsidRPr="00392073">
              <w:rPr>
                <w:sz w:val="24"/>
                <w:szCs w:val="24"/>
                <w:lang w:val="ru-RU"/>
              </w:rPr>
              <w:t>минут</w:t>
            </w:r>
          </w:p>
        </w:tc>
      </w:tr>
      <w:tr w:rsidR="000D6C71" w:rsidRPr="00392073" w14:paraId="7E169628" w14:textId="77777777" w:rsidTr="007C1319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CFCAF" w14:textId="77777777" w:rsidR="000D6C71" w:rsidRPr="00392073" w:rsidRDefault="000D6C71" w:rsidP="007C1319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 xml:space="preserve">Вопросы к видео 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67AED" w14:textId="77777777" w:rsidR="000D6C71" w:rsidRPr="00392073" w:rsidRDefault="000D6C71" w:rsidP="007C1319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Да</w:t>
            </w:r>
          </w:p>
        </w:tc>
      </w:tr>
    </w:tbl>
    <w:p w14:paraId="438B8859" w14:textId="77777777" w:rsidR="00726C5D" w:rsidRPr="00392073" w:rsidRDefault="00726C5D" w:rsidP="002F5F17">
      <w:pPr>
        <w:widowControl/>
        <w:spacing w:after="200"/>
        <w:jc w:val="both"/>
        <w:rPr>
          <w:b/>
          <w:bCs/>
          <w:sz w:val="24"/>
          <w:szCs w:val="24"/>
          <w:lang w:val="ru-RU" w:eastAsia="en-US"/>
        </w:rPr>
      </w:pPr>
    </w:p>
    <w:p w14:paraId="5AFA9612" w14:textId="77777777" w:rsidR="008D62D3" w:rsidRPr="00392073" w:rsidRDefault="008D62D3" w:rsidP="001D6D6E">
      <w:pPr>
        <w:keepNext/>
        <w:widowControl/>
        <w:spacing w:after="200"/>
        <w:jc w:val="both"/>
        <w:rPr>
          <w:b/>
          <w:bCs/>
          <w:sz w:val="24"/>
          <w:szCs w:val="24"/>
          <w:lang w:val="ru-RU" w:eastAsia="en-US"/>
        </w:rPr>
      </w:pPr>
      <w:r w:rsidRPr="00392073">
        <w:rPr>
          <w:b/>
          <w:bCs/>
          <w:sz w:val="24"/>
          <w:szCs w:val="24"/>
          <w:lang w:val="ru-RU" w:eastAsia="en-US"/>
        </w:rPr>
        <w:t xml:space="preserve">Тема 2. </w:t>
      </w:r>
      <w:r w:rsidR="00743C09" w:rsidRPr="00392073">
        <w:rPr>
          <w:b/>
          <w:bCs/>
          <w:sz w:val="24"/>
          <w:szCs w:val="24"/>
          <w:lang w:val="ru-RU" w:eastAsia="en-US"/>
        </w:rPr>
        <w:t>Экономические системы. Экономические данные и методы экономического исследования</w:t>
      </w:r>
    </w:p>
    <w:p w14:paraId="5A5C2547" w14:textId="77777777" w:rsidR="00743C09" w:rsidRPr="00392073" w:rsidRDefault="00743C09" w:rsidP="00743C09">
      <w:pPr>
        <w:widowControl/>
        <w:spacing w:after="200"/>
        <w:jc w:val="both"/>
        <w:rPr>
          <w:sz w:val="24"/>
          <w:szCs w:val="24"/>
          <w:lang w:val="ru-RU" w:eastAsia="en-US"/>
        </w:rPr>
      </w:pPr>
      <w:r w:rsidRPr="00392073">
        <w:rPr>
          <w:sz w:val="24"/>
          <w:szCs w:val="24"/>
          <w:lang w:val="ru-RU" w:eastAsia="en-US"/>
        </w:rPr>
        <w:t>Основные проблемы экономической организации общества. Типы экономических систем: рыночная, командная (плановая), традиционная и смешанная экономика.</w:t>
      </w:r>
    </w:p>
    <w:p w14:paraId="6A273B5B" w14:textId="7E1D0811" w:rsidR="00E919E7" w:rsidRPr="00392073" w:rsidRDefault="00E919E7" w:rsidP="00743C09">
      <w:pPr>
        <w:widowControl/>
        <w:spacing w:after="200"/>
        <w:jc w:val="both"/>
        <w:rPr>
          <w:sz w:val="24"/>
          <w:szCs w:val="24"/>
          <w:lang w:val="ru-RU" w:eastAsia="en-US"/>
        </w:rPr>
      </w:pPr>
      <w:r w:rsidRPr="00392073">
        <w:rPr>
          <w:sz w:val="24"/>
          <w:szCs w:val="24"/>
          <w:lang w:val="ru-RU" w:eastAsia="en-US"/>
        </w:rPr>
        <w:t>Материалы смешанного обучения к разделу:</w:t>
      </w: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0D6C71" w:rsidRPr="00392073" w14:paraId="3C0CB04A" w14:textId="77777777" w:rsidTr="007C1319">
        <w:trPr>
          <w:trHeight w:val="236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EEE7C" w14:textId="516395FF" w:rsidR="000D6C71" w:rsidRPr="00392073" w:rsidRDefault="000D6C71" w:rsidP="007C1319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Ролик</w:t>
            </w:r>
            <w:r w:rsidR="00E919E7" w:rsidRPr="00392073">
              <w:rPr>
                <w:sz w:val="24"/>
                <w:szCs w:val="24"/>
                <w:lang w:val="ru-RU"/>
              </w:rPr>
              <w:t xml:space="preserve"> </w:t>
            </w:r>
            <w:r w:rsidR="003D2113" w:rsidRPr="00392073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FCEC9" w14:textId="747E263C" w:rsidR="000D6C71" w:rsidRPr="00392073" w:rsidRDefault="003D2113" w:rsidP="003D2113">
            <w:pPr>
              <w:pStyle w:val="3"/>
              <w:shd w:val="clear" w:color="auto" w:fill="FFFFFF"/>
              <w:spacing w:line="600" w:lineRule="atLeast"/>
              <w:jc w:val="left"/>
              <w:rPr>
                <w:color w:val="000000"/>
              </w:rPr>
            </w:pPr>
            <w:r w:rsidRPr="00392073">
              <w:rPr>
                <w:color w:val="000000"/>
              </w:rPr>
              <w:t>Типы экономических систем</w:t>
            </w:r>
          </w:p>
        </w:tc>
      </w:tr>
      <w:tr w:rsidR="000D6C71" w:rsidRPr="00392073" w14:paraId="11BD532C" w14:textId="77777777" w:rsidTr="007C1319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3D45C" w14:textId="77777777" w:rsidR="000D6C71" w:rsidRPr="00392073" w:rsidRDefault="000D6C71" w:rsidP="007C1319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6A038" w14:textId="77777777" w:rsidR="000D6C71" w:rsidRPr="00392073" w:rsidRDefault="00652041" w:rsidP="007C1319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1</w:t>
            </w:r>
            <w:r w:rsidR="000D6C71" w:rsidRPr="00392073">
              <w:rPr>
                <w:sz w:val="24"/>
                <w:szCs w:val="24"/>
                <w:lang w:val="ru-RU"/>
              </w:rPr>
              <w:t>0 минут</w:t>
            </w:r>
          </w:p>
        </w:tc>
      </w:tr>
      <w:tr w:rsidR="000D6C71" w:rsidRPr="00392073" w14:paraId="105FBCB7" w14:textId="77777777" w:rsidTr="007C1319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C75C2" w14:textId="77777777" w:rsidR="000D6C71" w:rsidRPr="00392073" w:rsidRDefault="000D6C71" w:rsidP="007C1319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 xml:space="preserve">Вопросы к видео 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E64D9" w14:textId="77777777" w:rsidR="000D6C71" w:rsidRPr="00392073" w:rsidRDefault="000D6C71" w:rsidP="007C1319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Да</w:t>
            </w:r>
          </w:p>
        </w:tc>
      </w:tr>
    </w:tbl>
    <w:p w14:paraId="43D770E7" w14:textId="77777777" w:rsidR="000D6C71" w:rsidRPr="00392073" w:rsidRDefault="000D6C71" w:rsidP="00743C09">
      <w:pPr>
        <w:widowControl/>
        <w:spacing w:after="200"/>
        <w:jc w:val="both"/>
        <w:rPr>
          <w:sz w:val="24"/>
          <w:szCs w:val="24"/>
          <w:lang w:val="ru-RU" w:eastAsia="en-US"/>
        </w:rPr>
      </w:pPr>
    </w:p>
    <w:p w14:paraId="679E7E05" w14:textId="77777777" w:rsidR="008D62D3" w:rsidRPr="00392073" w:rsidRDefault="008D62D3" w:rsidP="002F5F17">
      <w:pPr>
        <w:widowControl/>
        <w:spacing w:after="200"/>
        <w:jc w:val="both"/>
        <w:rPr>
          <w:b/>
          <w:bCs/>
          <w:sz w:val="24"/>
          <w:szCs w:val="24"/>
          <w:lang w:val="ru-RU" w:eastAsia="en-US"/>
        </w:rPr>
      </w:pPr>
      <w:r w:rsidRPr="00392073">
        <w:rPr>
          <w:b/>
          <w:bCs/>
          <w:sz w:val="24"/>
          <w:szCs w:val="24"/>
          <w:lang w:val="ru-RU" w:eastAsia="en-US"/>
        </w:rPr>
        <w:t xml:space="preserve">Тема 3. </w:t>
      </w:r>
      <w:r w:rsidR="00743C09" w:rsidRPr="00392073">
        <w:rPr>
          <w:b/>
          <w:bCs/>
          <w:sz w:val="24"/>
          <w:szCs w:val="24"/>
          <w:lang w:val="ru-RU" w:eastAsia="en-US"/>
        </w:rPr>
        <w:t>Спрос и предложение</w:t>
      </w:r>
      <w:r w:rsidRPr="00392073">
        <w:rPr>
          <w:b/>
          <w:bCs/>
          <w:sz w:val="24"/>
          <w:szCs w:val="24"/>
          <w:lang w:val="ru-RU" w:eastAsia="en-US"/>
        </w:rPr>
        <w:t xml:space="preserve">. </w:t>
      </w:r>
    </w:p>
    <w:p w14:paraId="46556CC5" w14:textId="77777777" w:rsidR="00743C09" w:rsidRPr="00392073" w:rsidRDefault="00743C09" w:rsidP="00743C09">
      <w:pPr>
        <w:pStyle w:val="af0"/>
        <w:jc w:val="both"/>
        <w:rPr>
          <w:sz w:val="24"/>
          <w:szCs w:val="24"/>
        </w:rPr>
      </w:pPr>
      <w:r w:rsidRPr="00392073">
        <w:rPr>
          <w:sz w:val="24"/>
          <w:szCs w:val="24"/>
        </w:rPr>
        <w:t xml:space="preserve">Индивидуальный спрос. Неценовые факторы (детерминанты) спроса. Закон спроса. Прямая и обратная функции спроса. Зависимость индивидуального спроса на товар от дохода потребителя. Нормальные (качественные, высшей категории) и </w:t>
      </w:r>
      <w:proofErr w:type="spellStart"/>
      <w:r w:rsidRPr="00392073">
        <w:rPr>
          <w:sz w:val="24"/>
          <w:szCs w:val="24"/>
        </w:rPr>
        <w:t>инфериорные</w:t>
      </w:r>
      <w:proofErr w:type="spellEnd"/>
      <w:r w:rsidRPr="00392073">
        <w:rPr>
          <w:sz w:val="24"/>
          <w:szCs w:val="24"/>
        </w:rPr>
        <w:t xml:space="preserve"> (некачественные, низшей категории) блага. Зависимость спроса на товар от цен сопряженных товаров. Дополняющие и замещающие товары (комплементы и субституты). Рыночный спрос. Построение кривой рыночного спроса.</w:t>
      </w:r>
    </w:p>
    <w:p w14:paraId="563A8B12" w14:textId="77777777" w:rsidR="00743C09" w:rsidRPr="00392073" w:rsidRDefault="00743C09" w:rsidP="00743C09">
      <w:pPr>
        <w:pStyle w:val="af0"/>
        <w:jc w:val="both"/>
        <w:rPr>
          <w:sz w:val="24"/>
          <w:szCs w:val="24"/>
        </w:rPr>
      </w:pPr>
      <w:r w:rsidRPr="00392073">
        <w:rPr>
          <w:sz w:val="24"/>
          <w:szCs w:val="24"/>
        </w:rPr>
        <w:t>Индивидуальное предложение. Неценовые факторы (детерминанты) предложения. Закон предложения. Прямая и обратная функция предложения. Рыночное предложение. Построение кривой рыночного предложения.</w:t>
      </w:r>
    </w:p>
    <w:p w14:paraId="44228491" w14:textId="77777777" w:rsidR="00E919E7" w:rsidRPr="00392073" w:rsidRDefault="00E919E7" w:rsidP="00743C09">
      <w:pPr>
        <w:pStyle w:val="af0"/>
        <w:jc w:val="both"/>
        <w:rPr>
          <w:sz w:val="24"/>
          <w:szCs w:val="24"/>
        </w:rPr>
      </w:pPr>
    </w:p>
    <w:p w14:paraId="7B4497F2" w14:textId="118626FD" w:rsidR="00E919E7" w:rsidRPr="00392073" w:rsidRDefault="00E919E7" w:rsidP="00743C09">
      <w:pPr>
        <w:pStyle w:val="af0"/>
        <w:jc w:val="both"/>
        <w:rPr>
          <w:sz w:val="24"/>
          <w:szCs w:val="24"/>
        </w:rPr>
      </w:pPr>
      <w:r w:rsidRPr="00392073">
        <w:rPr>
          <w:sz w:val="24"/>
          <w:szCs w:val="24"/>
          <w:lang w:eastAsia="en-US"/>
        </w:rPr>
        <w:t>Материалы смешанного обучения к разделу:</w:t>
      </w: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0D6C71" w:rsidRPr="00392073" w14:paraId="01422139" w14:textId="77777777" w:rsidTr="007C1319">
        <w:trPr>
          <w:trHeight w:val="236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612A6" w14:textId="77777777" w:rsidR="000D6C71" w:rsidRPr="00392073" w:rsidRDefault="000D6C71" w:rsidP="007C1319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 xml:space="preserve">Ролики </w:t>
            </w:r>
            <w:r w:rsidR="00652041" w:rsidRPr="00392073">
              <w:rPr>
                <w:sz w:val="24"/>
                <w:szCs w:val="24"/>
                <w:lang w:val="ru-RU"/>
              </w:rPr>
              <w:t>8</w:t>
            </w:r>
            <w:r w:rsidRPr="00392073">
              <w:rPr>
                <w:sz w:val="24"/>
                <w:szCs w:val="24"/>
                <w:lang w:val="ru-RU"/>
              </w:rPr>
              <w:t>-</w:t>
            </w:r>
            <w:r w:rsidR="00652041" w:rsidRPr="00392073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62D5D" w14:textId="77777777" w:rsidR="00652041" w:rsidRPr="00392073" w:rsidRDefault="00652041" w:rsidP="00652041">
            <w:pPr>
              <w:pStyle w:val="3"/>
              <w:shd w:val="clear" w:color="auto" w:fill="FFFFFF"/>
              <w:jc w:val="left"/>
              <w:rPr>
                <w:color w:val="000000"/>
              </w:rPr>
            </w:pPr>
            <w:r w:rsidRPr="00392073">
              <w:t>8</w:t>
            </w:r>
            <w:r w:rsidR="000D6C71" w:rsidRPr="00392073">
              <w:t xml:space="preserve">. </w:t>
            </w:r>
            <w:r w:rsidRPr="00392073">
              <w:rPr>
                <w:color w:val="000000"/>
              </w:rPr>
              <w:t> Спрос. Факторы воздействующие на него</w:t>
            </w:r>
          </w:p>
          <w:p w14:paraId="7677386D" w14:textId="77777777" w:rsidR="00652041" w:rsidRPr="00392073" w:rsidRDefault="00652041" w:rsidP="00652041">
            <w:pPr>
              <w:pStyle w:val="3"/>
              <w:shd w:val="clear" w:color="auto" w:fill="FFFFFF"/>
              <w:jc w:val="left"/>
              <w:rPr>
                <w:color w:val="000000"/>
              </w:rPr>
            </w:pPr>
            <w:r w:rsidRPr="00392073">
              <w:rPr>
                <w:color w:val="000000"/>
              </w:rPr>
              <w:t>10. Спрос. Индивидуальный и рыночный спрос.</w:t>
            </w:r>
          </w:p>
          <w:p w14:paraId="56BCA029" w14:textId="77777777" w:rsidR="00652041" w:rsidRPr="00392073" w:rsidRDefault="00652041" w:rsidP="00652041">
            <w:pPr>
              <w:pStyle w:val="3"/>
              <w:shd w:val="clear" w:color="auto" w:fill="FFFFFF"/>
              <w:jc w:val="left"/>
              <w:rPr>
                <w:color w:val="000000"/>
              </w:rPr>
            </w:pPr>
            <w:r w:rsidRPr="00392073">
              <w:rPr>
                <w:color w:val="000000"/>
              </w:rPr>
              <w:t>12. Предложение. Факторы влияющие на предложение</w:t>
            </w:r>
          </w:p>
          <w:p w14:paraId="5A296630" w14:textId="0BB63CF5" w:rsidR="000D6C71" w:rsidRPr="00392073" w:rsidRDefault="00652041" w:rsidP="00E919E7">
            <w:pPr>
              <w:pStyle w:val="3"/>
              <w:shd w:val="clear" w:color="auto" w:fill="FFFFFF"/>
              <w:jc w:val="left"/>
            </w:pPr>
            <w:r w:rsidRPr="00392073">
              <w:rPr>
                <w:color w:val="000000"/>
              </w:rPr>
              <w:t>14. Предложение. Индивидуальное и рыночное</w:t>
            </w:r>
          </w:p>
        </w:tc>
      </w:tr>
      <w:tr w:rsidR="000D6C71" w:rsidRPr="00392073" w14:paraId="075572F3" w14:textId="77777777" w:rsidTr="007C1319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13CC1" w14:textId="77777777" w:rsidR="000D6C71" w:rsidRPr="00392073" w:rsidRDefault="000D6C71" w:rsidP="007C1319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4A909" w14:textId="77777777" w:rsidR="000D6C71" w:rsidRPr="00392073" w:rsidRDefault="00652041" w:rsidP="007C1319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25</w:t>
            </w:r>
            <w:r w:rsidR="000D6C71" w:rsidRPr="00392073">
              <w:rPr>
                <w:sz w:val="24"/>
                <w:szCs w:val="24"/>
                <w:lang w:val="ru-RU"/>
              </w:rPr>
              <w:t xml:space="preserve"> минут</w:t>
            </w:r>
          </w:p>
        </w:tc>
      </w:tr>
      <w:tr w:rsidR="000D6C71" w:rsidRPr="00392073" w14:paraId="24E7AFA7" w14:textId="77777777" w:rsidTr="007C1319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77BFD" w14:textId="77777777" w:rsidR="000D6C71" w:rsidRPr="00392073" w:rsidRDefault="000D6C71" w:rsidP="007C1319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 xml:space="preserve">Вопросы к видео 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C7D17" w14:textId="77777777" w:rsidR="000D6C71" w:rsidRPr="00392073" w:rsidRDefault="000D6C71" w:rsidP="007C1319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Да</w:t>
            </w:r>
            <w:r w:rsidR="00652041" w:rsidRPr="00392073">
              <w:rPr>
                <w:sz w:val="24"/>
                <w:szCs w:val="24"/>
                <w:lang w:val="ru-RU"/>
              </w:rPr>
              <w:t xml:space="preserve"> (тест, кейс)</w:t>
            </w:r>
          </w:p>
        </w:tc>
      </w:tr>
    </w:tbl>
    <w:p w14:paraId="674A5A67" w14:textId="77777777" w:rsidR="00743C09" w:rsidRPr="00392073" w:rsidRDefault="00743C09" w:rsidP="002F5F17">
      <w:pPr>
        <w:widowControl/>
        <w:spacing w:after="200"/>
        <w:jc w:val="both"/>
        <w:rPr>
          <w:b/>
          <w:sz w:val="24"/>
          <w:szCs w:val="24"/>
          <w:lang w:val="ru-RU"/>
        </w:rPr>
      </w:pPr>
    </w:p>
    <w:p w14:paraId="2A7B1F39" w14:textId="77777777" w:rsidR="00743C09" w:rsidRPr="00392073" w:rsidRDefault="00743C09" w:rsidP="00E919E7">
      <w:pPr>
        <w:keepNext/>
        <w:widowControl/>
        <w:spacing w:after="200"/>
        <w:jc w:val="both"/>
        <w:rPr>
          <w:b/>
          <w:bCs/>
          <w:sz w:val="24"/>
          <w:szCs w:val="24"/>
          <w:lang w:val="ru-RU" w:eastAsia="en-US"/>
        </w:rPr>
      </w:pPr>
      <w:r w:rsidRPr="00392073">
        <w:rPr>
          <w:b/>
          <w:sz w:val="24"/>
          <w:szCs w:val="24"/>
          <w:lang w:val="ru-RU"/>
        </w:rPr>
        <w:lastRenderedPageBreak/>
        <w:t>Тема 4. Рыночное равновесие.</w:t>
      </w:r>
    </w:p>
    <w:p w14:paraId="5069A692" w14:textId="77777777" w:rsidR="00743C09" w:rsidRPr="00392073" w:rsidRDefault="00743C09" w:rsidP="00743C09">
      <w:pPr>
        <w:pStyle w:val="af0"/>
        <w:jc w:val="both"/>
        <w:rPr>
          <w:sz w:val="24"/>
          <w:szCs w:val="24"/>
        </w:rPr>
      </w:pPr>
      <w:r w:rsidRPr="00392073">
        <w:rPr>
          <w:sz w:val="24"/>
          <w:szCs w:val="24"/>
        </w:rPr>
        <w:t xml:space="preserve">Достижение рыночного равновесия: конкуренция продавцов и конкуренция покупателей. Равновесная цена и равновесное количество. Избыточный спрос (дефицит) и избыточное предложение. Влияние изменений спроса и предложения на равновесную цену и равновесное количество. </w:t>
      </w:r>
    </w:p>
    <w:p w14:paraId="00281937" w14:textId="77777777" w:rsidR="00743C09" w:rsidRPr="00392073" w:rsidRDefault="00743C09" w:rsidP="002F5F17">
      <w:pPr>
        <w:pStyle w:val="af0"/>
        <w:jc w:val="both"/>
        <w:rPr>
          <w:sz w:val="24"/>
          <w:szCs w:val="24"/>
        </w:rPr>
      </w:pPr>
    </w:p>
    <w:p w14:paraId="5C0F09C9" w14:textId="47F74726" w:rsidR="00E919E7" w:rsidRPr="00392073" w:rsidRDefault="00E919E7" w:rsidP="002F5F17">
      <w:pPr>
        <w:pStyle w:val="af0"/>
        <w:jc w:val="both"/>
        <w:rPr>
          <w:sz w:val="24"/>
          <w:szCs w:val="24"/>
        </w:rPr>
      </w:pPr>
      <w:r w:rsidRPr="00392073">
        <w:rPr>
          <w:sz w:val="24"/>
          <w:szCs w:val="24"/>
          <w:lang w:eastAsia="en-US"/>
        </w:rPr>
        <w:t>Материалы смешанного обучения к разделу:</w:t>
      </w: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0D6C71" w:rsidRPr="00CD037B" w14:paraId="6EC98DA8" w14:textId="77777777" w:rsidTr="007C1319">
        <w:trPr>
          <w:trHeight w:val="236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C1538" w14:textId="3CDED50D" w:rsidR="000D6C71" w:rsidRPr="00392073" w:rsidRDefault="00E919E7" w:rsidP="007C1319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Ролик</w:t>
            </w:r>
            <w:r w:rsidR="000D6C71" w:rsidRPr="00392073">
              <w:rPr>
                <w:sz w:val="24"/>
                <w:szCs w:val="24"/>
                <w:lang w:val="ru-RU"/>
              </w:rPr>
              <w:t xml:space="preserve"> 1</w:t>
            </w:r>
            <w:r w:rsidR="00652041" w:rsidRPr="00392073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56327" w14:textId="5A7C84EF" w:rsidR="000D6C71" w:rsidRPr="00392073" w:rsidRDefault="00652041" w:rsidP="00E919E7">
            <w:pPr>
              <w:pStyle w:val="3"/>
              <w:shd w:val="clear" w:color="auto" w:fill="FFFFFF"/>
              <w:jc w:val="left"/>
              <w:rPr>
                <w:color w:val="000000"/>
              </w:rPr>
            </w:pPr>
            <w:r w:rsidRPr="00392073">
              <w:rPr>
                <w:color w:val="000000"/>
              </w:rPr>
              <w:t>Равновесие спроса и предложения. Рыночное равновесие</w:t>
            </w:r>
          </w:p>
        </w:tc>
      </w:tr>
      <w:tr w:rsidR="000D6C71" w:rsidRPr="00392073" w14:paraId="3D019E80" w14:textId="77777777" w:rsidTr="007C1319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C529A" w14:textId="77777777" w:rsidR="000D6C71" w:rsidRPr="00392073" w:rsidRDefault="000D6C71" w:rsidP="007C1319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9BF6E" w14:textId="77777777" w:rsidR="000D6C71" w:rsidRPr="00392073" w:rsidRDefault="00652041" w:rsidP="007C1319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10</w:t>
            </w:r>
            <w:r w:rsidR="000D6C71" w:rsidRPr="00392073">
              <w:rPr>
                <w:sz w:val="24"/>
                <w:szCs w:val="24"/>
                <w:lang w:val="ru-RU"/>
              </w:rPr>
              <w:t xml:space="preserve"> минут</w:t>
            </w:r>
          </w:p>
        </w:tc>
      </w:tr>
      <w:tr w:rsidR="000D6C71" w:rsidRPr="00392073" w14:paraId="46EB086F" w14:textId="77777777" w:rsidTr="007C1319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A6F8B" w14:textId="77777777" w:rsidR="000D6C71" w:rsidRPr="00392073" w:rsidRDefault="000D6C71" w:rsidP="007C1319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 xml:space="preserve">Вопросы к видео 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5CF36" w14:textId="1987BE70" w:rsidR="000D6C71" w:rsidRPr="00392073" w:rsidRDefault="000D6C71" w:rsidP="007C1319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Да</w:t>
            </w:r>
            <w:r w:rsidR="00E919E7" w:rsidRPr="00392073">
              <w:rPr>
                <w:sz w:val="24"/>
                <w:szCs w:val="24"/>
                <w:lang w:val="ru-RU"/>
              </w:rPr>
              <w:t xml:space="preserve"> </w:t>
            </w:r>
            <w:r w:rsidR="00743ED5" w:rsidRPr="00392073">
              <w:rPr>
                <w:sz w:val="24"/>
                <w:szCs w:val="24"/>
                <w:lang w:val="ru-RU"/>
              </w:rPr>
              <w:t>(тест, кейс)</w:t>
            </w:r>
          </w:p>
        </w:tc>
      </w:tr>
    </w:tbl>
    <w:p w14:paraId="07A19D5E" w14:textId="77777777" w:rsidR="00E919E7" w:rsidRPr="00392073" w:rsidRDefault="00E919E7" w:rsidP="002F5F17">
      <w:pPr>
        <w:pStyle w:val="af0"/>
        <w:jc w:val="both"/>
        <w:rPr>
          <w:b/>
          <w:sz w:val="24"/>
          <w:szCs w:val="24"/>
        </w:rPr>
      </w:pPr>
    </w:p>
    <w:p w14:paraId="41AF758C" w14:textId="77777777" w:rsidR="00743C09" w:rsidRPr="00392073" w:rsidRDefault="00743C09" w:rsidP="002F5F17">
      <w:pPr>
        <w:pStyle w:val="af0"/>
        <w:jc w:val="both"/>
        <w:rPr>
          <w:b/>
          <w:sz w:val="24"/>
          <w:szCs w:val="24"/>
        </w:rPr>
      </w:pPr>
      <w:r w:rsidRPr="00392073">
        <w:rPr>
          <w:b/>
          <w:sz w:val="24"/>
          <w:szCs w:val="24"/>
        </w:rPr>
        <w:t>Тема 5. Эластичность.</w:t>
      </w:r>
    </w:p>
    <w:p w14:paraId="62A32A7C" w14:textId="77777777" w:rsidR="008D62D3" w:rsidRPr="00392073" w:rsidRDefault="008D62D3" w:rsidP="002F5F17">
      <w:pPr>
        <w:pStyle w:val="af0"/>
        <w:jc w:val="both"/>
        <w:rPr>
          <w:sz w:val="24"/>
          <w:szCs w:val="24"/>
        </w:rPr>
      </w:pPr>
      <w:r w:rsidRPr="00392073">
        <w:rPr>
          <w:sz w:val="24"/>
          <w:szCs w:val="24"/>
        </w:rPr>
        <w:t xml:space="preserve">Понятие эластичности. </w:t>
      </w:r>
    </w:p>
    <w:p w14:paraId="28A1AF77" w14:textId="77777777" w:rsidR="008D62D3" w:rsidRPr="00392073" w:rsidRDefault="008D62D3" w:rsidP="00E919E7">
      <w:pPr>
        <w:widowControl/>
        <w:jc w:val="both"/>
        <w:rPr>
          <w:sz w:val="24"/>
          <w:szCs w:val="24"/>
          <w:lang w:val="ru-RU" w:eastAsia="en-US"/>
        </w:rPr>
      </w:pPr>
      <w:r w:rsidRPr="00392073">
        <w:rPr>
          <w:sz w:val="24"/>
          <w:szCs w:val="24"/>
          <w:lang w:val="ru-RU" w:eastAsia="en-US"/>
        </w:rPr>
        <w:t xml:space="preserve">Эластичность спроса на товар по его цене. Точечная и дуговая эластичность. Эластичность линейной функции спроса. Эластичный и неэластичный спрос и выручка продавцов. Абсолютно эластичный, абсолютно неэластичный спрос и спрос с единичной эластичностью. </w:t>
      </w:r>
    </w:p>
    <w:p w14:paraId="5DD53F98" w14:textId="77777777" w:rsidR="008D62D3" w:rsidRPr="00392073" w:rsidRDefault="008D62D3" w:rsidP="00E919E7">
      <w:pPr>
        <w:pStyle w:val="af0"/>
        <w:jc w:val="both"/>
        <w:rPr>
          <w:sz w:val="24"/>
          <w:szCs w:val="24"/>
        </w:rPr>
      </w:pPr>
      <w:r w:rsidRPr="00392073">
        <w:rPr>
          <w:sz w:val="24"/>
          <w:szCs w:val="24"/>
        </w:rPr>
        <w:t>Перекрестная эластичность спроса по цене дополняющего или заменяющего товара.</w:t>
      </w:r>
    </w:p>
    <w:p w14:paraId="58F5A27A" w14:textId="77777777" w:rsidR="008D62D3" w:rsidRPr="00392073" w:rsidRDefault="008D62D3" w:rsidP="00E919E7">
      <w:pPr>
        <w:pStyle w:val="af0"/>
        <w:suppressAutoHyphens/>
        <w:jc w:val="both"/>
        <w:rPr>
          <w:sz w:val="24"/>
          <w:szCs w:val="24"/>
        </w:rPr>
      </w:pPr>
      <w:r w:rsidRPr="00392073">
        <w:rPr>
          <w:sz w:val="24"/>
          <w:szCs w:val="24"/>
        </w:rPr>
        <w:t xml:space="preserve">Эластичность спроса по доходу для </w:t>
      </w:r>
      <w:proofErr w:type="spellStart"/>
      <w:r w:rsidRPr="00392073">
        <w:rPr>
          <w:sz w:val="24"/>
          <w:szCs w:val="24"/>
        </w:rPr>
        <w:t>инфериорных</w:t>
      </w:r>
      <w:proofErr w:type="spellEnd"/>
      <w:r w:rsidRPr="00392073">
        <w:rPr>
          <w:sz w:val="24"/>
          <w:szCs w:val="24"/>
        </w:rPr>
        <w:t xml:space="preserve"> и нормальных товаров, в том числе товаров «первой необходимости» и товаров «роскоши».</w:t>
      </w:r>
    </w:p>
    <w:p w14:paraId="6267109D" w14:textId="77777777" w:rsidR="008D62D3" w:rsidRPr="00392073" w:rsidRDefault="008D62D3" w:rsidP="00E919E7">
      <w:pPr>
        <w:pStyle w:val="af0"/>
        <w:suppressAutoHyphens/>
        <w:jc w:val="both"/>
        <w:rPr>
          <w:sz w:val="24"/>
          <w:szCs w:val="24"/>
        </w:rPr>
      </w:pPr>
      <w:r w:rsidRPr="00392073">
        <w:rPr>
          <w:sz w:val="24"/>
          <w:szCs w:val="24"/>
        </w:rPr>
        <w:tab/>
        <w:t>Эластичность предложения товара по цене. Эластичность линейной функции предложения. Абсолютно эластичное и абсолютно неэластичное предложение.</w:t>
      </w:r>
    </w:p>
    <w:p w14:paraId="55052CED" w14:textId="77777777" w:rsidR="00E919E7" w:rsidRPr="00392073" w:rsidRDefault="00E919E7" w:rsidP="00E919E7">
      <w:pPr>
        <w:pStyle w:val="af0"/>
        <w:suppressAutoHyphens/>
        <w:jc w:val="both"/>
        <w:rPr>
          <w:sz w:val="24"/>
          <w:szCs w:val="24"/>
        </w:rPr>
      </w:pPr>
    </w:p>
    <w:p w14:paraId="4299566A" w14:textId="0F9503F1" w:rsidR="00E919E7" w:rsidRPr="00392073" w:rsidRDefault="00E919E7" w:rsidP="00E919E7">
      <w:pPr>
        <w:pStyle w:val="af0"/>
        <w:suppressAutoHyphens/>
        <w:jc w:val="both"/>
        <w:rPr>
          <w:sz w:val="24"/>
          <w:szCs w:val="24"/>
        </w:rPr>
      </w:pPr>
      <w:r w:rsidRPr="00392073">
        <w:rPr>
          <w:sz w:val="24"/>
          <w:szCs w:val="24"/>
          <w:lang w:eastAsia="en-US"/>
        </w:rPr>
        <w:t>Материалы смешанного обучения к разделу:</w:t>
      </w: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0D6C71" w:rsidRPr="00392073" w14:paraId="19CCDC6C" w14:textId="77777777" w:rsidTr="007C1319">
        <w:trPr>
          <w:trHeight w:val="236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53F43" w14:textId="77777777" w:rsidR="000D6C71" w:rsidRPr="00392073" w:rsidRDefault="000D6C71" w:rsidP="007C1319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 xml:space="preserve">Ролики </w:t>
            </w:r>
            <w:r w:rsidR="00652041" w:rsidRPr="00392073">
              <w:rPr>
                <w:sz w:val="24"/>
                <w:szCs w:val="24"/>
                <w:lang w:val="ru-RU"/>
              </w:rPr>
              <w:t>23-28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8BA38" w14:textId="77777777" w:rsidR="00652041" w:rsidRPr="00392073" w:rsidRDefault="00652041" w:rsidP="00652041">
            <w:pPr>
              <w:pStyle w:val="3"/>
              <w:shd w:val="clear" w:color="auto" w:fill="FFFFFF"/>
              <w:jc w:val="left"/>
              <w:rPr>
                <w:color w:val="000000"/>
              </w:rPr>
            </w:pPr>
            <w:r w:rsidRPr="00392073">
              <w:rPr>
                <w:color w:val="000000"/>
              </w:rPr>
              <w:t>23. Эластичность спроса. Часть 1</w:t>
            </w:r>
          </w:p>
          <w:p w14:paraId="7D5CB7C1" w14:textId="77777777" w:rsidR="00652041" w:rsidRPr="00392073" w:rsidRDefault="00652041" w:rsidP="00652041">
            <w:pPr>
              <w:pStyle w:val="3"/>
              <w:shd w:val="clear" w:color="auto" w:fill="FFFFFF"/>
              <w:jc w:val="left"/>
              <w:rPr>
                <w:color w:val="000000"/>
              </w:rPr>
            </w:pPr>
            <w:r w:rsidRPr="00392073">
              <w:rPr>
                <w:color w:val="000000"/>
              </w:rPr>
              <w:t>25. Эластичность спроса. Часть 2</w:t>
            </w:r>
          </w:p>
          <w:p w14:paraId="690256E7" w14:textId="77777777" w:rsidR="000D6C71" w:rsidRPr="00392073" w:rsidRDefault="00652041" w:rsidP="00652041">
            <w:pPr>
              <w:pStyle w:val="3"/>
              <w:shd w:val="clear" w:color="auto" w:fill="FFFFFF"/>
              <w:jc w:val="left"/>
              <w:rPr>
                <w:color w:val="000000"/>
              </w:rPr>
            </w:pPr>
            <w:r w:rsidRPr="00392073">
              <w:rPr>
                <w:color w:val="000000"/>
              </w:rPr>
              <w:t>28. Эластичность предложения</w:t>
            </w:r>
            <w:r w:rsidR="000D6C71" w:rsidRPr="00392073">
              <w:t xml:space="preserve"> </w:t>
            </w:r>
          </w:p>
        </w:tc>
      </w:tr>
      <w:tr w:rsidR="000D6C71" w:rsidRPr="00392073" w14:paraId="51E40104" w14:textId="77777777" w:rsidTr="007C1319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0E26A" w14:textId="77777777" w:rsidR="000D6C71" w:rsidRPr="00392073" w:rsidRDefault="000D6C71" w:rsidP="007C1319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AEBC6" w14:textId="77777777" w:rsidR="000D6C71" w:rsidRPr="00392073" w:rsidRDefault="00652041" w:rsidP="007C1319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25</w:t>
            </w:r>
            <w:r w:rsidR="000D6C71" w:rsidRPr="00392073">
              <w:rPr>
                <w:sz w:val="24"/>
                <w:szCs w:val="24"/>
                <w:lang w:val="ru-RU"/>
              </w:rPr>
              <w:t xml:space="preserve"> минут</w:t>
            </w:r>
          </w:p>
        </w:tc>
      </w:tr>
      <w:tr w:rsidR="000D6C71" w:rsidRPr="00392073" w14:paraId="201BB7E5" w14:textId="77777777" w:rsidTr="007C1319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7DA7C" w14:textId="77777777" w:rsidR="000D6C71" w:rsidRPr="00392073" w:rsidRDefault="000D6C71" w:rsidP="007C1319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 xml:space="preserve">Вопросы к видео 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58D54" w14:textId="312EC14B" w:rsidR="000D6C71" w:rsidRPr="00392073" w:rsidRDefault="000D6C71" w:rsidP="007C1319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Да</w:t>
            </w:r>
            <w:r w:rsidR="00E919E7" w:rsidRPr="00392073">
              <w:rPr>
                <w:sz w:val="24"/>
                <w:szCs w:val="24"/>
                <w:lang w:val="ru-RU"/>
              </w:rPr>
              <w:t xml:space="preserve"> (тест</w:t>
            </w:r>
            <w:r w:rsidR="00743ED5" w:rsidRPr="00392073">
              <w:rPr>
                <w:sz w:val="24"/>
                <w:szCs w:val="24"/>
                <w:lang w:val="ru-RU"/>
              </w:rPr>
              <w:t>)</w:t>
            </w:r>
          </w:p>
        </w:tc>
      </w:tr>
    </w:tbl>
    <w:p w14:paraId="626A80A4" w14:textId="77777777" w:rsidR="008D62D3" w:rsidRPr="00392073" w:rsidRDefault="008D62D3" w:rsidP="002F5F17">
      <w:pPr>
        <w:pStyle w:val="af0"/>
        <w:jc w:val="both"/>
        <w:rPr>
          <w:sz w:val="24"/>
          <w:szCs w:val="24"/>
        </w:rPr>
      </w:pPr>
    </w:p>
    <w:p w14:paraId="6CDC69B6" w14:textId="69BA2F96" w:rsidR="00743C09" w:rsidRPr="00392073" w:rsidRDefault="00743C09" w:rsidP="00743C09">
      <w:pPr>
        <w:pStyle w:val="af0"/>
        <w:jc w:val="both"/>
        <w:rPr>
          <w:b/>
          <w:sz w:val="24"/>
          <w:szCs w:val="24"/>
        </w:rPr>
      </w:pPr>
      <w:r w:rsidRPr="00392073">
        <w:rPr>
          <w:b/>
          <w:sz w:val="24"/>
          <w:szCs w:val="24"/>
        </w:rPr>
        <w:t>Тема 6. Государственное регулирование рынка.</w:t>
      </w:r>
    </w:p>
    <w:p w14:paraId="5ED06493" w14:textId="77777777" w:rsidR="00A23CA8" w:rsidRPr="00392073" w:rsidRDefault="00743C09" w:rsidP="00A23CA8">
      <w:pPr>
        <w:widowControl/>
        <w:spacing w:after="200"/>
        <w:jc w:val="both"/>
        <w:rPr>
          <w:sz w:val="24"/>
          <w:szCs w:val="24"/>
          <w:lang w:val="ru-RU" w:eastAsia="en-US"/>
        </w:rPr>
      </w:pPr>
      <w:r w:rsidRPr="00392073">
        <w:rPr>
          <w:sz w:val="24"/>
          <w:szCs w:val="24"/>
          <w:lang w:val="ru-RU"/>
        </w:rPr>
        <w:t>Последствия государственного регулирования цен (верхний и нижний пределы цен).</w:t>
      </w:r>
      <w:r w:rsidR="00A23CA8" w:rsidRPr="00392073">
        <w:rPr>
          <w:sz w:val="24"/>
          <w:szCs w:val="24"/>
          <w:lang w:val="ru-RU"/>
        </w:rPr>
        <w:t xml:space="preserve"> </w:t>
      </w:r>
      <w:r w:rsidR="00A23CA8" w:rsidRPr="00392073">
        <w:rPr>
          <w:sz w:val="24"/>
          <w:szCs w:val="24"/>
          <w:lang w:val="ru-RU" w:eastAsia="en-US"/>
        </w:rPr>
        <w:t>Монополизация рынков и государственная политика (антимонопольное законодательство).</w:t>
      </w:r>
    </w:p>
    <w:p w14:paraId="7BAF462C" w14:textId="77777777" w:rsidR="00A23CA8" w:rsidRPr="00392073" w:rsidRDefault="00A23CA8" w:rsidP="00A23CA8">
      <w:pPr>
        <w:widowControl/>
        <w:spacing w:after="200"/>
        <w:jc w:val="both"/>
        <w:rPr>
          <w:sz w:val="24"/>
          <w:szCs w:val="24"/>
          <w:lang w:val="ru-RU" w:eastAsia="en-US"/>
        </w:rPr>
      </w:pPr>
      <w:r w:rsidRPr="00392073">
        <w:rPr>
          <w:sz w:val="24"/>
          <w:szCs w:val="24"/>
          <w:lang w:val="ru-RU" w:eastAsia="en-US"/>
        </w:rPr>
        <w:t xml:space="preserve">Общественные блага. Свойства общественных благ. Примеры общественных благ. «Проблема безбилетника», которая возникает при предоставлении общественного блага. </w:t>
      </w:r>
    </w:p>
    <w:p w14:paraId="26C0896D" w14:textId="4364DEB5" w:rsidR="00E919E7" w:rsidRPr="00392073" w:rsidRDefault="00E919E7" w:rsidP="00A23CA8">
      <w:pPr>
        <w:widowControl/>
        <w:spacing w:after="200"/>
        <w:jc w:val="both"/>
        <w:rPr>
          <w:sz w:val="24"/>
          <w:szCs w:val="24"/>
          <w:lang w:val="ru-RU" w:eastAsia="en-US"/>
        </w:rPr>
      </w:pPr>
      <w:r w:rsidRPr="00392073">
        <w:rPr>
          <w:sz w:val="24"/>
          <w:szCs w:val="24"/>
          <w:lang w:val="ru-RU" w:eastAsia="en-US"/>
        </w:rPr>
        <w:t>Материалы смешанного обучения к разделу:</w:t>
      </w: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0D6C71" w:rsidRPr="00CD037B" w14:paraId="55AA83A3" w14:textId="77777777" w:rsidTr="007C1319">
        <w:trPr>
          <w:trHeight w:val="236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3FFF9" w14:textId="07E4F548" w:rsidR="000D6C71" w:rsidRPr="00392073" w:rsidRDefault="00E919E7" w:rsidP="007C1319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Ролик</w:t>
            </w:r>
            <w:r w:rsidR="000D6C71" w:rsidRPr="00392073">
              <w:rPr>
                <w:sz w:val="24"/>
                <w:szCs w:val="24"/>
                <w:lang w:val="ru-RU"/>
              </w:rPr>
              <w:t xml:space="preserve"> </w:t>
            </w:r>
            <w:r w:rsidR="00652041" w:rsidRPr="00392073">
              <w:rPr>
                <w:sz w:val="24"/>
                <w:szCs w:val="24"/>
                <w:lang w:val="ru-RU"/>
              </w:rPr>
              <w:t>2</w:t>
            </w:r>
            <w:r w:rsidRPr="0039207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F9BD9" w14:textId="75A27591" w:rsidR="000D6C71" w:rsidRPr="00392073" w:rsidRDefault="00652041" w:rsidP="00652041">
            <w:pPr>
              <w:widowControl/>
              <w:shd w:val="clear" w:color="auto" w:fill="FFFFFF"/>
              <w:outlineLvl w:val="2"/>
              <w:rPr>
                <w:color w:val="000000"/>
                <w:sz w:val="24"/>
                <w:szCs w:val="24"/>
                <w:lang w:val="ru-RU"/>
              </w:rPr>
            </w:pPr>
            <w:r w:rsidRPr="00392073">
              <w:rPr>
                <w:color w:val="000000"/>
                <w:sz w:val="24"/>
                <w:szCs w:val="24"/>
                <w:lang w:val="ru-RU"/>
              </w:rPr>
              <w:t>Рыночное равновесие. Государственное регулирование рынков.</w:t>
            </w:r>
          </w:p>
        </w:tc>
      </w:tr>
      <w:tr w:rsidR="000D6C71" w:rsidRPr="00392073" w14:paraId="54B93E35" w14:textId="77777777" w:rsidTr="007C1319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8D9B6" w14:textId="77777777" w:rsidR="000D6C71" w:rsidRPr="00392073" w:rsidRDefault="000D6C71" w:rsidP="007C1319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4D842" w14:textId="77777777" w:rsidR="000D6C71" w:rsidRPr="00392073" w:rsidRDefault="00743ED5" w:rsidP="007C1319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1</w:t>
            </w:r>
            <w:r w:rsidR="000D6C71" w:rsidRPr="00392073">
              <w:rPr>
                <w:sz w:val="24"/>
                <w:szCs w:val="24"/>
                <w:lang w:val="ru-RU"/>
              </w:rPr>
              <w:t>0 минут</w:t>
            </w:r>
          </w:p>
        </w:tc>
      </w:tr>
      <w:tr w:rsidR="000D6C71" w:rsidRPr="00392073" w14:paraId="487CA764" w14:textId="77777777" w:rsidTr="007C1319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4561D" w14:textId="77777777" w:rsidR="000D6C71" w:rsidRPr="00392073" w:rsidRDefault="000D6C71" w:rsidP="007C1319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lastRenderedPageBreak/>
              <w:t xml:space="preserve">Вопросы к видео 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86EBB" w14:textId="7485252A" w:rsidR="000D6C71" w:rsidRPr="00392073" w:rsidRDefault="000D6C71" w:rsidP="007C1319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Да</w:t>
            </w:r>
            <w:r w:rsidR="00E919E7" w:rsidRPr="00392073">
              <w:rPr>
                <w:sz w:val="24"/>
                <w:szCs w:val="24"/>
                <w:lang w:val="ru-RU"/>
              </w:rPr>
              <w:t xml:space="preserve"> </w:t>
            </w:r>
            <w:r w:rsidR="00743ED5" w:rsidRPr="00392073">
              <w:rPr>
                <w:sz w:val="24"/>
                <w:szCs w:val="24"/>
                <w:lang w:val="ru-RU"/>
              </w:rPr>
              <w:t>(тест, кейс)</w:t>
            </w:r>
          </w:p>
        </w:tc>
      </w:tr>
    </w:tbl>
    <w:p w14:paraId="712E8EA7" w14:textId="77777777" w:rsidR="00743C09" w:rsidRPr="00392073" w:rsidRDefault="00743C09" w:rsidP="002F5F17">
      <w:pPr>
        <w:pStyle w:val="af0"/>
        <w:jc w:val="both"/>
        <w:rPr>
          <w:sz w:val="24"/>
          <w:szCs w:val="24"/>
        </w:rPr>
      </w:pPr>
    </w:p>
    <w:p w14:paraId="22238904" w14:textId="77777777" w:rsidR="00A23CA8" w:rsidRPr="00392073" w:rsidRDefault="00A23CA8" w:rsidP="00A23CA8">
      <w:pPr>
        <w:widowControl/>
        <w:spacing w:after="200"/>
        <w:jc w:val="both"/>
        <w:rPr>
          <w:b/>
          <w:bCs/>
          <w:sz w:val="24"/>
          <w:szCs w:val="24"/>
          <w:lang w:val="ru-RU" w:eastAsia="en-US"/>
        </w:rPr>
      </w:pPr>
      <w:r w:rsidRPr="00392073">
        <w:rPr>
          <w:b/>
          <w:bCs/>
          <w:sz w:val="24"/>
          <w:szCs w:val="24"/>
          <w:lang w:val="ru-RU" w:eastAsia="en-US"/>
        </w:rPr>
        <w:t>Тема 7</w:t>
      </w:r>
      <w:r w:rsidR="008D62D3" w:rsidRPr="00392073">
        <w:rPr>
          <w:b/>
          <w:bCs/>
          <w:sz w:val="24"/>
          <w:szCs w:val="24"/>
          <w:lang w:val="ru-RU" w:eastAsia="en-US"/>
        </w:rPr>
        <w:t xml:space="preserve">. </w:t>
      </w:r>
      <w:r w:rsidRPr="00392073">
        <w:rPr>
          <w:b/>
          <w:bCs/>
          <w:sz w:val="24"/>
          <w:szCs w:val="24"/>
          <w:lang w:val="ru-RU" w:eastAsia="en-US"/>
        </w:rPr>
        <w:t xml:space="preserve">Экономические условия деятельности фирмы. Производство и издержки </w:t>
      </w:r>
    </w:p>
    <w:p w14:paraId="484C2B1B" w14:textId="77777777" w:rsidR="008D62D3" w:rsidRPr="00392073" w:rsidRDefault="008D62D3" w:rsidP="00E919E7">
      <w:pPr>
        <w:widowControl/>
        <w:jc w:val="both"/>
        <w:rPr>
          <w:sz w:val="24"/>
          <w:szCs w:val="24"/>
          <w:lang w:val="ru-RU"/>
        </w:rPr>
      </w:pPr>
      <w:r w:rsidRPr="00392073">
        <w:rPr>
          <w:sz w:val="24"/>
          <w:szCs w:val="24"/>
          <w:lang w:val="ru-RU"/>
        </w:rPr>
        <w:t>Фирма. Технология. Производственная функция.</w:t>
      </w:r>
    </w:p>
    <w:p w14:paraId="2D1E7DAE" w14:textId="77777777" w:rsidR="008D62D3" w:rsidRPr="00392073" w:rsidRDefault="008D62D3" w:rsidP="002F5F17">
      <w:pPr>
        <w:pStyle w:val="af0"/>
        <w:jc w:val="both"/>
        <w:rPr>
          <w:sz w:val="24"/>
          <w:szCs w:val="24"/>
        </w:rPr>
      </w:pPr>
      <w:r w:rsidRPr="00392073">
        <w:rPr>
          <w:sz w:val="24"/>
          <w:szCs w:val="24"/>
        </w:rPr>
        <w:t xml:space="preserve">Постоянные и переменные ресурсы (факторы производства). Краткосрочный и долгосрочный периоды производства. </w:t>
      </w:r>
    </w:p>
    <w:p w14:paraId="05C85202" w14:textId="77777777" w:rsidR="008D62D3" w:rsidRPr="00392073" w:rsidRDefault="008D62D3" w:rsidP="002F5F17">
      <w:pPr>
        <w:pStyle w:val="af0"/>
        <w:jc w:val="both"/>
        <w:rPr>
          <w:sz w:val="24"/>
          <w:szCs w:val="24"/>
        </w:rPr>
      </w:pPr>
      <w:r w:rsidRPr="00392073">
        <w:rPr>
          <w:sz w:val="24"/>
          <w:szCs w:val="24"/>
        </w:rPr>
        <w:t>Производство в краткосрочном периоде. Двухфакторная модель производства. Труд как переменный ресурс. Общий (совокупный), средний и предельный продукт переменного фактора производства. Кривые общего, среднего и предельного продукта переменного фактора производства и связь между ними. Закон убывающего предельного продукта (предельной производительности) переменного фактора производства.</w:t>
      </w:r>
    </w:p>
    <w:p w14:paraId="70FEC960" w14:textId="77777777" w:rsidR="008D62D3" w:rsidRPr="00392073" w:rsidRDefault="008D62D3" w:rsidP="002F5F17">
      <w:pPr>
        <w:pStyle w:val="af0"/>
        <w:jc w:val="both"/>
        <w:rPr>
          <w:sz w:val="24"/>
          <w:szCs w:val="24"/>
        </w:rPr>
      </w:pPr>
      <w:r w:rsidRPr="00392073">
        <w:rPr>
          <w:sz w:val="24"/>
          <w:szCs w:val="24"/>
        </w:rPr>
        <w:t>Бухгалтерские (явные, внешние) издержки. Неявные (внутренние) издержки использования собственных факторов производства. Экономические издержки.</w:t>
      </w:r>
    </w:p>
    <w:p w14:paraId="79805FFB" w14:textId="77777777" w:rsidR="008D62D3" w:rsidRPr="00392073" w:rsidRDefault="008D62D3" w:rsidP="004F5CA5">
      <w:pPr>
        <w:widowControl/>
        <w:jc w:val="both"/>
        <w:rPr>
          <w:sz w:val="24"/>
          <w:szCs w:val="24"/>
          <w:lang w:val="ru-RU" w:eastAsia="en-US"/>
        </w:rPr>
      </w:pPr>
      <w:r w:rsidRPr="00392073">
        <w:rPr>
          <w:sz w:val="24"/>
          <w:szCs w:val="24"/>
          <w:lang w:val="ru-RU" w:eastAsia="en-US"/>
        </w:rPr>
        <w:t xml:space="preserve">Издержки производства в краткосрочном периоде. Постоянные и переменные издержки. Амортизация как компонент постоянных издержек производства. Общие, средние, средние постоянные, средние переменные и предельные издержки. Кривые постоянных, переменных и общих издержек. Кривые средних, средних переменных, средних постоянных и предельных издержек и связь между ними. </w:t>
      </w:r>
    </w:p>
    <w:p w14:paraId="4CEF26FB" w14:textId="77777777" w:rsidR="008D62D3" w:rsidRPr="00392073" w:rsidRDefault="008D62D3" w:rsidP="004F5CA5">
      <w:pPr>
        <w:widowControl/>
        <w:jc w:val="both"/>
        <w:rPr>
          <w:sz w:val="24"/>
          <w:szCs w:val="24"/>
          <w:lang w:val="ru-RU" w:eastAsia="en-US"/>
        </w:rPr>
      </w:pPr>
      <w:r w:rsidRPr="00392073">
        <w:rPr>
          <w:sz w:val="24"/>
          <w:szCs w:val="24"/>
          <w:lang w:val="ru-RU" w:eastAsia="en-US"/>
        </w:rPr>
        <w:t>Общая, средняя и предельная выручка фирмы. Прибыль фирмы. Бухгалтерская и экономическая прибыль. Нормальная прибыль.</w:t>
      </w:r>
    </w:p>
    <w:p w14:paraId="0DB73C56" w14:textId="77777777" w:rsidR="008D62D3" w:rsidRPr="00392073" w:rsidRDefault="008D62D3" w:rsidP="004F5CA5">
      <w:pPr>
        <w:widowControl/>
        <w:ind w:right="49"/>
        <w:jc w:val="both"/>
        <w:rPr>
          <w:sz w:val="24"/>
          <w:szCs w:val="24"/>
          <w:lang w:val="ru-RU" w:eastAsia="en-US"/>
        </w:rPr>
      </w:pPr>
      <w:r w:rsidRPr="00392073">
        <w:rPr>
          <w:sz w:val="24"/>
          <w:szCs w:val="24"/>
          <w:lang w:val="ru-RU" w:eastAsia="en-US"/>
        </w:rPr>
        <w:t>Максимизация экономической прибыли как цель фирмы. Условие максимизации прибыли.</w:t>
      </w:r>
    </w:p>
    <w:p w14:paraId="2B52DC7C" w14:textId="77777777" w:rsidR="004F5CA5" w:rsidRPr="00392073" w:rsidRDefault="004F5CA5" w:rsidP="004F5CA5">
      <w:pPr>
        <w:widowControl/>
        <w:ind w:right="49"/>
        <w:jc w:val="both"/>
        <w:rPr>
          <w:sz w:val="24"/>
          <w:szCs w:val="24"/>
          <w:lang w:val="ru-RU" w:eastAsia="en-US"/>
        </w:rPr>
      </w:pPr>
    </w:p>
    <w:p w14:paraId="24E1448F" w14:textId="710FEEAC" w:rsidR="004F5CA5" w:rsidRPr="00392073" w:rsidRDefault="004F5CA5" w:rsidP="004F5CA5">
      <w:pPr>
        <w:widowControl/>
        <w:ind w:right="49"/>
        <w:jc w:val="both"/>
        <w:rPr>
          <w:sz w:val="24"/>
          <w:szCs w:val="24"/>
          <w:lang w:val="ru-RU" w:eastAsia="en-US"/>
        </w:rPr>
      </w:pPr>
      <w:r w:rsidRPr="00392073">
        <w:rPr>
          <w:sz w:val="24"/>
          <w:szCs w:val="24"/>
          <w:lang w:val="ru-RU" w:eastAsia="en-US"/>
        </w:rPr>
        <w:t>Материалы смешанного обучения к разделу:</w:t>
      </w: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0D6C71" w:rsidRPr="00CD037B" w14:paraId="6C71BFB5" w14:textId="77777777" w:rsidTr="007C1319">
        <w:trPr>
          <w:trHeight w:val="236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257DA" w14:textId="77777777" w:rsidR="000D6C71" w:rsidRPr="00392073" w:rsidRDefault="000D6C71" w:rsidP="007C1319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 xml:space="preserve">Ролики </w:t>
            </w:r>
            <w:r w:rsidR="00743ED5" w:rsidRPr="00392073">
              <w:rPr>
                <w:sz w:val="24"/>
                <w:szCs w:val="24"/>
                <w:lang w:val="ru-RU"/>
              </w:rPr>
              <w:t>30</w:t>
            </w:r>
            <w:r w:rsidRPr="00392073">
              <w:rPr>
                <w:sz w:val="24"/>
                <w:szCs w:val="24"/>
                <w:lang w:val="ru-RU"/>
              </w:rPr>
              <w:t>-</w:t>
            </w:r>
            <w:r w:rsidR="00743ED5" w:rsidRPr="00392073"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13145" w14:textId="77777777" w:rsidR="00743ED5" w:rsidRPr="00392073" w:rsidRDefault="00743ED5" w:rsidP="00743ED5">
            <w:pPr>
              <w:pStyle w:val="3"/>
              <w:shd w:val="clear" w:color="auto" w:fill="FFFFFF"/>
              <w:jc w:val="left"/>
              <w:rPr>
                <w:color w:val="000000"/>
              </w:rPr>
            </w:pPr>
            <w:r w:rsidRPr="00392073">
              <w:rPr>
                <w:color w:val="000000"/>
              </w:rPr>
              <w:t>30. Теория производства. Часть 1</w:t>
            </w:r>
          </w:p>
          <w:p w14:paraId="760BED32" w14:textId="77777777" w:rsidR="00743ED5" w:rsidRPr="00392073" w:rsidRDefault="00743ED5" w:rsidP="00743ED5">
            <w:pPr>
              <w:pStyle w:val="3"/>
              <w:shd w:val="clear" w:color="auto" w:fill="FFFFFF"/>
              <w:jc w:val="left"/>
              <w:rPr>
                <w:color w:val="000000"/>
              </w:rPr>
            </w:pPr>
            <w:r w:rsidRPr="00392073">
              <w:rPr>
                <w:color w:val="000000"/>
              </w:rPr>
              <w:t>31. Теория производства. Часть2</w:t>
            </w:r>
          </w:p>
          <w:p w14:paraId="42977BCB" w14:textId="77777777" w:rsidR="00743ED5" w:rsidRPr="00392073" w:rsidRDefault="00743ED5" w:rsidP="00743ED5">
            <w:pPr>
              <w:pStyle w:val="3"/>
              <w:shd w:val="clear" w:color="auto" w:fill="FFFFFF"/>
              <w:jc w:val="left"/>
              <w:rPr>
                <w:color w:val="000000"/>
              </w:rPr>
            </w:pPr>
            <w:r w:rsidRPr="00392073">
              <w:rPr>
                <w:color w:val="000000"/>
              </w:rPr>
              <w:t>32. Затраты</w:t>
            </w:r>
          </w:p>
          <w:p w14:paraId="498773C9" w14:textId="0B443CB1" w:rsidR="000D6C71" w:rsidRPr="00392073" w:rsidRDefault="00743ED5" w:rsidP="004F5CA5">
            <w:pPr>
              <w:pStyle w:val="3"/>
              <w:shd w:val="clear" w:color="auto" w:fill="FFFFFF"/>
              <w:jc w:val="left"/>
              <w:rPr>
                <w:color w:val="000000"/>
              </w:rPr>
            </w:pPr>
            <w:r w:rsidRPr="00392073">
              <w:rPr>
                <w:color w:val="000000"/>
              </w:rPr>
              <w:t>35. Экономический подход к понятиям издержек и прибыли</w:t>
            </w:r>
          </w:p>
        </w:tc>
      </w:tr>
      <w:tr w:rsidR="000D6C71" w:rsidRPr="00392073" w14:paraId="3E053A7E" w14:textId="77777777" w:rsidTr="007C1319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46CDA" w14:textId="77777777" w:rsidR="000D6C71" w:rsidRPr="00392073" w:rsidRDefault="000D6C71" w:rsidP="007C1319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0C8D5" w14:textId="77777777" w:rsidR="000D6C71" w:rsidRPr="00392073" w:rsidRDefault="00743ED5" w:rsidP="007C1319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5</w:t>
            </w:r>
            <w:r w:rsidR="000D6C71" w:rsidRPr="00392073">
              <w:rPr>
                <w:sz w:val="24"/>
                <w:szCs w:val="24"/>
                <w:lang w:val="ru-RU"/>
              </w:rPr>
              <w:t>0 минут</w:t>
            </w:r>
          </w:p>
        </w:tc>
      </w:tr>
      <w:tr w:rsidR="000D6C71" w:rsidRPr="00392073" w14:paraId="35F4046C" w14:textId="77777777" w:rsidTr="007C1319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1C691" w14:textId="77777777" w:rsidR="000D6C71" w:rsidRPr="00392073" w:rsidRDefault="000D6C71" w:rsidP="007C1319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 xml:space="preserve">Вопросы к видео 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B9DDC" w14:textId="77777777" w:rsidR="000D6C71" w:rsidRPr="00392073" w:rsidRDefault="000D6C71" w:rsidP="007C1319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Да</w:t>
            </w:r>
          </w:p>
        </w:tc>
      </w:tr>
    </w:tbl>
    <w:p w14:paraId="5E5A3B4F" w14:textId="77777777" w:rsidR="004F5CA5" w:rsidRPr="00392073" w:rsidRDefault="004F5CA5" w:rsidP="00A23CA8">
      <w:pPr>
        <w:widowControl/>
        <w:spacing w:after="200"/>
        <w:jc w:val="both"/>
        <w:rPr>
          <w:b/>
          <w:bCs/>
          <w:sz w:val="24"/>
          <w:szCs w:val="24"/>
          <w:lang w:val="ru-RU" w:eastAsia="en-US"/>
        </w:rPr>
      </w:pPr>
    </w:p>
    <w:p w14:paraId="6D5A74AE" w14:textId="77777777" w:rsidR="00A23CA8" w:rsidRPr="00392073" w:rsidRDefault="00A23CA8" w:rsidP="00A23CA8">
      <w:pPr>
        <w:widowControl/>
        <w:spacing w:after="200"/>
        <w:jc w:val="both"/>
        <w:rPr>
          <w:sz w:val="24"/>
          <w:szCs w:val="24"/>
          <w:lang w:val="ru-RU" w:eastAsia="en-US"/>
        </w:rPr>
      </w:pPr>
      <w:r w:rsidRPr="00392073">
        <w:rPr>
          <w:b/>
          <w:bCs/>
          <w:sz w:val="24"/>
          <w:szCs w:val="24"/>
          <w:lang w:val="ru-RU" w:eastAsia="en-US"/>
        </w:rPr>
        <w:t>Тема 8</w:t>
      </w:r>
      <w:r w:rsidR="008D62D3" w:rsidRPr="00392073">
        <w:rPr>
          <w:b/>
          <w:bCs/>
          <w:sz w:val="24"/>
          <w:szCs w:val="24"/>
          <w:lang w:val="ru-RU" w:eastAsia="en-US"/>
        </w:rPr>
        <w:t xml:space="preserve">. </w:t>
      </w:r>
      <w:r w:rsidRPr="00392073">
        <w:rPr>
          <w:b/>
          <w:sz w:val="24"/>
          <w:szCs w:val="24"/>
          <w:lang w:val="ru-RU"/>
        </w:rPr>
        <w:t>Рыночные структуры.</w:t>
      </w:r>
      <w:r w:rsidRPr="00392073">
        <w:rPr>
          <w:sz w:val="24"/>
          <w:szCs w:val="24"/>
          <w:lang w:val="ru-RU" w:eastAsia="en-US"/>
        </w:rPr>
        <w:t xml:space="preserve"> </w:t>
      </w:r>
    </w:p>
    <w:p w14:paraId="423B220F" w14:textId="77777777" w:rsidR="008D62D3" w:rsidRPr="00392073" w:rsidRDefault="008D62D3" w:rsidP="004F5CA5">
      <w:pPr>
        <w:widowControl/>
        <w:jc w:val="both"/>
        <w:rPr>
          <w:sz w:val="24"/>
          <w:szCs w:val="24"/>
          <w:lang w:val="ru-RU" w:eastAsia="en-US"/>
        </w:rPr>
      </w:pPr>
      <w:r w:rsidRPr="00392073">
        <w:rPr>
          <w:sz w:val="24"/>
          <w:szCs w:val="24"/>
          <w:lang w:val="ru-RU" w:eastAsia="en-US"/>
        </w:rPr>
        <w:t>Характеристики рынка совершенной конкуренции.</w:t>
      </w:r>
    </w:p>
    <w:p w14:paraId="7196742F" w14:textId="77777777" w:rsidR="008D62D3" w:rsidRPr="00392073" w:rsidRDefault="008D62D3" w:rsidP="004F5CA5">
      <w:pPr>
        <w:widowControl/>
        <w:suppressAutoHyphens/>
        <w:jc w:val="both"/>
        <w:rPr>
          <w:sz w:val="24"/>
          <w:szCs w:val="24"/>
          <w:lang w:val="ru-RU" w:eastAsia="en-US"/>
        </w:rPr>
      </w:pPr>
      <w:r w:rsidRPr="00392073">
        <w:rPr>
          <w:sz w:val="24"/>
          <w:szCs w:val="24"/>
          <w:lang w:val="ru-RU" w:eastAsia="en-US"/>
        </w:rPr>
        <w:t>Спрос на продукцию конкурентной фирмы. Предельная и общая выручка конкурентной фирмы. Задача максимизации прибыли конкурентной фирмы в краткосрочном периоде. Условие максимизации прибыли совершенно конкурентной фирмы.</w:t>
      </w:r>
    </w:p>
    <w:p w14:paraId="33F42E01" w14:textId="77777777" w:rsidR="008D62D3" w:rsidRPr="00392073" w:rsidRDefault="008D62D3" w:rsidP="004F5CA5">
      <w:pPr>
        <w:widowControl/>
        <w:jc w:val="both"/>
        <w:rPr>
          <w:sz w:val="24"/>
          <w:szCs w:val="24"/>
          <w:lang w:val="ru-RU" w:eastAsia="en-US"/>
        </w:rPr>
      </w:pPr>
      <w:r w:rsidRPr="00392073">
        <w:rPr>
          <w:sz w:val="24"/>
          <w:szCs w:val="24"/>
          <w:lang w:val="ru-RU" w:eastAsia="en-US"/>
        </w:rPr>
        <w:t xml:space="preserve">Рынки несовершенной конкуренции: монополия, монополистическая конкуренция, олигополия. Рыночная власть фирмы. Индекс </w:t>
      </w:r>
      <w:proofErr w:type="spellStart"/>
      <w:r w:rsidRPr="00392073">
        <w:rPr>
          <w:sz w:val="24"/>
          <w:szCs w:val="24"/>
          <w:lang w:val="ru-RU" w:eastAsia="en-US"/>
        </w:rPr>
        <w:t>Лернера</w:t>
      </w:r>
      <w:proofErr w:type="spellEnd"/>
      <w:r w:rsidRPr="00392073">
        <w:rPr>
          <w:sz w:val="24"/>
          <w:szCs w:val="24"/>
          <w:lang w:val="ru-RU" w:eastAsia="en-US"/>
        </w:rPr>
        <w:t xml:space="preserve">. </w:t>
      </w:r>
    </w:p>
    <w:p w14:paraId="3995AAD0" w14:textId="77777777" w:rsidR="008D62D3" w:rsidRPr="00392073" w:rsidRDefault="008D62D3" w:rsidP="004F5CA5">
      <w:pPr>
        <w:widowControl/>
        <w:jc w:val="both"/>
        <w:rPr>
          <w:sz w:val="24"/>
          <w:szCs w:val="24"/>
          <w:lang w:val="ru-RU" w:eastAsia="en-US"/>
        </w:rPr>
      </w:pPr>
      <w:r w:rsidRPr="00392073">
        <w:rPr>
          <w:sz w:val="24"/>
          <w:szCs w:val="24"/>
          <w:lang w:val="ru-RU" w:eastAsia="en-US"/>
        </w:rPr>
        <w:t xml:space="preserve">Рынок монополии. Основные признаки рынка монополии. Причины возникновения монополий. Естественные монополии. Общая и предельная выручка монополии. Максимизация прибыли монополистом. Монопольная цена и монопольный выпуск по сравнению с совершенно конкурентной отраслью. </w:t>
      </w:r>
    </w:p>
    <w:p w14:paraId="3DC6CE38" w14:textId="77777777" w:rsidR="008D62D3" w:rsidRPr="00392073" w:rsidRDefault="008D62D3" w:rsidP="004F5CA5">
      <w:pPr>
        <w:widowControl/>
        <w:jc w:val="both"/>
        <w:rPr>
          <w:sz w:val="24"/>
          <w:szCs w:val="24"/>
          <w:lang w:val="ru-RU" w:eastAsia="en-US"/>
        </w:rPr>
      </w:pPr>
      <w:r w:rsidRPr="00392073">
        <w:rPr>
          <w:sz w:val="24"/>
          <w:szCs w:val="24"/>
          <w:lang w:val="ru-RU" w:eastAsia="en-US"/>
        </w:rPr>
        <w:t>Монополистическая конкуренция. Основные признаки рынка монополистической конкуренции. Дифференциация продукта как источник рыночной власти на рынках монополистической конкуренции. Прибыль фирмы на рынке монополистической конкуренции в краткосрочном и долгосрочном периоде.</w:t>
      </w:r>
    </w:p>
    <w:p w14:paraId="0EE22053" w14:textId="77777777" w:rsidR="008D62D3" w:rsidRPr="00392073" w:rsidRDefault="008D62D3" w:rsidP="004F5CA5">
      <w:pPr>
        <w:widowControl/>
        <w:jc w:val="both"/>
        <w:rPr>
          <w:sz w:val="24"/>
          <w:szCs w:val="24"/>
          <w:lang w:val="ru-RU" w:eastAsia="en-US"/>
        </w:rPr>
      </w:pPr>
      <w:r w:rsidRPr="00392073">
        <w:rPr>
          <w:sz w:val="24"/>
          <w:szCs w:val="24"/>
          <w:lang w:val="ru-RU" w:eastAsia="en-US"/>
        </w:rPr>
        <w:lastRenderedPageBreak/>
        <w:t>Общие характеристики всех видов несовершенной конкуренции.</w:t>
      </w:r>
    </w:p>
    <w:p w14:paraId="13FECBCC" w14:textId="77777777" w:rsidR="008D62D3" w:rsidRPr="00392073" w:rsidRDefault="008D62D3" w:rsidP="004F5CA5">
      <w:pPr>
        <w:widowControl/>
        <w:jc w:val="both"/>
        <w:rPr>
          <w:sz w:val="24"/>
          <w:szCs w:val="24"/>
          <w:lang w:val="ru-RU" w:eastAsia="en-US"/>
        </w:rPr>
      </w:pPr>
      <w:r w:rsidRPr="00392073">
        <w:rPr>
          <w:sz w:val="24"/>
          <w:szCs w:val="24"/>
          <w:lang w:val="ru-RU" w:eastAsia="en-US"/>
        </w:rPr>
        <w:t>Олигополия. Основные признаки рынка олигополии. Разнообразие форм стратегического взаимодействия фирм на олигополистических рынках.</w:t>
      </w:r>
    </w:p>
    <w:p w14:paraId="3D970B80" w14:textId="77777777" w:rsidR="004F5CA5" w:rsidRPr="00392073" w:rsidRDefault="004F5CA5" w:rsidP="004F5CA5">
      <w:pPr>
        <w:widowControl/>
        <w:jc w:val="both"/>
        <w:rPr>
          <w:sz w:val="24"/>
          <w:szCs w:val="24"/>
          <w:lang w:val="ru-RU" w:eastAsia="en-US"/>
        </w:rPr>
      </w:pPr>
    </w:p>
    <w:p w14:paraId="66A101CB" w14:textId="49CEAFD9" w:rsidR="004F5CA5" w:rsidRPr="00392073" w:rsidRDefault="004F5CA5" w:rsidP="004F5CA5">
      <w:pPr>
        <w:widowControl/>
        <w:jc w:val="both"/>
        <w:rPr>
          <w:sz w:val="24"/>
          <w:szCs w:val="24"/>
          <w:lang w:val="ru-RU" w:eastAsia="en-US"/>
        </w:rPr>
      </w:pPr>
      <w:r w:rsidRPr="00392073">
        <w:rPr>
          <w:sz w:val="24"/>
          <w:szCs w:val="24"/>
          <w:lang w:val="ru-RU" w:eastAsia="en-US"/>
        </w:rPr>
        <w:t>Материалы смешанного обучения к разделу:</w:t>
      </w: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0D6C71" w:rsidRPr="00392073" w14:paraId="23D9C9DC" w14:textId="77777777" w:rsidTr="007C1319">
        <w:trPr>
          <w:trHeight w:val="236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D1B11" w14:textId="77777777" w:rsidR="000D6C71" w:rsidRPr="00392073" w:rsidRDefault="000D6C71" w:rsidP="007C1319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 xml:space="preserve">Ролики </w:t>
            </w:r>
            <w:r w:rsidR="00743ED5" w:rsidRPr="00392073">
              <w:rPr>
                <w:sz w:val="24"/>
                <w:szCs w:val="24"/>
                <w:lang w:val="ru-RU"/>
              </w:rPr>
              <w:t>37-44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4195E" w14:textId="77777777" w:rsidR="00743ED5" w:rsidRPr="00392073" w:rsidRDefault="00743ED5" w:rsidP="00743ED5">
            <w:pPr>
              <w:pStyle w:val="3"/>
              <w:shd w:val="clear" w:color="auto" w:fill="FFFFFF"/>
              <w:jc w:val="left"/>
              <w:rPr>
                <w:color w:val="000000"/>
              </w:rPr>
            </w:pPr>
            <w:r w:rsidRPr="00392073">
              <w:rPr>
                <w:color w:val="000000"/>
              </w:rPr>
              <w:t>37. Ценообразование на рынке совершенной конкуренции</w:t>
            </w:r>
          </w:p>
          <w:p w14:paraId="742DFBD8" w14:textId="77777777" w:rsidR="00743ED5" w:rsidRPr="00392073" w:rsidRDefault="00743ED5" w:rsidP="00743ED5">
            <w:pPr>
              <w:pStyle w:val="3"/>
              <w:shd w:val="clear" w:color="auto" w:fill="FFFFFF"/>
              <w:jc w:val="left"/>
              <w:rPr>
                <w:color w:val="000000"/>
              </w:rPr>
            </w:pPr>
            <w:r w:rsidRPr="00392073">
              <w:rPr>
                <w:color w:val="000000"/>
              </w:rPr>
              <w:t>41. Несовершенная конкуренция</w:t>
            </w:r>
          </w:p>
          <w:p w14:paraId="23237F5D" w14:textId="77777777" w:rsidR="000D6C71" w:rsidRPr="00392073" w:rsidRDefault="00743ED5" w:rsidP="00743ED5">
            <w:pPr>
              <w:pStyle w:val="3"/>
              <w:shd w:val="clear" w:color="auto" w:fill="FFFFFF"/>
              <w:jc w:val="left"/>
              <w:rPr>
                <w:color w:val="000000"/>
              </w:rPr>
            </w:pPr>
            <w:r w:rsidRPr="00392073">
              <w:rPr>
                <w:color w:val="000000"/>
              </w:rPr>
              <w:t>44. Монополистическая конкуренция. Олигополия.</w:t>
            </w:r>
            <w:r w:rsidR="000D6C71" w:rsidRPr="00392073">
              <w:t xml:space="preserve"> </w:t>
            </w:r>
          </w:p>
        </w:tc>
      </w:tr>
      <w:tr w:rsidR="000D6C71" w:rsidRPr="00392073" w14:paraId="57DA7CB7" w14:textId="77777777" w:rsidTr="007C1319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1C3CD" w14:textId="77777777" w:rsidR="000D6C71" w:rsidRPr="00392073" w:rsidRDefault="000D6C71" w:rsidP="007C1319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1893C" w14:textId="77777777" w:rsidR="000D6C71" w:rsidRPr="00392073" w:rsidRDefault="00743ED5" w:rsidP="007C1319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5</w:t>
            </w:r>
            <w:r w:rsidR="000D6C71" w:rsidRPr="00392073">
              <w:rPr>
                <w:sz w:val="24"/>
                <w:szCs w:val="24"/>
                <w:lang w:val="ru-RU"/>
              </w:rPr>
              <w:t>0 минут</w:t>
            </w:r>
          </w:p>
        </w:tc>
      </w:tr>
      <w:tr w:rsidR="000D6C71" w:rsidRPr="00392073" w14:paraId="192D2C7C" w14:textId="77777777" w:rsidTr="007C1319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F61FA" w14:textId="77777777" w:rsidR="000D6C71" w:rsidRPr="00392073" w:rsidRDefault="000D6C71" w:rsidP="007C1319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 xml:space="preserve">Вопросы к видео 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EAA6F" w14:textId="77777777" w:rsidR="000D6C71" w:rsidRPr="00392073" w:rsidRDefault="000D6C71" w:rsidP="007C1319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Да</w:t>
            </w:r>
          </w:p>
        </w:tc>
      </w:tr>
    </w:tbl>
    <w:p w14:paraId="193CEF47" w14:textId="77777777" w:rsidR="004F5CA5" w:rsidRPr="00392073" w:rsidRDefault="004F5CA5" w:rsidP="002F5F17">
      <w:pPr>
        <w:widowControl/>
        <w:spacing w:after="200"/>
        <w:jc w:val="both"/>
        <w:rPr>
          <w:b/>
          <w:bCs/>
          <w:sz w:val="24"/>
          <w:szCs w:val="24"/>
          <w:lang w:val="ru-RU" w:eastAsia="en-US"/>
        </w:rPr>
      </w:pPr>
    </w:p>
    <w:p w14:paraId="75104173" w14:textId="77777777" w:rsidR="008D62D3" w:rsidRPr="00392073" w:rsidRDefault="00A23CA8" w:rsidP="004F5CA5">
      <w:pPr>
        <w:keepNext/>
        <w:widowControl/>
        <w:spacing w:after="200"/>
        <w:jc w:val="both"/>
        <w:rPr>
          <w:b/>
          <w:bCs/>
          <w:sz w:val="24"/>
          <w:szCs w:val="24"/>
          <w:lang w:val="ru-RU" w:eastAsia="en-US"/>
        </w:rPr>
      </w:pPr>
      <w:r w:rsidRPr="00392073">
        <w:rPr>
          <w:b/>
          <w:bCs/>
          <w:sz w:val="24"/>
          <w:szCs w:val="24"/>
          <w:lang w:val="ru-RU" w:eastAsia="en-US"/>
        </w:rPr>
        <w:t>Тема 9</w:t>
      </w:r>
      <w:r w:rsidR="008D62D3" w:rsidRPr="00392073">
        <w:rPr>
          <w:b/>
          <w:bCs/>
          <w:sz w:val="24"/>
          <w:szCs w:val="24"/>
          <w:lang w:val="ru-RU" w:eastAsia="en-US"/>
        </w:rPr>
        <w:t xml:space="preserve">. </w:t>
      </w:r>
      <w:r w:rsidRPr="00392073">
        <w:rPr>
          <w:b/>
          <w:bCs/>
          <w:sz w:val="24"/>
          <w:szCs w:val="24"/>
          <w:lang w:val="ru-RU" w:eastAsia="en-US"/>
        </w:rPr>
        <w:t>Рынок труда.</w:t>
      </w:r>
    </w:p>
    <w:p w14:paraId="0BABBFA8" w14:textId="77777777" w:rsidR="008D62D3" w:rsidRPr="00392073" w:rsidRDefault="008D62D3" w:rsidP="004F5CA5">
      <w:pPr>
        <w:widowControl/>
        <w:jc w:val="both"/>
        <w:rPr>
          <w:sz w:val="24"/>
          <w:szCs w:val="24"/>
          <w:lang w:val="ru-RU" w:eastAsia="en-US"/>
        </w:rPr>
      </w:pPr>
      <w:r w:rsidRPr="00392073">
        <w:rPr>
          <w:sz w:val="24"/>
          <w:szCs w:val="24"/>
          <w:lang w:val="ru-RU" w:eastAsia="en-US"/>
        </w:rPr>
        <w:t>Рынки факторов производства. Производный спрос на факторы производства.</w:t>
      </w:r>
    </w:p>
    <w:p w14:paraId="56E452A4" w14:textId="77777777" w:rsidR="008D62D3" w:rsidRPr="00392073" w:rsidRDefault="008D62D3" w:rsidP="004F5CA5">
      <w:pPr>
        <w:widowControl/>
        <w:suppressAutoHyphens/>
        <w:jc w:val="both"/>
        <w:rPr>
          <w:sz w:val="24"/>
          <w:szCs w:val="24"/>
          <w:lang w:val="ru-RU" w:eastAsia="en-US"/>
        </w:rPr>
      </w:pPr>
      <w:r w:rsidRPr="00392073">
        <w:rPr>
          <w:sz w:val="24"/>
          <w:szCs w:val="24"/>
          <w:lang w:val="ru-RU" w:eastAsia="en-US"/>
        </w:rPr>
        <w:t>Рынок труда как пример рынка фактора производства. Совершенно конкурентный рынок труда. Спрос и предложение на рынке труда.</w:t>
      </w:r>
    </w:p>
    <w:p w14:paraId="104349C7" w14:textId="77777777" w:rsidR="008D62D3" w:rsidRPr="00392073" w:rsidRDefault="008D62D3" w:rsidP="004F5CA5">
      <w:pPr>
        <w:widowControl/>
        <w:suppressAutoHyphens/>
        <w:jc w:val="both"/>
        <w:rPr>
          <w:sz w:val="24"/>
          <w:szCs w:val="24"/>
          <w:lang w:val="ru-RU" w:eastAsia="en-US"/>
        </w:rPr>
      </w:pPr>
      <w:r w:rsidRPr="00392073">
        <w:rPr>
          <w:sz w:val="24"/>
          <w:szCs w:val="24"/>
          <w:lang w:val="ru-RU" w:eastAsia="en-US"/>
        </w:rPr>
        <w:t>Часть кривой предельного продукта труда в денежном выражении (предельного дохода на фактор) как спрос фирмы на труд. Определение оптимального объема труда, нанимаемого конкурентной фирмой.</w:t>
      </w:r>
    </w:p>
    <w:p w14:paraId="007215DD" w14:textId="77777777" w:rsidR="008D62D3" w:rsidRPr="00392073" w:rsidRDefault="008D62D3" w:rsidP="004F5CA5">
      <w:pPr>
        <w:widowControl/>
        <w:suppressAutoHyphens/>
        <w:ind w:right="-180"/>
        <w:jc w:val="both"/>
        <w:rPr>
          <w:sz w:val="24"/>
          <w:szCs w:val="24"/>
          <w:lang w:val="ru-RU" w:eastAsia="en-US"/>
        </w:rPr>
      </w:pPr>
      <w:r w:rsidRPr="00392073">
        <w:rPr>
          <w:sz w:val="24"/>
          <w:szCs w:val="24"/>
          <w:lang w:val="ru-RU" w:eastAsia="en-US"/>
        </w:rPr>
        <w:t xml:space="preserve">Эластичность спроса на труд. Предложение труда: индивидуальное и рыночное. Эластичность предложения труда. </w:t>
      </w:r>
    </w:p>
    <w:p w14:paraId="33BD6619" w14:textId="77777777" w:rsidR="008D62D3" w:rsidRPr="00392073" w:rsidRDefault="008D62D3" w:rsidP="004F5CA5">
      <w:pPr>
        <w:widowControl/>
        <w:jc w:val="both"/>
        <w:rPr>
          <w:b/>
          <w:bCs/>
          <w:sz w:val="24"/>
          <w:szCs w:val="24"/>
          <w:lang w:val="ru-RU" w:eastAsia="en-US"/>
        </w:rPr>
      </w:pPr>
      <w:r w:rsidRPr="00392073">
        <w:rPr>
          <w:sz w:val="24"/>
          <w:szCs w:val="24"/>
          <w:lang w:val="ru-RU" w:eastAsia="en-US"/>
        </w:rPr>
        <w:t>Несовершенная конкуренция на рынке труда: монопсония на рынке труда, деятельность профсоюзов.</w:t>
      </w:r>
    </w:p>
    <w:p w14:paraId="0402AA5F" w14:textId="77777777" w:rsidR="008D62D3" w:rsidRPr="00392073" w:rsidRDefault="008D62D3" w:rsidP="004F5CA5">
      <w:pPr>
        <w:widowControl/>
        <w:jc w:val="both"/>
        <w:rPr>
          <w:sz w:val="24"/>
          <w:szCs w:val="24"/>
          <w:lang w:val="ru-RU" w:eastAsia="en-US"/>
        </w:rPr>
      </w:pPr>
      <w:r w:rsidRPr="00392073">
        <w:rPr>
          <w:sz w:val="24"/>
          <w:szCs w:val="24"/>
          <w:lang w:val="ru-RU" w:eastAsia="en-US"/>
        </w:rPr>
        <w:t>Дискриминация в оплате труда. Установление государством минимальной ставки заработной платы.</w:t>
      </w:r>
    </w:p>
    <w:p w14:paraId="52049B0F" w14:textId="77777777" w:rsidR="004F5CA5" w:rsidRPr="00392073" w:rsidRDefault="004F5CA5" w:rsidP="004F5CA5">
      <w:pPr>
        <w:widowControl/>
        <w:jc w:val="both"/>
        <w:rPr>
          <w:sz w:val="24"/>
          <w:szCs w:val="24"/>
          <w:lang w:val="ru-RU" w:eastAsia="en-US"/>
        </w:rPr>
      </w:pPr>
    </w:p>
    <w:p w14:paraId="15BD5D34" w14:textId="1CAD43B3" w:rsidR="004F5CA5" w:rsidRPr="00392073" w:rsidRDefault="004F5CA5" w:rsidP="004F5CA5">
      <w:pPr>
        <w:widowControl/>
        <w:jc w:val="both"/>
        <w:rPr>
          <w:sz w:val="24"/>
          <w:szCs w:val="24"/>
          <w:lang w:val="ru-RU" w:eastAsia="en-US"/>
        </w:rPr>
      </w:pPr>
      <w:r w:rsidRPr="00392073">
        <w:rPr>
          <w:sz w:val="24"/>
          <w:szCs w:val="24"/>
          <w:lang w:val="ru-RU" w:eastAsia="en-US"/>
        </w:rPr>
        <w:t>Материалы смешанного обучения к разделу:</w:t>
      </w: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0D6C71" w:rsidRPr="00392073" w14:paraId="5815C5DD" w14:textId="77777777" w:rsidTr="00743ED5">
        <w:trPr>
          <w:trHeight w:val="295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4EC2F5" w14:textId="77777777" w:rsidR="000D6C71" w:rsidRPr="00392073" w:rsidRDefault="000D6C71" w:rsidP="007C1319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 xml:space="preserve">Ролик </w:t>
            </w:r>
            <w:r w:rsidR="00743ED5" w:rsidRPr="00392073"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9A1B4A" w14:textId="3E0AD928" w:rsidR="000D6C71" w:rsidRPr="00392073" w:rsidRDefault="00743ED5" w:rsidP="00743ED5">
            <w:pPr>
              <w:pStyle w:val="3"/>
              <w:shd w:val="clear" w:color="auto" w:fill="FFFFFF"/>
              <w:spacing w:line="600" w:lineRule="atLeast"/>
              <w:jc w:val="left"/>
              <w:rPr>
                <w:color w:val="000000"/>
              </w:rPr>
            </w:pPr>
            <w:r w:rsidRPr="00392073">
              <w:rPr>
                <w:color w:val="000000"/>
              </w:rPr>
              <w:t>Рынок труда</w:t>
            </w:r>
          </w:p>
        </w:tc>
      </w:tr>
      <w:tr w:rsidR="000D6C71" w:rsidRPr="00392073" w14:paraId="4C4F32D7" w14:textId="77777777" w:rsidTr="00743ED5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54A346" w14:textId="77777777" w:rsidR="000D6C71" w:rsidRPr="00392073" w:rsidRDefault="000D6C71" w:rsidP="007C1319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08952A" w14:textId="77777777" w:rsidR="000D6C71" w:rsidRPr="00392073" w:rsidRDefault="00743ED5" w:rsidP="007C1319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1</w:t>
            </w:r>
            <w:r w:rsidR="000D6C71" w:rsidRPr="00392073">
              <w:rPr>
                <w:sz w:val="24"/>
                <w:szCs w:val="24"/>
                <w:lang w:val="ru-RU"/>
              </w:rPr>
              <w:t>0 минут</w:t>
            </w:r>
          </w:p>
        </w:tc>
      </w:tr>
      <w:tr w:rsidR="000D6C71" w:rsidRPr="00392073" w14:paraId="657B9DFA" w14:textId="77777777" w:rsidTr="00743ED5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5E3FFE" w14:textId="77777777" w:rsidR="000D6C71" w:rsidRPr="00392073" w:rsidRDefault="000D6C71" w:rsidP="007C1319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 xml:space="preserve">Вопросы к видео 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C9BD9A" w14:textId="77777777" w:rsidR="000D6C71" w:rsidRPr="00392073" w:rsidRDefault="000D6C71" w:rsidP="007C1319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Да</w:t>
            </w:r>
          </w:p>
        </w:tc>
      </w:tr>
    </w:tbl>
    <w:p w14:paraId="4139B709" w14:textId="77777777" w:rsidR="004F5CA5" w:rsidRPr="00392073" w:rsidRDefault="004F5CA5" w:rsidP="00DE0AAA">
      <w:pPr>
        <w:widowControl/>
        <w:tabs>
          <w:tab w:val="left" w:pos="284"/>
        </w:tabs>
        <w:spacing w:after="200"/>
        <w:jc w:val="both"/>
        <w:rPr>
          <w:b/>
          <w:bCs/>
          <w:sz w:val="24"/>
          <w:szCs w:val="24"/>
          <w:lang w:val="ru-RU" w:eastAsia="en-US"/>
        </w:rPr>
      </w:pPr>
    </w:p>
    <w:p w14:paraId="52686246" w14:textId="77777777" w:rsidR="00DE0AAA" w:rsidRPr="00392073" w:rsidRDefault="005D2A7B" w:rsidP="00DE0AAA">
      <w:pPr>
        <w:widowControl/>
        <w:tabs>
          <w:tab w:val="left" w:pos="284"/>
        </w:tabs>
        <w:spacing w:after="200"/>
        <w:jc w:val="both"/>
        <w:rPr>
          <w:b/>
          <w:bCs/>
          <w:sz w:val="24"/>
          <w:szCs w:val="24"/>
          <w:lang w:val="ru-RU" w:eastAsia="en-US"/>
        </w:rPr>
      </w:pPr>
      <w:r w:rsidRPr="00392073">
        <w:rPr>
          <w:b/>
          <w:bCs/>
          <w:sz w:val="24"/>
          <w:szCs w:val="24"/>
          <w:lang w:val="ru-RU" w:eastAsia="en-US"/>
        </w:rPr>
        <w:t>Тема 10</w:t>
      </w:r>
      <w:r w:rsidR="008D62D3" w:rsidRPr="00392073">
        <w:rPr>
          <w:b/>
          <w:bCs/>
          <w:sz w:val="24"/>
          <w:szCs w:val="24"/>
          <w:lang w:val="ru-RU" w:eastAsia="en-US"/>
        </w:rPr>
        <w:t xml:space="preserve">. </w:t>
      </w:r>
      <w:r w:rsidR="00DE0AAA" w:rsidRPr="00392073">
        <w:rPr>
          <w:b/>
          <w:bCs/>
          <w:sz w:val="24"/>
          <w:szCs w:val="24"/>
          <w:lang w:val="ru-RU" w:eastAsia="en-US"/>
        </w:rPr>
        <w:t xml:space="preserve">Провалы рынка. Неравенство в распределении доходов. </w:t>
      </w:r>
    </w:p>
    <w:p w14:paraId="098F0B33" w14:textId="77777777" w:rsidR="008D62D3" w:rsidRPr="00392073" w:rsidRDefault="008D62D3" w:rsidP="004F5CA5">
      <w:pPr>
        <w:widowControl/>
        <w:tabs>
          <w:tab w:val="left" w:pos="284"/>
        </w:tabs>
        <w:jc w:val="both"/>
        <w:rPr>
          <w:sz w:val="24"/>
          <w:szCs w:val="24"/>
          <w:lang w:val="ru-RU" w:eastAsia="en-US"/>
        </w:rPr>
      </w:pPr>
      <w:r w:rsidRPr="00392073">
        <w:rPr>
          <w:sz w:val="24"/>
          <w:szCs w:val="24"/>
          <w:lang w:val="ru-RU" w:eastAsia="en-US"/>
        </w:rPr>
        <w:t xml:space="preserve">Распределение доходов в экономике. Неравенство доходов и причины возникновения неравенства в распределении доходов. Проблема бедности. Измерение степени неравенства доходов: кривая Лоренца и коэффициент Джини. Политика государства: механизмы перераспределения доходов. </w:t>
      </w:r>
    </w:p>
    <w:p w14:paraId="4FAD48FE" w14:textId="77777777" w:rsidR="008D62D3" w:rsidRPr="00392073" w:rsidRDefault="008D62D3" w:rsidP="004F5CA5">
      <w:pPr>
        <w:widowControl/>
        <w:jc w:val="both"/>
        <w:rPr>
          <w:sz w:val="24"/>
          <w:szCs w:val="24"/>
          <w:lang w:val="ru-RU" w:eastAsia="en-US"/>
        </w:rPr>
      </w:pPr>
      <w:r w:rsidRPr="00392073">
        <w:rPr>
          <w:sz w:val="24"/>
          <w:szCs w:val="24"/>
          <w:lang w:val="ru-RU" w:eastAsia="en-US"/>
        </w:rPr>
        <w:t>Случаи «несостоятельности рынка»: рыночная власть, проблемы внешних эффектов, недопроизводство общественных благ.</w:t>
      </w:r>
    </w:p>
    <w:p w14:paraId="45D60B38" w14:textId="77777777" w:rsidR="008D62D3" w:rsidRPr="00392073" w:rsidRDefault="008D62D3" w:rsidP="004F5CA5">
      <w:pPr>
        <w:widowControl/>
        <w:jc w:val="both"/>
        <w:rPr>
          <w:sz w:val="24"/>
          <w:szCs w:val="24"/>
          <w:lang w:val="ru-RU" w:eastAsia="en-US"/>
        </w:rPr>
      </w:pPr>
      <w:r w:rsidRPr="00392073">
        <w:rPr>
          <w:sz w:val="24"/>
          <w:szCs w:val="24"/>
          <w:lang w:val="ru-RU" w:eastAsia="en-US"/>
        </w:rPr>
        <w:t xml:space="preserve">Положительные и отрицательные внешние эффекты в производстве и потреблении. Способы </w:t>
      </w:r>
      <w:proofErr w:type="spellStart"/>
      <w:r w:rsidRPr="00392073">
        <w:rPr>
          <w:sz w:val="24"/>
          <w:szCs w:val="24"/>
          <w:lang w:val="ru-RU" w:eastAsia="en-US"/>
        </w:rPr>
        <w:t>интернализации</w:t>
      </w:r>
      <w:proofErr w:type="spellEnd"/>
      <w:r w:rsidRPr="00392073">
        <w:rPr>
          <w:sz w:val="24"/>
          <w:szCs w:val="24"/>
          <w:lang w:val="ru-RU" w:eastAsia="en-US"/>
        </w:rPr>
        <w:t xml:space="preserve"> внешних эффектов.</w:t>
      </w:r>
    </w:p>
    <w:p w14:paraId="0C2CF0E3" w14:textId="77777777" w:rsidR="004F5CA5" w:rsidRPr="00392073" w:rsidRDefault="004F5CA5" w:rsidP="004F5CA5">
      <w:pPr>
        <w:widowControl/>
        <w:jc w:val="both"/>
        <w:rPr>
          <w:sz w:val="24"/>
          <w:szCs w:val="24"/>
          <w:lang w:val="ru-RU" w:eastAsia="en-US"/>
        </w:rPr>
      </w:pPr>
    </w:p>
    <w:p w14:paraId="3321FA73" w14:textId="3991DA48" w:rsidR="004F5CA5" w:rsidRPr="00392073" w:rsidRDefault="004F5CA5" w:rsidP="004F5CA5">
      <w:pPr>
        <w:widowControl/>
        <w:jc w:val="both"/>
        <w:rPr>
          <w:b/>
          <w:bCs/>
          <w:sz w:val="24"/>
          <w:szCs w:val="24"/>
          <w:lang w:val="ru-RU" w:eastAsia="en-US"/>
        </w:rPr>
      </w:pPr>
      <w:r w:rsidRPr="00392073">
        <w:rPr>
          <w:sz w:val="24"/>
          <w:szCs w:val="24"/>
          <w:lang w:val="ru-RU" w:eastAsia="en-US"/>
        </w:rPr>
        <w:t>Материалы смешанного обучения к разделу:</w:t>
      </w: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0D6C71" w:rsidRPr="00CD037B" w14:paraId="6DB55D6C" w14:textId="77777777" w:rsidTr="007C1319">
        <w:trPr>
          <w:trHeight w:val="236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9401B" w14:textId="77777777" w:rsidR="000D6C71" w:rsidRPr="00392073" w:rsidRDefault="000D6C71" w:rsidP="007C1319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lastRenderedPageBreak/>
              <w:t xml:space="preserve">Ролик </w:t>
            </w:r>
            <w:r w:rsidR="00743ED5" w:rsidRPr="00392073">
              <w:rPr>
                <w:sz w:val="24"/>
                <w:szCs w:val="24"/>
                <w:lang w:val="ru-RU"/>
              </w:rPr>
              <w:t>48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C6B84" w14:textId="77777777" w:rsidR="000D6C71" w:rsidRPr="00392073" w:rsidRDefault="00743ED5" w:rsidP="00743ED5">
            <w:pPr>
              <w:pStyle w:val="3"/>
              <w:shd w:val="clear" w:color="auto" w:fill="FFFFFF"/>
              <w:jc w:val="left"/>
              <w:rPr>
                <w:color w:val="000000"/>
              </w:rPr>
            </w:pPr>
            <w:r w:rsidRPr="00392073">
              <w:rPr>
                <w:color w:val="000000"/>
              </w:rPr>
              <w:t>Роль государства в экономике. Неравенство распределения доходов, провалы рынка.</w:t>
            </w:r>
          </w:p>
        </w:tc>
      </w:tr>
      <w:tr w:rsidR="000D6C71" w:rsidRPr="00392073" w14:paraId="5DFA3799" w14:textId="77777777" w:rsidTr="007C1319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DFA75" w14:textId="77777777" w:rsidR="000D6C71" w:rsidRPr="00392073" w:rsidRDefault="000D6C71" w:rsidP="007C1319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E4F05" w14:textId="77777777" w:rsidR="000D6C71" w:rsidRPr="00392073" w:rsidRDefault="00743ED5" w:rsidP="00743ED5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13</w:t>
            </w:r>
            <w:r w:rsidR="000D6C71" w:rsidRPr="00392073">
              <w:rPr>
                <w:sz w:val="24"/>
                <w:szCs w:val="24"/>
                <w:lang w:val="ru-RU"/>
              </w:rPr>
              <w:t xml:space="preserve"> минут</w:t>
            </w:r>
          </w:p>
        </w:tc>
      </w:tr>
      <w:tr w:rsidR="000D6C71" w:rsidRPr="00392073" w14:paraId="27A7F1E8" w14:textId="77777777" w:rsidTr="007C1319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3DF0B" w14:textId="77777777" w:rsidR="000D6C71" w:rsidRPr="00392073" w:rsidRDefault="000D6C71" w:rsidP="007C1319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 xml:space="preserve">Вопросы к видео 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08981" w14:textId="77777777" w:rsidR="000D6C71" w:rsidRPr="00392073" w:rsidRDefault="000D6C71" w:rsidP="007C1319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Да</w:t>
            </w:r>
          </w:p>
        </w:tc>
      </w:tr>
    </w:tbl>
    <w:p w14:paraId="1E44C953" w14:textId="77777777" w:rsidR="00676510" w:rsidRDefault="00676510" w:rsidP="002F5F17">
      <w:pPr>
        <w:widowControl/>
        <w:spacing w:after="200"/>
        <w:jc w:val="both"/>
        <w:rPr>
          <w:b/>
          <w:bCs/>
          <w:sz w:val="24"/>
          <w:szCs w:val="24"/>
          <w:lang w:val="ru-RU" w:eastAsia="en-US"/>
        </w:rPr>
      </w:pPr>
    </w:p>
    <w:p w14:paraId="70F8152A" w14:textId="77777777" w:rsidR="008D62D3" w:rsidRPr="00392073" w:rsidRDefault="000D385D" w:rsidP="002F5F17">
      <w:pPr>
        <w:widowControl/>
        <w:spacing w:after="200"/>
        <w:jc w:val="both"/>
        <w:rPr>
          <w:b/>
          <w:bCs/>
          <w:sz w:val="24"/>
          <w:szCs w:val="24"/>
          <w:lang w:val="ru-RU" w:eastAsia="en-US"/>
        </w:rPr>
      </w:pPr>
      <w:r w:rsidRPr="00392073">
        <w:rPr>
          <w:b/>
          <w:bCs/>
          <w:sz w:val="24"/>
          <w:szCs w:val="24"/>
          <w:lang w:val="ru-RU" w:eastAsia="en-US"/>
        </w:rPr>
        <w:t>Тема 11</w:t>
      </w:r>
      <w:r w:rsidR="008D62D3" w:rsidRPr="00392073">
        <w:rPr>
          <w:b/>
          <w:bCs/>
          <w:sz w:val="24"/>
          <w:szCs w:val="24"/>
          <w:lang w:val="ru-RU" w:eastAsia="en-US"/>
        </w:rPr>
        <w:t xml:space="preserve">. </w:t>
      </w:r>
      <w:r w:rsidRPr="00392073">
        <w:rPr>
          <w:b/>
          <w:bCs/>
          <w:sz w:val="24"/>
          <w:szCs w:val="24"/>
          <w:lang w:val="ru-RU" w:eastAsia="en-US"/>
        </w:rPr>
        <w:t>Система национальных счетов (измерение результатов экономической деятельности). Понятие валового внутреннего продукта (ВВП). Способы измерения ВВП.</w:t>
      </w:r>
    </w:p>
    <w:p w14:paraId="7850DBD3" w14:textId="77777777" w:rsidR="008D62D3" w:rsidRPr="00392073" w:rsidRDefault="008D62D3" w:rsidP="004F5CA5">
      <w:pPr>
        <w:widowControl/>
        <w:suppressAutoHyphens/>
        <w:jc w:val="both"/>
        <w:rPr>
          <w:sz w:val="24"/>
          <w:szCs w:val="24"/>
          <w:lang w:val="ru-RU" w:eastAsia="en-US"/>
        </w:rPr>
      </w:pPr>
      <w:r w:rsidRPr="00392073">
        <w:rPr>
          <w:sz w:val="24"/>
          <w:szCs w:val="24"/>
          <w:lang w:val="ru-RU" w:eastAsia="en-US"/>
        </w:rPr>
        <w:t>Макроэкономика как раздел экономической теории. Предмет макроэкономики. Отличия макроэкономики от микроэкономики. Агрегирование и микроэкономическое обоснование. Основные макроэкономические проблемы.</w:t>
      </w:r>
    </w:p>
    <w:p w14:paraId="510E1953" w14:textId="77777777" w:rsidR="008D62D3" w:rsidRPr="00392073" w:rsidRDefault="008D62D3" w:rsidP="004F5CA5">
      <w:pPr>
        <w:widowControl/>
        <w:suppressAutoHyphens/>
        <w:jc w:val="both"/>
        <w:rPr>
          <w:sz w:val="24"/>
          <w:szCs w:val="24"/>
          <w:lang w:val="ru-RU" w:eastAsia="en-US"/>
        </w:rPr>
      </w:pPr>
      <w:r w:rsidRPr="00392073">
        <w:rPr>
          <w:sz w:val="24"/>
          <w:szCs w:val="24"/>
          <w:lang w:val="ru-RU" w:eastAsia="en-US"/>
        </w:rPr>
        <w:t xml:space="preserve">Кругооборот продукта, расходов и доходов. Принцип равенства расходов и доходов. Основное макроэкономическое тождество. </w:t>
      </w:r>
    </w:p>
    <w:p w14:paraId="24EE5FBE" w14:textId="77777777" w:rsidR="008D62D3" w:rsidRPr="00392073" w:rsidRDefault="008D62D3" w:rsidP="004F5CA5">
      <w:pPr>
        <w:widowControl/>
        <w:suppressAutoHyphens/>
        <w:jc w:val="both"/>
        <w:rPr>
          <w:sz w:val="24"/>
          <w:szCs w:val="24"/>
          <w:lang w:val="ru-RU" w:eastAsia="en-US"/>
        </w:rPr>
      </w:pPr>
      <w:r w:rsidRPr="00392073">
        <w:rPr>
          <w:sz w:val="24"/>
          <w:szCs w:val="24"/>
          <w:lang w:val="ru-RU" w:eastAsia="en-US"/>
        </w:rPr>
        <w:t xml:space="preserve">Макроэкономические показатели. Потоки и запасы. </w:t>
      </w:r>
    </w:p>
    <w:p w14:paraId="67DBC6A6" w14:textId="77777777" w:rsidR="008D62D3" w:rsidRPr="00392073" w:rsidRDefault="008D62D3" w:rsidP="004F5CA5">
      <w:pPr>
        <w:widowControl/>
        <w:suppressAutoHyphens/>
        <w:jc w:val="both"/>
        <w:rPr>
          <w:sz w:val="24"/>
          <w:szCs w:val="24"/>
          <w:lang w:val="ru-RU" w:eastAsia="en-US"/>
        </w:rPr>
      </w:pPr>
      <w:r w:rsidRPr="00392073">
        <w:rPr>
          <w:sz w:val="24"/>
          <w:szCs w:val="24"/>
          <w:lang w:val="ru-RU" w:eastAsia="en-US"/>
        </w:rPr>
        <w:t>Система национальных счетов. Показатели совокупного выпуска (объема производства) и совокупного дохода. Четырёхсекторная модель экономики.</w:t>
      </w:r>
    </w:p>
    <w:p w14:paraId="7560CB35" w14:textId="77777777" w:rsidR="008D62D3" w:rsidRPr="00392073" w:rsidRDefault="008D62D3" w:rsidP="004F5CA5">
      <w:pPr>
        <w:widowControl/>
        <w:suppressAutoHyphens/>
        <w:jc w:val="both"/>
        <w:rPr>
          <w:sz w:val="24"/>
          <w:szCs w:val="24"/>
          <w:lang w:val="ru-RU" w:eastAsia="en-US"/>
        </w:rPr>
      </w:pPr>
      <w:r w:rsidRPr="00392073">
        <w:rPr>
          <w:sz w:val="24"/>
          <w:szCs w:val="24"/>
          <w:lang w:val="ru-RU" w:eastAsia="en-US"/>
        </w:rPr>
        <w:t xml:space="preserve">Валовой внутренний продукт (ВВП). Измерение ВВП. Составляющие ВВП. Методы подсчета валового внутреннего продукта. ВВП как сумма расходов макроэкономических агентов. ВВП как сумма доходов. Расчет ВВП по добавленной стоимости. </w:t>
      </w:r>
    </w:p>
    <w:p w14:paraId="1D60A897" w14:textId="77777777" w:rsidR="008D62D3" w:rsidRPr="00392073" w:rsidRDefault="008D62D3" w:rsidP="004F5CA5">
      <w:pPr>
        <w:widowControl/>
        <w:suppressAutoHyphens/>
        <w:jc w:val="both"/>
        <w:rPr>
          <w:sz w:val="24"/>
          <w:szCs w:val="24"/>
          <w:lang w:val="ru-RU" w:eastAsia="en-US"/>
        </w:rPr>
      </w:pPr>
      <w:r w:rsidRPr="00392073">
        <w:rPr>
          <w:sz w:val="24"/>
          <w:szCs w:val="24"/>
          <w:lang w:val="ru-RU" w:eastAsia="en-US"/>
        </w:rPr>
        <w:t>Валовый национальный доход (ВНД). Располагаемый доход. Чистый доход иностранных факторов (ЧДИФ).</w:t>
      </w:r>
    </w:p>
    <w:p w14:paraId="203077E8" w14:textId="77777777" w:rsidR="008D62D3" w:rsidRPr="00392073" w:rsidRDefault="008D62D3" w:rsidP="004F5CA5">
      <w:pPr>
        <w:pStyle w:val="ac"/>
        <w:suppressAutoHyphens/>
        <w:ind w:firstLine="0"/>
      </w:pPr>
      <w:r w:rsidRPr="00392073">
        <w:t>Реальный и номинальный ВВП. Индексы цен. Дефлятор ВВП, индекс потребительских цен.</w:t>
      </w:r>
    </w:p>
    <w:p w14:paraId="6D0224C3" w14:textId="77777777" w:rsidR="004F5CA5" w:rsidRPr="00392073" w:rsidRDefault="004F5CA5" w:rsidP="004F5CA5">
      <w:pPr>
        <w:pStyle w:val="ac"/>
        <w:suppressAutoHyphens/>
        <w:ind w:firstLine="0"/>
      </w:pPr>
    </w:p>
    <w:p w14:paraId="03D6A4C0" w14:textId="5C7B1ED5" w:rsidR="004F5CA5" w:rsidRPr="00392073" w:rsidRDefault="004F5CA5" w:rsidP="004F5CA5">
      <w:pPr>
        <w:pStyle w:val="ac"/>
        <w:suppressAutoHyphens/>
        <w:ind w:firstLine="0"/>
      </w:pPr>
      <w:r w:rsidRPr="00392073">
        <w:rPr>
          <w:lang w:eastAsia="en-US"/>
        </w:rPr>
        <w:t>Материалы смешанного обучения к разделу:</w:t>
      </w: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0D6C71" w:rsidRPr="00CD037B" w14:paraId="40DAA597" w14:textId="77777777" w:rsidTr="007C1319">
        <w:trPr>
          <w:trHeight w:val="236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4CAF5" w14:textId="7A5ABD59" w:rsidR="000D6C71" w:rsidRPr="00392073" w:rsidRDefault="000D6C71" w:rsidP="007C1319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Ролик</w:t>
            </w:r>
            <w:r w:rsidR="004F5CA5" w:rsidRPr="00392073">
              <w:rPr>
                <w:sz w:val="24"/>
                <w:szCs w:val="24"/>
                <w:lang w:val="ru-RU"/>
              </w:rPr>
              <w:t>и</w:t>
            </w:r>
            <w:r w:rsidRPr="00392073">
              <w:rPr>
                <w:sz w:val="24"/>
                <w:szCs w:val="24"/>
                <w:lang w:val="ru-RU"/>
              </w:rPr>
              <w:t xml:space="preserve"> 1-</w:t>
            </w:r>
            <w:r w:rsidR="00743ED5" w:rsidRPr="00392073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B0460" w14:textId="77777777" w:rsidR="000D6C71" w:rsidRPr="00392073" w:rsidRDefault="000D6C71" w:rsidP="007C1319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 xml:space="preserve">1. </w:t>
            </w:r>
            <w:r w:rsidR="00743ED5" w:rsidRPr="00392073">
              <w:rPr>
                <w:sz w:val="24"/>
                <w:szCs w:val="24"/>
                <w:lang w:val="ru-RU"/>
              </w:rPr>
              <w:t>Введение в макроэкономику</w:t>
            </w:r>
          </w:p>
          <w:p w14:paraId="1303BBF5" w14:textId="77777777" w:rsidR="000D6C71" w:rsidRPr="00392073" w:rsidRDefault="000D6C71" w:rsidP="007C1319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 xml:space="preserve">2. </w:t>
            </w:r>
            <w:r w:rsidR="00743ED5" w:rsidRPr="00392073">
              <w:rPr>
                <w:sz w:val="24"/>
                <w:szCs w:val="24"/>
                <w:lang w:val="ru-RU"/>
              </w:rPr>
              <w:t>Базовые тождества и кругооборот</w:t>
            </w:r>
          </w:p>
          <w:p w14:paraId="05FC7329" w14:textId="6CC56D61" w:rsidR="000D6C71" w:rsidRPr="00392073" w:rsidRDefault="000D6C71" w:rsidP="007C1319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 xml:space="preserve">3. </w:t>
            </w:r>
            <w:r w:rsidR="00743ED5" w:rsidRPr="00392073">
              <w:rPr>
                <w:sz w:val="24"/>
                <w:szCs w:val="24"/>
                <w:lang w:val="ru-RU"/>
              </w:rPr>
              <w:t>ВВП, ВНД, перераспределение доходов в СНС</w:t>
            </w:r>
          </w:p>
        </w:tc>
      </w:tr>
      <w:tr w:rsidR="000D6C71" w:rsidRPr="00392073" w14:paraId="47FF9149" w14:textId="77777777" w:rsidTr="007C1319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F6674" w14:textId="77777777" w:rsidR="000D6C71" w:rsidRPr="00392073" w:rsidRDefault="000D6C71" w:rsidP="007C1319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A2664" w14:textId="77777777" w:rsidR="000D6C71" w:rsidRPr="00392073" w:rsidRDefault="00743ED5" w:rsidP="007C1319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35</w:t>
            </w:r>
            <w:r w:rsidR="000D6C71" w:rsidRPr="00392073">
              <w:rPr>
                <w:sz w:val="24"/>
                <w:szCs w:val="24"/>
                <w:lang w:val="ru-RU"/>
              </w:rPr>
              <w:t xml:space="preserve"> минут</w:t>
            </w:r>
          </w:p>
        </w:tc>
      </w:tr>
      <w:tr w:rsidR="000D6C71" w:rsidRPr="00392073" w14:paraId="0ABF1559" w14:textId="77777777" w:rsidTr="007C1319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577E2" w14:textId="77777777" w:rsidR="000D6C71" w:rsidRPr="00392073" w:rsidRDefault="000D6C71" w:rsidP="007C1319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 xml:space="preserve">Вопросы к видео 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4F530" w14:textId="77777777" w:rsidR="000D6C71" w:rsidRPr="00392073" w:rsidRDefault="000D6C71" w:rsidP="007C1319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Да</w:t>
            </w:r>
          </w:p>
        </w:tc>
      </w:tr>
    </w:tbl>
    <w:p w14:paraId="5FA2A1D1" w14:textId="77777777" w:rsidR="008D62D3" w:rsidRPr="00392073" w:rsidRDefault="008D62D3" w:rsidP="002F5F17">
      <w:pPr>
        <w:widowControl/>
        <w:spacing w:after="200"/>
        <w:jc w:val="both"/>
        <w:rPr>
          <w:b/>
          <w:bCs/>
          <w:sz w:val="24"/>
          <w:szCs w:val="24"/>
          <w:lang w:val="ru-RU" w:eastAsia="en-US"/>
        </w:rPr>
      </w:pPr>
    </w:p>
    <w:p w14:paraId="7D26A863" w14:textId="77777777" w:rsidR="008D62D3" w:rsidRPr="00392073" w:rsidRDefault="000D385D" w:rsidP="002F5F17">
      <w:pPr>
        <w:widowControl/>
        <w:spacing w:after="200"/>
        <w:jc w:val="both"/>
        <w:rPr>
          <w:b/>
          <w:bCs/>
          <w:sz w:val="24"/>
          <w:szCs w:val="24"/>
          <w:lang w:val="ru-RU" w:eastAsia="en-US"/>
        </w:rPr>
      </w:pPr>
      <w:r w:rsidRPr="00392073">
        <w:rPr>
          <w:b/>
          <w:bCs/>
          <w:sz w:val="24"/>
          <w:szCs w:val="24"/>
          <w:lang w:val="ru-RU" w:eastAsia="en-US"/>
        </w:rPr>
        <w:t>Тема 12</w:t>
      </w:r>
      <w:r w:rsidR="008D62D3" w:rsidRPr="00392073">
        <w:rPr>
          <w:b/>
          <w:bCs/>
          <w:sz w:val="24"/>
          <w:szCs w:val="24"/>
          <w:lang w:val="ru-RU" w:eastAsia="en-US"/>
        </w:rPr>
        <w:t xml:space="preserve">. </w:t>
      </w:r>
      <w:r w:rsidRPr="00392073">
        <w:rPr>
          <w:b/>
          <w:bCs/>
          <w:sz w:val="24"/>
          <w:szCs w:val="24"/>
          <w:lang w:val="ru-RU" w:eastAsia="en-US"/>
        </w:rPr>
        <w:t>Экономический рост.  Деловые циклы.</w:t>
      </w:r>
    </w:p>
    <w:p w14:paraId="4F16D985" w14:textId="77777777" w:rsidR="008D62D3" w:rsidRPr="00392073" w:rsidRDefault="008D62D3" w:rsidP="004F5CA5">
      <w:pPr>
        <w:widowControl/>
        <w:suppressAutoHyphens/>
        <w:jc w:val="both"/>
        <w:rPr>
          <w:sz w:val="24"/>
          <w:szCs w:val="24"/>
          <w:lang w:val="ru-RU" w:eastAsia="en-US"/>
        </w:rPr>
      </w:pPr>
      <w:r w:rsidRPr="00392073">
        <w:rPr>
          <w:sz w:val="24"/>
          <w:szCs w:val="24"/>
          <w:lang w:val="ru-RU" w:eastAsia="en-US"/>
        </w:rPr>
        <w:t xml:space="preserve">Экономическая динамика в долгосрочной и краткосрочной перспективе. Экономический рост. Измерение экономического роста: темп роста ВВП и ВВП на душу населения. </w:t>
      </w:r>
    </w:p>
    <w:p w14:paraId="3AA3B163" w14:textId="77777777" w:rsidR="008D62D3" w:rsidRPr="00392073" w:rsidRDefault="008D62D3" w:rsidP="004F5CA5">
      <w:pPr>
        <w:widowControl/>
        <w:suppressAutoHyphens/>
        <w:jc w:val="both"/>
        <w:rPr>
          <w:sz w:val="24"/>
          <w:szCs w:val="24"/>
          <w:lang w:val="ru-RU" w:eastAsia="en-US"/>
        </w:rPr>
      </w:pPr>
      <w:r w:rsidRPr="00392073">
        <w:rPr>
          <w:sz w:val="24"/>
          <w:szCs w:val="24"/>
          <w:lang w:val="ru-RU" w:eastAsia="en-US"/>
        </w:rPr>
        <w:t>Уровень жизни и производительность труда. Источники экономического роста. Политика государства и экономический рост.</w:t>
      </w:r>
    </w:p>
    <w:p w14:paraId="34D8F649" w14:textId="77777777" w:rsidR="008D62D3" w:rsidRPr="00392073" w:rsidRDefault="008D62D3" w:rsidP="004F5CA5">
      <w:pPr>
        <w:widowControl/>
        <w:suppressAutoHyphens/>
        <w:jc w:val="both"/>
        <w:rPr>
          <w:sz w:val="24"/>
          <w:szCs w:val="24"/>
          <w:lang w:val="ru-RU" w:eastAsia="en-US"/>
        </w:rPr>
      </w:pPr>
      <w:r w:rsidRPr="00392073">
        <w:rPr>
          <w:sz w:val="24"/>
          <w:szCs w:val="24"/>
          <w:lang w:val="ru-RU" w:eastAsia="en-US"/>
        </w:rPr>
        <w:t xml:space="preserve">Экономические колебания (деловые циклы, колебания деловой активности). Потенциальный и фактический ВВП. Фазы экономического цикла. Основные характеристики колебаний деловой активности. </w:t>
      </w:r>
    </w:p>
    <w:p w14:paraId="485EECA8" w14:textId="77777777" w:rsidR="004F5CA5" w:rsidRPr="00392073" w:rsidRDefault="004F5CA5" w:rsidP="004F5CA5">
      <w:pPr>
        <w:widowControl/>
        <w:suppressAutoHyphens/>
        <w:jc w:val="both"/>
        <w:rPr>
          <w:sz w:val="24"/>
          <w:szCs w:val="24"/>
          <w:lang w:val="ru-RU" w:eastAsia="en-US"/>
        </w:rPr>
      </w:pPr>
    </w:p>
    <w:p w14:paraId="7CA9D73F" w14:textId="1AB39382" w:rsidR="004F5CA5" w:rsidRPr="00392073" w:rsidRDefault="004F5CA5" w:rsidP="004F5CA5">
      <w:pPr>
        <w:keepNext/>
        <w:widowControl/>
        <w:suppressAutoHyphens/>
        <w:jc w:val="both"/>
        <w:rPr>
          <w:sz w:val="24"/>
          <w:szCs w:val="24"/>
          <w:lang w:val="ru-RU" w:eastAsia="en-US"/>
        </w:rPr>
      </w:pPr>
      <w:r w:rsidRPr="00392073">
        <w:rPr>
          <w:sz w:val="24"/>
          <w:szCs w:val="24"/>
          <w:lang w:val="ru-RU" w:eastAsia="en-US"/>
        </w:rPr>
        <w:lastRenderedPageBreak/>
        <w:t>Материалы смешанного обучения к разделу:</w:t>
      </w: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0D6C71" w:rsidRPr="00392073" w14:paraId="23487AC8" w14:textId="77777777" w:rsidTr="007C1319">
        <w:trPr>
          <w:trHeight w:val="236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D27C3" w14:textId="6874CC6C" w:rsidR="000D6C71" w:rsidRPr="00392073" w:rsidRDefault="000D6C71" w:rsidP="007C1319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Ролик</w:t>
            </w:r>
            <w:r w:rsidR="004F5CA5" w:rsidRPr="00392073">
              <w:rPr>
                <w:sz w:val="24"/>
                <w:szCs w:val="24"/>
                <w:lang w:val="ru-RU"/>
              </w:rPr>
              <w:t>и</w:t>
            </w:r>
            <w:r w:rsidR="00743ED5" w:rsidRPr="00392073">
              <w:rPr>
                <w:sz w:val="24"/>
                <w:szCs w:val="24"/>
                <w:lang w:val="ru-RU"/>
              </w:rPr>
              <w:t xml:space="preserve"> 4 и 8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B2421" w14:textId="77777777" w:rsidR="000D6C71" w:rsidRPr="00392073" w:rsidRDefault="00743ED5" w:rsidP="007C1319">
            <w:pPr>
              <w:rPr>
                <w:color w:val="000000"/>
                <w:sz w:val="24"/>
                <w:szCs w:val="24"/>
                <w:lang w:val="ru-RU"/>
              </w:rPr>
            </w:pPr>
            <w:r w:rsidRPr="00392073">
              <w:rPr>
                <w:color w:val="000000"/>
                <w:sz w:val="24"/>
                <w:szCs w:val="24"/>
                <w:lang w:val="ru-RU"/>
              </w:rPr>
              <w:t>4. Виды ВВП, понятие экономического роста</w:t>
            </w:r>
          </w:p>
          <w:p w14:paraId="4AC5D9FC" w14:textId="77777777" w:rsidR="00743ED5" w:rsidRPr="00392073" w:rsidRDefault="00743ED5" w:rsidP="007C1319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color w:val="000000"/>
                <w:sz w:val="24"/>
                <w:szCs w:val="24"/>
                <w:lang w:val="ru-RU"/>
              </w:rPr>
              <w:t>8. Макроэкономическая нестабильность. Цикличность экономики. Безработица</w:t>
            </w:r>
          </w:p>
        </w:tc>
      </w:tr>
      <w:tr w:rsidR="000D6C71" w:rsidRPr="00392073" w14:paraId="7CF0E63D" w14:textId="77777777" w:rsidTr="007C1319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B0327" w14:textId="77777777" w:rsidR="000D6C71" w:rsidRPr="00392073" w:rsidRDefault="000D6C71" w:rsidP="007C1319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4C75D" w14:textId="77777777" w:rsidR="000D6C71" w:rsidRPr="00392073" w:rsidRDefault="00743ED5" w:rsidP="007C1319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2</w:t>
            </w:r>
            <w:r w:rsidR="000D6C71" w:rsidRPr="00392073">
              <w:rPr>
                <w:sz w:val="24"/>
                <w:szCs w:val="24"/>
                <w:lang w:val="ru-RU"/>
              </w:rPr>
              <w:t>0 минут</w:t>
            </w:r>
          </w:p>
        </w:tc>
      </w:tr>
      <w:tr w:rsidR="000D6C71" w:rsidRPr="00392073" w14:paraId="255C9516" w14:textId="77777777" w:rsidTr="007C1319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DBFDA" w14:textId="77777777" w:rsidR="000D6C71" w:rsidRPr="00392073" w:rsidRDefault="000D6C71" w:rsidP="007C1319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 xml:space="preserve">Вопросы к видео 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5D441" w14:textId="77777777" w:rsidR="000D6C71" w:rsidRPr="00392073" w:rsidRDefault="000D6C71" w:rsidP="007C1319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Да</w:t>
            </w:r>
          </w:p>
        </w:tc>
      </w:tr>
    </w:tbl>
    <w:p w14:paraId="2A2EAFAF" w14:textId="77777777" w:rsidR="004F5CA5" w:rsidRPr="00392073" w:rsidRDefault="004F5CA5" w:rsidP="00854384">
      <w:pPr>
        <w:keepNext/>
        <w:widowControl/>
        <w:spacing w:after="200"/>
        <w:jc w:val="both"/>
        <w:rPr>
          <w:b/>
          <w:bCs/>
          <w:sz w:val="24"/>
          <w:szCs w:val="24"/>
          <w:lang w:val="ru-RU" w:eastAsia="en-US"/>
        </w:rPr>
      </w:pPr>
    </w:p>
    <w:p w14:paraId="6BD02DCE" w14:textId="77777777" w:rsidR="000D385D" w:rsidRPr="00392073" w:rsidRDefault="000D385D" w:rsidP="00854384">
      <w:pPr>
        <w:keepNext/>
        <w:widowControl/>
        <w:spacing w:after="200"/>
        <w:jc w:val="both"/>
        <w:rPr>
          <w:b/>
          <w:bCs/>
          <w:sz w:val="24"/>
          <w:szCs w:val="24"/>
          <w:lang w:val="ru-RU" w:eastAsia="en-US"/>
        </w:rPr>
      </w:pPr>
      <w:r w:rsidRPr="00392073">
        <w:rPr>
          <w:b/>
          <w:bCs/>
          <w:sz w:val="24"/>
          <w:szCs w:val="24"/>
          <w:lang w:val="ru-RU" w:eastAsia="en-US"/>
        </w:rPr>
        <w:t xml:space="preserve">Тема 13. Совокупный спрос и совокупное предложение. </w:t>
      </w:r>
    </w:p>
    <w:p w14:paraId="2C7A163F" w14:textId="77777777" w:rsidR="000D385D" w:rsidRPr="00392073" w:rsidRDefault="000D385D" w:rsidP="004F5CA5">
      <w:pPr>
        <w:widowControl/>
        <w:jc w:val="both"/>
        <w:rPr>
          <w:sz w:val="24"/>
          <w:szCs w:val="24"/>
          <w:lang w:val="ru-RU" w:eastAsia="en-US"/>
        </w:rPr>
      </w:pPr>
      <w:r w:rsidRPr="00392073">
        <w:rPr>
          <w:sz w:val="24"/>
          <w:szCs w:val="24"/>
          <w:lang w:val="ru-RU" w:eastAsia="en-US"/>
        </w:rPr>
        <w:t>Совокупный спрос. Компоненты совокупного спроса. Отличие понятия величины совокупного спроса от понятия совокупного спроса. Кривая совокупного спроса и причины ее отрицательного наклона: эффект реального богатства, эффект процентной ставки, эффект импортных закупок. Сдвиги кривой совокупного спроса. Факторы, непосредственно влияющие на компоненты совокупных расходов. Денежные факторы совокупного спроса.</w:t>
      </w:r>
    </w:p>
    <w:p w14:paraId="62B443A1" w14:textId="77777777" w:rsidR="000D385D" w:rsidRPr="00392073" w:rsidRDefault="000D385D" w:rsidP="004F5CA5">
      <w:pPr>
        <w:widowControl/>
        <w:jc w:val="both"/>
        <w:rPr>
          <w:sz w:val="24"/>
          <w:szCs w:val="24"/>
          <w:lang w:val="ru-RU" w:eastAsia="en-US"/>
        </w:rPr>
      </w:pPr>
      <w:r w:rsidRPr="00392073">
        <w:rPr>
          <w:sz w:val="24"/>
          <w:szCs w:val="24"/>
          <w:lang w:val="ru-RU" w:eastAsia="en-US"/>
        </w:rPr>
        <w:t>Совокупное предложение. Отличие понятия величины совокупного предложения от понятия совокупного предложения.  Разные подходы к исследованию совокупного предложения. Понятие долгосрочного и краткосрочного периода в макроэкономике. Вертикальная кривая совокупного предложения в долгосрочной перспективе. Случай фиксированного уровня цен (горизонтальная кривая совокупного предложения). Факторы, воздействующие  на  совокупное предложение в долгосрочной и краткосрочной перспективе.</w:t>
      </w:r>
    </w:p>
    <w:p w14:paraId="38936209" w14:textId="77777777" w:rsidR="000D385D" w:rsidRPr="00392073" w:rsidRDefault="000D385D" w:rsidP="004F5CA5">
      <w:pPr>
        <w:widowControl/>
        <w:jc w:val="both"/>
        <w:rPr>
          <w:sz w:val="24"/>
          <w:szCs w:val="24"/>
          <w:lang w:val="ru-RU" w:eastAsia="en-US"/>
        </w:rPr>
      </w:pPr>
      <w:r w:rsidRPr="00392073">
        <w:rPr>
          <w:sz w:val="24"/>
          <w:szCs w:val="24"/>
          <w:lang w:val="ru-RU" w:eastAsia="en-US"/>
        </w:rPr>
        <w:t>Равновесие совокупного спроса и совокупного предложения. Равновесный объем производства и равновесный уровень цен. Последствия изменения совокупного спроса и совокупного предложения в краткосрочной и долгосрочной перспективе.</w:t>
      </w:r>
    </w:p>
    <w:p w14:paraId="4A2A0ADF" w14:textId="77777777" w:rsidR="004F5CA5" w:rsidRPr="00392073" w:rsidRDefault="004F5CA5" w:rsidP="004F5CA5">
      <w:pPr>
        <w:widowControl/>
        <w:jc w:val="both"/>
        <w:rPr>
          <w:sz w:val="24"/>
          <w:szCs w:val="24"/>
          <w:lang w:val="ru-RU" w:eastAsia="en-US"/>
        </w:rPr>
      </w:pPr>
    </w:p>
    <w:p w14:paraId="49EFE859" w14:textId="13B18849" w:rsidR="004F5CA5" w:rsidRPr="00392073" w:rsidRDefault="004F5CA5" w:rsidP="004F5CA5">
      <w:pPr>
        <w:widowControl/>
        <w:jc w:val="both"/>
        <w:rPr>
          <w:sz w:val="24"/>
          <w:szCs w:val="24"/>
          <w:lang w:val="ru-RU" w:eastAsia="en-US"/>
        </w:rPr>
      </w:pPr>
      <w:r w:rsidRPr="00392073">
        <w:rPr>
          <w:sz w:val="24"/>
          <w:szCs w:val="24"/>
          <w:lang w:val="ru-RU" w:eastAsia="en-US"/>
        </w:rPr>
        <w:t>Материалы смешанного обучения к разделу:</w:t>
      </w: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0D6C71" w:rsidRPr="00CD037B" w14:paraId="19A437E9" w14:textId="77777777" w:rsidTr="007C1319">
        <w:trPr>
          <w:trHeight w:val="236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4D85A" w14:textId="77777777" w:rsidR="000D6C71" w:rsidRPr="00392073" w:rsidRDefault="000D6C71" w:rsidP="007C1319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 xml:space="preserve">Ролики </w:t>
            </w:r>
            <w:r w:rsidR="00743ED5" w:rsidRPr="00392073">
              <w:rPr>
                <w:sz w:val="24"/>
                <w:szCs w:val="24"/>
                <w:lang w:val="ru-RU"/>
              </w:rPr>
              <w:t>5</w:t>
            </w:r>
            <w:r w:rsidRPr="00392073">
              <w:rPr>
                <w:sz w:val="24"/>
                <w:szCs w:val="24"/>
                <w:lang w:val="ru-RU"/>
              </w:rPr>
              <w:t>-</w:t>
            </w:r>
            <w:r w:rsidR="007C1319" w:rsidRPr="00392073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CA971" w14:textId="77777777" w:rsidR="000D6C71" w:rsidRPr="00392073" w:rsidRDefault="000D6C71" w:rsidP="007C1319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 xml:space="preserve">5. </w:t>
            </w:r>
            <w:r w:rsidR="00743ED5" w:rsidRPr="00392073">
              <w:rPr>
                <w:color w:val="000000"/>
                <w:sz w:val="24"/>
                <w:szCs w:val="24"/>
                <w:lang w:val="ru-RU"/>
              </w:rPr>
              <w:t>Совокупный спрос</w:t>
            </w:r>
          </w:p>
          <w:p w14:paraId="604D4F75" w14:textId="77777777" w:rsidR="000D6C71" w:rsidRPr="00392073" w:rsidRDefault="000D6C71" w:rsidP="007C1319">
            <w:pPr>
              <w:rPr>
                <w:color w:val="000000"/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 xml:space="preserve">6. </w:t>
            </w:r>
            <w:r w:rsidR="00743ED5" w:rsidRPr="00392073">
              <w:rPr>
                <w:color w:val="000000"/>
                <w:sz w:val="24"/>
                <w:szCs w:val="24"/>
                <w:lang w:val="ru-RU"/>
              </w:rPr>
              <w:t>Совокупное предложение</w:t>
            </w:r>
          </w:p>
          <w:p w14:paraId="10EE1B91" w14:textId="77777777" w:rsidR="007C1319" w:rsidRPr="00392073" w:rsidRDefault="007C1319" w:rsidP="007C1319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color w:val="000000"/>
                <w:sz w:val="24"/>
                <w:szCs w:val="24"/>
                <w:lang w:val="ru-RU"/>
              </w:rPr>
              <w:t>7. Макроэкономическое равновесие</w:t>
            </w:r>
          </w:p>
        </w:tc>
      </w:tr>
      <w:tr w:rsidR="000D6C71" w:rsidRPr="00392073" w14:paraId="7A6FF72A" w14:textId="77777777" w:rsidTr="007C1319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19BE4" w14:textId="77777777" w:rsidR="000D6C71" w:rsidRPr="00392073" w:rsidRDefault="000D6C71" w:rsidP="007C1319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66725" w14:textId="77777777" w:rsidR="000D6C71" w:rsidRPr="00392073" w:rsidRDefault="007C1319" w:rsidP="007C1319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30</w:t>
            </w:r>
            <w:r w:rsidR="000D6C71" w:rsidRPr="00392073">
              <w:rPr>
                <w:sz w:val="24"/>
                <w:szCs w:val="24"/>
                <w:lang w:val="ru-RU"/>
              </w:rPr>
              <w:t xml:space="preserve"> минут</w:t>
            </w:r>
          </w:p>
        </w:tc>
      </w:tr>
      <w:tr w:rsidR="000D6C71" w:rsidRPr="00392073" w14:paraId="2CB2D9E5" w14:textId="77777777" w:rsidTr="007C1319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A08DC" w14:textId="77777777" w:rsidR="000D6C71" w:rsidRPr="00392073" w:rsidRDefault="000D6C71" w:rsidP="007C1319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 xml:space="preserve">Вопросы к видео 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2AA79" w14:textId="77777777" w:rsidR="000D6C71" w:rsidRPr="00392073" w:rsidRDefault="000D6C71" w:rsidP="007C1319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Да</w:t>
            </w:r>
          </w:p>
        </w:tc>
      </w:tr>
    </w:tbl>
    <w:p w14:paraId="645DFC48" w14:textId="77777777" w:rsidR="007C1319" w:rsidRPr="00392073" w:rsidRDefault="007C1319" w:rsidP="002F5F17">
      <w:pPr>
        <w:widowControl/>
        <w:spacing w:after="200"/>
        <w:jc w:val="both"/>
        <w:rPr>
          <w:b/>
          <w:bCs/>
          <w:sz w:val="24"/>
          <w:szCs w:val="24"/>
          <w:lang w:val="ru-RU" w:eastAsia="en-US"/>
        </w:rPr>
      </w:pPr>
    </w:p>
    <w:p w14:paraId="7DB9D19D" w14:textId="77777777" w:rsidR="008D62D3" w:rsidRPr="00392073" w:rsidRDefault="007C344A" w:rsidP="004F5CA5">
      <w:pPr>
        <w:keepNext/>
        <w:widowControl/>
        <w:spacing w:after="200"/>
        <w:jc w:val="both"/>
        <w:rPr>
          <w:b/>
          <w:bCs/>
          <w:sz w:val="24"/>
          <w:szCs w:val="24"/>
          <w:lang w:val="ru-RU" w:eastAsia="en-US"/>
        </w:rPr>
      </w:pPr>
      <w:r w:rsidRPr="00392073">
        <w:rPr>
          <w:b/>
          <w:bCs/>
          <w:sz w:val="24"/>
          <w:szCs w:val="24"/>
          <w:lang w:val="ru-RU" w:eastAsia="en-US"/>
        </w:rPr>
        <w:t>Тема 14</w:t>
      </w:r>
      <w:r w:rsidR="008D62D3" w:rsidRPr="00392073">
        <w:rPr>
          <w:b/>
          <w:bCs/>
          <w:sz w:val="24"/>
          <w:szCs w:val="24"/>
          <w:lang w:val="ru-RU" w:eastAsia="en-US"/>
        </w:rPr>
        <w:t xml:space="preserve">. Безработица. </w:t>
      </w:r>
    </w:p>
    <w:p w14:paraId="5CAB7CC7" w14:textId="77777777" w:rsidR="008D62D3" w:rsidRPr="00392073" w:rsidRDefault="008D62D3" w:rsidP="004F5CA5">
      <w:pPr>
        <w:widowControl/>
        <w:suppressAutoHyphens/>
        <w:jc w:val="both"/>
        <w:rPr>
          <w:sz w:val="24"/>
          <w:szCs w:val="24"/>
          <w:lang w:val="ru-RU" w:eastAsia="en-US"/>
        </w:rPr>
      </w:pPr>
      <w:r w:rsidRPr="00392073">
        <w:rPr>
          <w:sz w:val="24"/>
          <w:szCs w:val="24"/>
          <w:lang w:val="ru-RU" w:eastAsia="en-US"/>
        </w:rPr>
        <w:t>Основные категории населения. Рабочая сила (экономически активное население). Занятые и безработные. Показатель уровня безработицы. Виды безработицы.</w:t>
      </w:r>
    </w:p>
    <w:p w14:paraId="39DECB2A" w14:textId="77777777" w:rsidR="008D62D3" w:rsidRPr="00392073" w:rsidRDefault="008D62D3" w:rsidP="004F5CA5">
      <w:pPr>
        <w:widowControl/>
        <w:suppressAutoHyphens/>
        <w:jc w:val="both"/>
        <w:rPr>
          <w:sz w:val="24"/>
          <w:szCs w:val="24"/>
          <w:lang w:val="ru-RU" w:eastAsia="en-US"/>
        </w:rPr>
      </w:pPr>
      <w:r w:rsidRPr="00392073">
        <w:rPr>
          <w:sz w:val="24"/>
          <w:szCs w:val="24"/>
          <w:lang w:val="ru-RU" w:eastAsia="en-US"/>
        </w:rPr>
        <w:t xml:space="preserve">Фрикционная, структурная и циклическая безработица. Естественный уровень безработицы. Фактический уровень безработицы. </w:t>
      </w:r>
    </w:p>
    <w:p w14:paraId="3324E12D" w14:textId="77777777" w:rsidR="008D62D3" w:rsidRPr="00392073" w:rsidRDefault="008D62D3" w:rsidP="004F5CA5">
      <w:pPr>
        <w:pStyle w:val="1KGK9"/>
        <w:widowControl/>
        <w:jc w:val="both"/>
        <w:rPr>
          <w:rFonts w:ascii="Times New Roman" w:hAnsi="Times New Roman" w:cs="Times New Roman"/>
        </w:rPr>
      </w:pPr>
      <w:r w:rsidRPr="00392073">
        <w:rPr>
          <w:rFonts w:ascii="Times New Roman" w:hAnsi="Times New Roman" w:cs="Times New Roman"/>
        </w:rPr>
        <w:t xml:space="preserve">Социальные и экономические последствия безработицы. Взаимосвязь динамики безработицы и ВВП. Закон </w:t>
      </w:r>
      <w:proofErr w:type="spellStart"/>
      <w:r w:rsidRPr="00392073">
        <w:rPr>
          <w:rFonts w:ascii="Times New Roman" w:hAnsi="Times New Roman" w:cs="Times New Roman"/>
        </w:rPr>
        <w:t>Оукена</w:t>
      </w:r>
      <w:proofErr w:type="spellEnd"/>
      <w:r w:rsidRPr="00392073">
        <w:rPr>
          <w:rFonts w:ascii="Times New Roman" w:hAnsi="Times New Roman" w:cs="Times New Roman"/>
        </w:rPr>
        <w:t>.</w:t>
      </w:r>
    </w:p>
    <w:p w14:paraId="28DF49CD" w14:textId="77777777" w:rsidR="008D62D3" w:rsidRPr="00392073" w:rsidRDefault="008D62D3" w:rsidP="004F5CA5">
      <w:pPr>
        <w:pStyle w:val="1KGK9"/>
        <w:widowControl/>
        <w:jc w:val="both"/>
        <w:rPr>
          <w:rFonts w:ascii="Times New Roman" w:hAnsi="Times New Roman" w:cs="Times New Roman"/>
        </w:rPr>
      </w:pPr>
      <w:r w:rsidRPr="00392073">
        <w:rPr>
          <w:rFonts w:ascii="Times New Roman" w:hAnsi="Times New Roman" w:cs="Times New Roman"/>
        </w:rPr>
        <w:t>Государственное регулирование занятости.</w:t>
      </w:r>
    </w:p>
    <w:p w14:paraId="28031F5B" w14:textId="77777777" w:rsidR="004F5CA5" w:rsidRPr="00392073" w:rsidRDefault="004F5CA5" w:rsidP="004F5CA5">
      <w:pPr>
        <w:pStyle w:val="1KGK9"/>
        <w:widowControl/>
        <w:jc w:val="both"/>
        <w:rPr>
          <w:rFonts w:ascii="Times New Roman" w:hAnsi="Times New Roman" w:cs="Times New Roman"/>
        </w:rPr>
      </w:pPr>
    </w:p>
    <w:p w14:paraId="191EF7C5" w14:textId="1AD6B93B" w:rsidR="008D62D3" w:rsidRPr="00392073" w:rsidRDefault="004F5CA5" w:rsidP="002F5F17">
      <w:pPr>
        <w:pStyle w:val="1KGK9"/>
        <w:widowControl/>
        <w:jc w:val="both"/>
        <w:rPr>
          <w:rFonts w:ascii="Times New Roman" w:hAnsi="Times New Roman" w:cs="Times New Roman"/>
        </w:rPr>
      </w:pPr>
      <w:r w:rsidRPr="00392073">
        <w:rPr>
          <w:rFonts w:ascii="Times New Roman" w:hAnsi="Times New Roman" w:cs="Times New Roman"/>
          <w:lang w:eastAsia="en-US"/>
        </w:rPr>
        <w:t>Материалы смешанного обучения к разделу:</w:t>
      </w: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7C1319" w:rsidRPr="00CD037B" w14:paraId="286F4ACD" w14:textId="77777777" w:rsidTr="007C1319">
        <w:trPr>
          <w:trHeight w:val="236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4002E" w14:textId="5FDF9AE6" w:rsidR="007C1319" w:rsidRPr="00392073" w:rsidRDefault="007C1319" w:rsidP="007C1319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lastRenderedPageBreak/>
              <w:t>Ролик 8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E57C6B8" w14:textId="2046408C" w:rsidR="007C1319" w:rsidRPr="00392073" w:rsidRDefault="007C1319" w:rsidP="007C1319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color w:val="000000"/>
                <w:sz w:val="24"/>
                <w:szCs w:val="24"/>
                <w:lang w:val="ru-RU"/>
              </w:rPr>
              <w:t>Макроэкономическая нестабильность. Цикличность экономики. Безработица</w:t>
            </w:r>
          </w:p>
        </w:tc>
      </w:tr>
      <w:tr w:rsidR="000D6C71" w:rsidRPr="00392073" w14:paraId="563D4E08" w14:textId="77777777" w:rsidTr="007C1319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558AA" w14:textId="77777777" w:rsidR="000D6C71" w:rsidRPr="00392073" w:rsidRDefault="000D6C71" w:rsidP="007C1319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74276" w14:textId="77777777" w:rsidR="000D6C71" w:rsidRPr="00392073" w:rsidRDefault="007C1319" w:rsidP="007C1319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15</w:t>
            </w:r>
            <w:r w:rsidR="000D6C71" w:rsidRPr="00392073">
              <w:rPr>
                <w:sz w:val="24"/>
                <w:szCs w:val="24"/>
                <w:lang w:val="ru-RU"/>
              </w:rPr>
              <w:t xml:space="preserve"> минут</w:t>
            </w:r>
          </w:p>
        </w:tc>
      </w:tr>
      <w:tr w:rsidR="000D6C71" w:rsidRPr="00392073" w14:paraId="3C1CF297" w14:textId="77777777" w:rsidTr="007C1319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76658" w14:textId="77777777" w:rsidR="000D6C71" w:rsidRPr="00392073" w:rsidRDefault="000D6C71" w:rsidP="007C1319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 xml:space="preserve">Вопросы к видео 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E04DA" w14:textId="77777777" w:rsidR="000D6C71" w:rsidRPr="00392073" w:rsidRDefault="000D6C71" w:rsidP="007C1319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Да</w:t>
            </w:r>
          </w:p>
        </w:tc>
      </w:tr>
    </w:tbl>
    <w:p w14:paraId="42271047" w14:textId="77777777" w:rsidR="004F5CA5" w:rsidRPr="00392073" w:rsidRDefault="004F5CA5" w:rsidP="002F5F17">
      <w:pPr>
        <w:widowControl/>
        <w:spacing w:after="200"/>
        <w:jc w:val="both"/>
        <w:rPr>
          <w:b/>
          <w:bCs/>
          <w:sz w:val="24"/>
          <w:szCs w:val="24"/>
          <w:lang w:val="ru-RU" w:eastAsia="en-US"/>
        </w:rPr>
      </w:pPr>
    </w:p>
    <w:p w14:paraId="3D936B10" w14:textId="77777777" w:rsidR="008D62D3" w:rsidRPr="00392073" w:rsidRDefault="00647602" w:rsidP="002F5F17">
      <w:pPr>
        <w:widowControl/>
        <w:spacing w:after="200"/>
        <w:jc w:val="both"/>
        <w:rPr>
          <w:b/>
          <w:bCs/>
          <w:sz w:val="24"/>
          <w:szCs w:val="24"/>
          <w:lang w:val="ru-RU" w:eastAsia="en-US"/>
        </w:rPr>
      </w:pPr>
      <w:r w:rsidRPr="00392073">
        <w:rPr>
          <w:b/>
          <w:bCs/>
          <w:sz w:val="24"/>
          <w:szCs w:val="24"/>
          <w:lang w:val="ru-RU" w:eastAsia="en-US"/>
        </w:rPr>
        <w:t>Тема 15</w:t>
      </w:r>
      <w:r w:rsidR="008D62D3" w:rsidRPr="00392073">
        <w:rPr>
          <w:b/>
          <w:bCs/>
          <w:sz w:val="24"/>
          <w:szCs w:val="24"/>
          <w:lang w:val="ru-RU" w:eastAsia="en-US"/>
        </w:rPr>
        <w:t xml:space="preserve">. </w:t>
      </w:r>
      <w:r w:rsidRPr="00392073">
        <w:rPr>
          <w:b/>
          <w:sz w:val="24"/>
          <w:szCs w:val="24"/>
          <w:lang w:val="ru-RU"/>
        </w:rPr>
        <w:t>Инфляция. Виды, причины и последствия инфляции.</w:t>
      </w:r>
    </w:p>
    <w:p w14:paraId="5B7F2758" w14:textId="77777777" w:rsidR="008D62D3" w:rsidRPr="00392073" w:rsidRDefault="008D62D3" w:rsidP="000E0C64">
      <w:pPr>
        <w:widowControl/>
        <w:tabs>
          <w:tab w:val="left" w:pos="2780"/>
        </w:tabs>
        <w:jc w:val="both"/>
        <w:rPr>
          <w:sz w:val="24"/>
          <w:szCs w:val="24"/>
          <w:lang w:val="ru-RU" w:eastAsia="en-US"/>
        </w:rPr>
      </w:pPr>
      <w:r w:rsidRPr="00392073">
        <w:rPr>
          <w:sz w:val="24"/>
          <w:szCs w:val="24"/>
          <w:lang w:val="ru-RU" w:eastAsia="en-US"/>
        </w:rPr>
        <w:t xml:space="preserve">Инфляция и ее измерение. Инфляция спроса и инфляция издержек. Роль инфляционных ожиданий. Последствия инфляции Дефляция и </w:t>
      </w:r>
      <w:proofErr w:type="spellStart"/>
      <w:r w:rsidRPr="00392073">
        <w:rPr>
          <w:sz w:val="24"/>
          <w:szCs w:val="24"/>
          <w:lang w:val="ru-RU" w:eastAsia="en-US"/>
        </w:rPr>
        <w:t>дезинфляция</w:t>
      </w:r>
      <w:proofErr w:type="spellEnd"/>
      <w:r w:rsidRPr="00392073">
        <w:rPr>
          <w:sz w:val="24"/>
          <w:szCs w:val="24"/>
          <w:lang w:val="ru-RU" w:eastAsia="en-US"/>
        </w:rPr>
        <w:t xml:space="preserve">. Стагфляция.  </w:t>
      </w:r>
    </w:p>
    <w:p w14:paraId="38152F57" w14:textId="77777777" w:rsidR="008D62D3" w:rsidRPr="00392073" w:rsidRDefault="008D62D3" w:rsidP="000E0C64">
      <w:pPr>
        <w:widowControl/>
        <w:suppressAutoHyphens/>
        <w:jc w:val="both"/>
        <w:rPr>
          <w:sz w:val="24"/>
          <w:szCs w:val="24"/>
          <w:lang w:val="ru-RU" w:eastAsia="en-US"/>
        </w:rPr>
      </w:pPr>
      <w:r w:rsidRPr="00392073">
        <w:rPr>
          <w:sz w:val="24"/>
          <w:szCs w:val="24"/>
          <w:lang w:val="ru-RU" w:eastAsia="en-US"/>
        </w:rPr>
        <w:t>Инфляция и покупательная способность денег. Инфляционный налог. Инфляция и реальные доходы. Реальные эффекты инфляции: потери в общественном благосостоянии и перераспределение богатства.  Инфляция и процентные ставки: эффект Фишера.</w:t>
      </w:r>
    </w:p>
    <w:p w14:paraId="291ADF61" w14:textId="77777777" w:rsidR="000E0C64" w:rsidRPr="00392073" w:rsidRDefault="000E0C64" w:rsidP="000E0C64">
      <w:pPr>
        <w:widowControl/>
        <w:suppressAutoHyphens/>
        <w:jc w:val="both"/>
        <w:rPr>
          <w:sz w:val="24"/>
          <w:szCs w:val="24"/>
          <w:lang w:val="ru-RU" w:eastAsia="en-US"/>
        </w:rPr>
      </w:pPr>
    </w:p>
    <w:p w14:paraId="06F85CA4" w14:textId="0106AF3D" w:rsidR="000E0C64" w:rsidRPr="00392073" w:rsidRDefault="000E0C64" w:rsidP="000E0C64">
      <w:pPr>
        <w:widowControl/>
        <w:suppressAutoHyphens/>
        <w:jc w:val="both"/>
        <w:rPr>
          <w:sz w:val="24"/>
          <w:szCs w:val="24"/>
          <w:lang w:val="ru-RU" w:eastAsia="en-US"/>
        </w:rPr>
      </w:pPr>
      <w:r w:rsidRPr="00392073">
        <w:rPr>
          <w:sz w:val="24"/>
          <w:szCs w:val="24"/>
          <w:lang w:val="ru-RU" w:eastAsia="en-US"/>
        </w:rPr>
        <w:t>Материалы смешанного обучения к разделу:</w:t>
      </w: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7C1319" w:rsidRPr="00392073" w14:paraId="49B31CD7" w14:textId="77777777" w:rsidTr="007C1319">
        <w:trPr>
          <w:trHeight w:val="236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5E450" w14:textId="1146E378" w:rsidR="007C1319" w:rsidRPr="00392073" w:rsidRDefault="007C7BB2" w:rsidP="007C1319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Ролик</w:t>
            </w:r>
            <w:r w:rsidR="007C1319" w:rsidRPr="00392073">
              <w:rPr>
                <w:sz w:val="24"/>
                <w:szCs w:val="24"/>
                <w:lang w:val="ru-RU"/>
              </w:rPr>
              <w:t xml:space="preserve"> 9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5D4A463" w14:textId="67913FC5" w:rsidR="007C1319" w:rsidRPr="00392073" w:rsidRDefault="007C1319" w:rsidP="007C1319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color w:val="000000"/>
                <w:sz w:val="24"/>
                <w:szCs w:val="24"/>
                <w:lang w:val="ru-RU"/>
              </w:rPr>
              <w:t>Макроэкономическая нестабильность. Инфляция.</w:t>
            </w:r>
          </w:p>
        </w:tc>
      </w:tr>
      <w:tr w:rsidR="007C1319" w:rsidRPr="00392073" w14:paraId="2B6D9543" w14:textId="77777777" w:rsidTr="007C1319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64AC1" w14:textId="77777777" w:rsidR="007C1319" w:rsidRPr="00392073" w:rsidRDefault="007C1319" w:rsidP="007C1319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EC879" w14:textId="77777777" w:rsidR="007C1319" w:rsidRPr="00392073" w:rsidRDefault="007C1319" w:rsidP="007C1319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10 минут</w:t>
            </w:r>
          </w:p>
        </w:tc>
      </w:tr>
      <w:tr w:rsidR="007C1319" w:rsidRPr="00392073" w14:paraId="6898073F" w14:textId="77777777" w:rsidTr="007C1319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3F3DF" w14:textId="77777777" w:rsidR="007C1319" w:rsidRPr="00392073" w:rsidRDefault="007C1319" w:rsidP="007C1319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 xml:space="preserve">Вопросы к видео 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F8543" w14:textId="77777777" w:rsidR="007C1319" w:rsidRPr="00392073" w:rsidRDefault="007C1319" w:rsidP="007C1319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Да</w:t>
            </w:r>
          </w:p>
        </w:tc>
      </w:tr>
    </w:tbl>
    <w:p w14:paraId="4A4845DA" w14:textId="77777777" w:rsidR="007C7BB2" w:rsidRPr="00392073" w:rsidRDefault="007C7BB2" w:rsidP="00854384">
      <w:pPr>
        <w:keepNext/>
        <w:widowControl/>
        <w:spacing w:after="200"/>
        <w:jc w:val="both"/>
        <w:rPr>
          <w:b/>
          <w:bCs/>
          <w:sz w:val="24"/>
          <w:szCs w:val="24"/>
          <w:lang w:val="ru-RU" w:eastAsia="en-US"/>
        </w:rPr>
      </w:pPr>
    </w:p>
    <w:p w14:paraId="2B5AE6AA" w14:textId="77777777" w:rsidR="00647602" w:rsidRPr="00392073" w:rsidRDefault="00647602" w:rsidP="00854384">
      <w:pPr>
        <w:keepNext/>
        <w:widowControl/>
        <w:spacing w:after="200"/>
        <w:jc w:val="both"/>
        <w:rPr>
          <w:sz w:val="24"/>
          <w:szCs w:val="24"/>
          <w:lang w:val="ru-RU" w:eastAsia="en-US"/>
        </w:rPr>
      </w:pPr>
      <w:r w:rsidRPr="00392073">
        <w:rPr>
          <w:b/>
          <w:bCs/>
          <w:sz w:val="24"/>
          <w:szCs w:val="24"/>
          <w:lang w:val="ru-RU" w:eastAsia="en-US"/>
        </w:rPr>
        <w:t>Тема 16. Государственный бюджет: доходы и расходы.  Бюджетно-налоговая политика</w:t>
      </w:r>
    </w:p>
    <w:p w14:paraId="594FC07A" w14:textId="77777777" w:rsidR="00647602" w:rsidRPr="00392073" w:rsidRDefault="00647602" w:rsidP="007C7BB2">
      <w:pPr>
        <w:pStyle w:val="1KGK9"/>
        <w:widowControl/>
        <w:jc w:val="both"/>
        <w:rPr>
          <w:rFonts w:ascii="Times New Roman" w:hAnsi="Times New Roman" w:cs="Times New Roman"/>
        </w:rPr>
      </w:pPr>
      <w:r w:rsidRPr="00392073">
        <w:rPr>
          <w:rFonts w:ascii="Times New Roman" w:hAnsi="Times New Roman" w:cs="Times New Roman"/>
        </w:rPr>
        <w:t xml:space="preserve">Государство и его роль в экономике. Государственный бюджет. Состояние (сальдо) государственного бюджета и его виды. Бюджетный дефицит и бюджетный излишек. Теории сбалансированного бюджета. </w:t>
      </w:r>
    </w:p>
    <w:p w14:paraId="6397F56A" w14:textId="77777777" w:rsidR="00647602" w:rsidRPr="00392073" w:rsidRDefault="00647602" w:rsidP="007C7BB2">
      <w:pPr>
        <w:pStyle w:val="1KGK9"/>
        <w:widowControl/>
        <w:jc w:val="both"/>
        <w:rPr>
          <w:rFonts w:ascii="Times New Roman" w:hAnsi="Times New Roman" w:cs="Times New Roman"/>
        </w:rPr>
      </w:pPr>
      <w:r w:rsidRPr="00392073">
        <w:rPr>
          <w:rFonts w:ascii="Times New Roman" w:hAnsi="Times New Roman" w:cs="Times New Roman"/>
        </w:rPr>
        <w:t xml:space="preserve">Государственные расходы и их виды. </w:t>
      </w:r>
    </w:p>
    <w:p w14:paraId="57AECF54" w14:textId="77777777" w:rsidR="00647602" w:rsidRPr="00392073" w:rsidRDefault="00647602" w:rsidP="007C7BB2">
      <w:pPr>
        <w:pStyle w:val="1KGK9"/>
        <w:widowControl/>
        <w:jc w:val="both"/>
        <w:rPr>
          <w:rFonts w:ascii="Times New Roman" w:hAnsi="Times New Roman" w:cs="Times New Roman"/>
        </w:rPr>
      </w:pPr>
      <w:r w:rsidRPr="00392073">
        <w:rPr>
          <w:rFonts w:ascii="Times New Roman" w:hAnsi="Times New Roman" w:cs="Times New Roman"/>
        </w:rPr>
        <w:t xml:space="preserve">Доходы государства. Налоги и их роль в экономике. </w:t>
      </w:r>
      <w:r w:rsidRPr="00392073">
        <w:rPr>
          <w:rFonts w:ascii="Times New Roman" w:hAnsi="Times New Roman" w:cs="Times New Roman"/>
          <w:spacing w:val="3"/>
        </w:rPr>
        <w:t xml:space="preserve">Налоги как основной источник доходов государства и как </w:t>
      </w:r>
      <w:r w:rsidRPr="00392073">
        <w:rPr>
          <w:rFonts w:ascii="Times New Roman" w:hAnsi="Times New Roman" w:cs="Times New Roman"/>
          <w:spacing w:val="-1"/>
        </w:rPr>
        <w:t xml:space="preserve">инструмент перераспределения доходов. Виды налогов. Прямые и косвенные налоги. </w:t>
      </w:r>
      <w:r w:rsidRPr="00392073">
        <w:rPr>
          <w:rFonts w:ascii="Times New Roman" w:hAnsi="Times New Roman" w:cs="Times New Roman"/>
        </w:rPr>
        <w:t xml:space="preserve">Системы налогообложения: пропорциональная, прогрессивная и регрессивная. </w:t>
      </w:r>
    </w:p>
    <w:p w14:paraId="6854B1F7" w14:textId="77777777" w:rsidR="00647602" w:rsidRPr="00392073" w:rsidRDefault="00647602" w:rsidP="007C7BB2">
      <w:pPr>
        <w:pStyle w:val="1KGK9"/>
        <w:widowControl/>
        <w:jc w:val="both"/>
        <w:rPr>
          <w:rFonts w:ascii="Times New Roman" w:hAnsi="Times New Roman" w:cs="Times New Roman"/>
          <w:spacing w:val="-1"/>
        </w:rPr>
      </w:pPr>
      <w:r w:rsidRPr="00392073">
        <w:rPr>
          <w:rFonts w:ascii="Times New Roman" w:hAnsi="Times New Roman" w:cs="Times New Roman"/>
          <w:spacing w:val="-1"/>
        </w:rPr>
        <w:t xml:space="preserve">Налоги и экономическая активность. Кривая </w:t>
      </w:r>
      <w:proofErr w:type="spellStart"/>
      <w:r w:rsidRPr="00392073">
        <w:rPr>
          <w:rFonts w:ascii="Times New Roman" w:hAnsi="Times New Roman" w:cs="Times New Roman"/>
          <w:spacing w:val="-1"/>
        </w:rPr>
        <w:t>Лаффера</w:t>
      </w:r>
      <w:proofErr w:type="spellEnd"/>
      <w:r w:rsidRPr="00392073">
        <w:rPr>
          <w:rFonts w:ascii="Times New Roman" w:hAnsi="Times New Roman" w:cs="Times New Roman"/>
          <w:spacing w:val="-1"/>
        </w:rPr>
        <w:t>.</w:t>
      </w:r>
    </w:p>
    <w:p w14:paraId="143C3284" w14:textId="77777777" w:rsidR="00647602" w:rsidRPr="00392073" w:rsidRDefault="00647602" w:rsidP="007C7BB2">
      <w:pPr>
        <w:pStyle w:val="1KGK9"/>
        <w:widowControl/>
        <w:jc w:val="both"/>
        <w:rPr>
          <w:rFonts w:ascii="Times New Roman" w:hAnsi="Times New Roman" w:cs="Times New Roman"/>
        </w:rPr>
      </w:pPr>
      <w:r w:rsidRPr="00392073">
        <w:rPr>
          <w:rFonts w:ascii="Times New Roman" w:hAnsi="Times New Roman" w:cs="Times New Roman"/>
        </w:rPr>
        <w:t xml:space="preserve">Фискальная политика, ее цели и инструменты. Стимулирующая и сдерживающая фискальная политика. Эффект вытеснения при проведении стимулирующей фискальной политики. Дискреционная и </w:t>
      </w:r>
      <w:proofErr w:type="spellStart"/>
      <w:r w:rsidRPr="00392073">
        <w:rPr>
          <w:rFonts w:ascii="Times New Roman" w:hAnsi="Times New Roman" w:cs="Times New Roman"/>
        </w:rPr>
        <w:t>недискреционная</w:t>
      </w:r>
      <w:proofErr w:type="spellEnd"/>
      <w:r w:rsidRPr="00392073">
        <w:rPr>
          <w:rFonts w:ascii="Times New Roman" w:hAnsi="Times New Roman" w:cs="Times New Roman"/>
        </w:rPr>
        <w:t xml:space="preserve"> (автоматическая) фискальная политика. Встроенные (автоматические) стабилизаторы. </w:t>
      </w:r>
    </w:p>
    <w:p w14:paraId="646AA700" w14:textId="77777777" w:rsidR="00647602" w:rsidRPr="00392073" w:rsidRDefault="00647602" w:rsidP="007C7BB2">
      <w:pPr>
        <w:pStyle w:val="1KGK9"/>
        <w:widowControl/>
        <w:jc w:val="both"/>
        <w:rPr>
          <w:rFonts w:ascii="Times New Roman" w:hAnsi="Times New Roman" w:cs="Times New Roman"/>
        </w:rPr>
      </w:pPr>
      <w:r w:rsidRPr="00392073">
        <w:rPr>
          <w:rFonts w:ascii="Times New Roman" w:hAnsi="Times New Roman" w:cs="Times New Roman"/>
        </w:rPr>
        <w:t xml:space="preserve">Воздействие инструментов фискальной политики на совокупный спрос. Мультипликаторы государственных закупок, автономных налогов и трансфертов. </w:t>
      </w:r>
    </w:p>
    <w:p w14:paraId="6A959BEA" w14:textId="77777777" w:rsidR="00647602" w:rsidRPr="00392073" w:rsidRDefault="00647602" w:rsidP="007C7BB2">
      <w:pPr>
        <w:pStyle w:val="1KGK9"/>
        <w:widowControl/>
        <w:jc w:val="both"/>
        <w:rPr>
          <w:rFonts w:ascii="Times New Roman" w:hAnsi="Times New Roman" w:cs="Times New Roman"/>
        </w:rPr>
      </w:pPr>
      <w:r w:rsidRPr="00392073">
        <w:rPr>
          <w:rFonts w:ascii="Times New Roman" w:hAnsi="Times New Roman" w:cs="Times New Roman"/>
        </w:rPr>
        <w:t xml:space="preserve">Бюджетный дефицит и бюджетный излишек. Способы финансирования бюджетного дефицита (эмиссионное и долговое) и их последствия. </w:t>
      </w:r>
    </w:p>
    <w:p w14:paraId="088B55F3" w14:textId="77777777" w:rsidR="00647602" w:rsidRPr="00392073" w:rsidRDefault="00647602" w:rsidP="007C7BB2">
      <w:pPr>
        <w:pStyle w:val="1KGK9"/>
        <w:widowControl/>
        <w:jc w:val="both"/>
        <w:rPr>
          <w:rFonts w:ascii="Times New Roman" w:hAnsi="Times New Roman" w:cs="Times New Roman"/>
        </w:rPr>
      </w:pPr>
      <w:r w:rsidRPr="00392073">
        <w:rPr>
          <w:rFonts w:ascii="Times New Roman" w:hAnsi="Times New Roman" w:cs="Times New Roman"/>
        </w:rPr>
        <w:t>Государственный долг. Экономические последствия долга.</w:t>
      </w:r>
    </w:p>
    <w:p w14:paraId="646CFB01" w14:textId="77777777" w:rsidR="00647602" w:rsidRPr="00392073" w:rsidRDefault="00647602" w:rsidP="007C7BB2">
      <w:pPr>
        <w:widowControl/>
        <w:jc w:val="both"/>
        <w:rPr>
          <w:b/>
          <w:bCs/>
          <w:sz w:val="24"/>
          <w:szCs w:val="24"/>
          <w:lang w:val="ru-RU" w:eastAsia="en-US"/>
        </w:rPr>
      </w:pPr>
    </w:p>
    <w:p w14:paraId="0573344B" w14:textId="2FA9E2BC" w:rsidR="007C7BB2" w:rsidRPr="00392073" w:rsidRDefault="007C7BB2" w:rsidP="007C7BB2">
      <w:pPr>
        <w:widowControl/>
        <w:jc w:val="both"/>
        <w:rPr>
          <w:b/>
          <w:bCs/>
          <w:sz w:val="24"/>
          <w:szCs w:val="24"/>
          <w:lang w:val="ru-RU" w:eastAsia="en-US"/>
        </w:rPr>
      </w:pPr>
      <w:r w:rsidRPr="00392073">
        <w:rPr>
          <w:sz w:val="24"/>
          <w:szCs w:val="24"/>
          <w:lang w:val="ru-RU" w:eastAsia="en-US"/>
        </w:rPr>
        <w:t>Материалы смешанного обучения к разделу:</w:t>
      </w: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0D6C71" w:rsidRPr="00CD037B" w14:paraId="7D05E0F6" w14:textId="77777777" w:rsidTr="007C1319">
        <w:trPr>
          <w:trHeight w:val="236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64A40" w14:textId="77777777" w:rsidR="000D6C71" w:rsidRPr="00392073" w:rsidRDefault="000D6C71" w:rsidP="007C1319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Ролики 1</w:t>
            </w:r>
            <w:r w:rsidR="007C1319" w:rsidRPr="00392073">
              <w:rPr>
                <w:sz w:val="24"/>
                <w:szCs w:val="24"/>
                <w:lang w:val="ru-RU"/>
              </w:rPr>
              <w:t>2-13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B60DF" w14:textId="77777777" w:rsidR="007C1319" w:rsidRPr="00392073" w:rsidRDefault="000D6C71" w:rsidP="007C1319">
            <w:pPr>
              <w:rPr>
                <w:color w:val="000000"/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1</w:t>
            </w:r>
            <w:r w:rsidR="007C1319" w:rsidRPr="00392073">
              <w:rPr>
                <w:sz w:val="24"/>
                <w:szCs w:val="24"/>
                <w:lang w:val="ru-RU"/>
              </w:rPr>
              <w:t>2</w:t>
            </w:r>
            <w:r w:rsidRPr="00392073">
              <w:rPr>
                <w:sz w:val="24"/>
                <w:szCs w:val="24"/>
                <w:lang w:val="ru-RU"/>
              </w:rPr>
              <w:t xml:space="preserve">. </w:t>
            </w:r>
            <w:r w:rsidR="007C1319" w:rsidRPr="00392073">
              <w:rPr>
                <w:color w:val="000000"/>
                <w:sz w:val="24"/>
                <w:szCs w:val="24"/>
                <w:lang w:val="ru-RU"/>
              </w:rPr>
              <w:t>Налоги и государственный бюджет</w:t>
            </w:r>
          </w:p>
          <w:p w14:paraId="5380533B" w14:textId="77777777" w:rsidR="000D6C71" w:rsidRPr="00392073" w:rsidRDefault="007C1319" w:rsidP="007C1319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color w:val="000000"/>
                <w:sz w:val="24"/>
                <w:szCs w:val="24"/>
                <w:lang w:val="ru-RU"/>
              </w:rPr>
              <w:t xml:space="preserve">13. </w:t>
            </w:r>
            <w:r w:rsidR="000D6C71" w:rsidRPr="00392073">
              <w:rPr>
                <w:sz w:val="24"/>
                <w:szCs w:val="24"/>
                <w:lang w:val="ru-RU"/>
              </w:rPr>
              <w:t xml:space="preserve"> </w:t>
            </w:r>
            <w:r w:rsidRPr="00392073">
              <w:rPr>
                <w:color w:val="000000"/>
                <w:sz w:val="24"/>
                <w:szCs w:val="24"/>
                <w:lang w:val="ru-RU"/>
              </w:rPr>
              <w:t xml:space="preserve">Фискальная политика на разных фазах экономического </w:t>
            </w:r>
            <w:r w:rsidRPr="00392073">
              <w:rPr>
                <w:color w:val="000000"/>
                <w:sz w:val="24"/>
                <w:szCs w:val="24"/>
                <w:lang w:val="ru-RU"/>
              </w:rPr>
              <w:lastRenderedPageBreak/>
              <w:t>цикла</w:t>
            </w:r>
          </w:p>
        </w:tc>
      </w:tr>
      <w:tr w:rsidR="000D6C71" w:rsidRPr="00392073" w14:paraId="608D3C3A" w14:textId="77777777" w:rsidTr="007C1319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43819" w14:textId="77777777" w:rsidR="000D6C71" w:rsidRPr="00392073" w:rsidRDefault="000D6C71" w:rsidP="007C1319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lastRenderedPageBreak/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9054E" w14:textId="77777777" w:rsidR="000D6C71" w:rsidRPr="00392073" w:rsidRDefault="007C1319" w:rsidP="007C1319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25</w:t>
            </w:r>
            <w:r w:rsidR="000D6C71" w:rsidRPr="00392073">
              <w:rPr>
                <w:sz w:val="24"/>
                <w:szCs w:val="24"/>
                <w:lang w:val="ru-RU"/>
              </w:rPr>
              <w:t xml:space="preserve"> минут</w:t>
            </w:r>
          </w:p>
        </w:tc>
      </w:tr>
      <w:tr w:rsidR="000D6C71" w:rsidRPr="00392073" w14:paraId="1B974009" w14:textId="77777777" w:rsidTr="007C1319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C746F" w14:textId="77777777" w:rsidR="000D6C71" w:rsidRPr="00392073" w:rsidRDefault="000D6C71" w:rsidP="007C1319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 xml:space="preserve">Вопросы к видео 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B9E5E" w14:textId="77777777" w:rsidR="000D6C71" w:rsidRPr="00392073" w:rsidRDefault="000D6C71" w:rsidP="007C1319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Да</w:t>
            </w:r>
          </w:p>
        </w:tc>
      </w:tr>
    </w:tbl>
    <w:p w14:paraId="236C16B2" w14:textId="77777777" w:rsidR="007C7BB2" w:rsidRPr="00392073" w:rsidRDefault="007C7BB2" w:rsidP="002F5F17">
      <w:pPr>
        <w:widowControl/>
        <w:spacing w:after="200"/>
        <w:jc w:val="both"/>
        <w:rPr>
          <w:b/>
          <w:bCs/>
          <w:sz w:val="24"/>
          <w:szCs w:val="24"/>
          <w:lang w:val="ru-RU" w:eastAsia="en-US"/>
        </w:rPr>
      </w:pPr>
    </w:p>
    <w:p w14:paraId="1480627B" w14:textId="77777777" w:rsidR="008D62D3" w:rsidRPr="00392073" w:rsidRDefault="00647602" w:rsidP="002F5F17">
      <w:pPr>
        <w:widowControl/>
        <w:spacing w:after="200"/>
        <w:jc w:val="both"/>
        <w:rPr>
          <w:b/>
          <w:bCs/>
          <w:sz w:val="24"/>
          <w:szCs w:val="24"/>
          <w:lang w:val="ru-RU" w:eastAsia="en-US"/>
        </w:rPr>
      </w:pPr>
      <w:r w:rsidRPr="00392073">
        <w:rPr>
          <w:b/>
          <w:bCs/>
          <w:sz w:val="24"/>
          <w:szCs w:val="24"/>
          <w:lang w:val="ru-RU" w:eastAsia="en-US"/>
        </w:rPr>
        <w:t>Тема 17</w:t>
      </w:r>
      <w:r w:rsidR="008D62D3" w:rsidRPr="00392073">
        <w:rPr>
          <w:b/>
          <w:bCs/>
          <w:sz w:val="24"/>
          <w:szCs w:val="24"/>
          <w:lang w:val="ru-RU" w:eastAsia="en-US"/>
        </w:rPr>
        <w:t xml:space="preserve">. </w:t>
      </w:r>
      <w:r w:rsidRPr="00392073">
        <w:rPr>
          <w:b/>
          <w:bCs/>
          <w:sz w:val="24"/>
          <w:szCs w:val="24"/>
          <w:lang w:val="ru-RU" w:eastAsia="en-US"/>
        </w:rPr>
        <w:t>Деньги. Банковская система. Кредитно-денежная (монетарная) политика.</w:t>
      </w:r>
    </w:p>
    <w:p w14:paraId="1C4EB30F" w14:textId="77777777" w:rsidR="008D62D3" w:rsidRPr="00392073" w:rsidRDefault="008D62D3" w:rsidP="007C7BB2">
      <w:pPr>
        <w:widowControl/>
        <w:suppressAutoHyphens/>
        <w:jc w:val="both"/>
        <w:rPr>
          <w:sz w:val="24"/>
          <w:szCs w:val="24"/>
          <w:lang w:val="ru-RU" w:eastAsia="en-US"/>
        </w:rPr>
      </w:pPr>
      <w:r w:rsidRPr="00392073">
        <w:rPr>
          <w:sz w:val="24"/>
          <w:szCs w:val="24"/>
          <w:lang w:val="ru-RU" w:eastAsia="en-US"/>
        </w:rPr>
        <w:t>Деньги. Функции денег: средство обращения и платежа, единица счета, средство сбережения.</w:t>
      </w:r>
    </w:p>
    <w:p w14:paraId="12380248" w14:textId="77777777" w:rsidR="008D62D3" w:rsidRPr="00392073" w:rsidRDefault="008D62D3" w:rsidP="007C7BB2">
      <w:pPr>
        <w:widowControl/>
        <w:suppressAutoHyphens/>
        <w:jc w:val="both"/>
        <w:rPr>
          <w:sz w:val="24"/>
          <w:szCs w:val="24"/>
          <w:lang w:val="ru-RU" w:eastAsia="en-US"/>
        </w:rPr>
      </w:pPr>
      <w:r w:rsidRPr="00392073">
        <w:rPr>
          <w:sz w:val="24"/>
          <w:szCs w:val="24"/>
          <w:lang w:val="ru-RU" w:eastAsia="en-US"/>
        </w:rPr>
        <w:t>Виды денег. Ликвидность денег.</w:t>
      </w:r>
    </w:p>
    <w:p w14:paraId="09BC4C5A" w14:textId="77777777" w:rsidR="008D62D3" w:rsidRPr="00392073" w:rsidRDefault="008D62D3" w:rsidP="007C7BB2">
      <w:pPr>
        <w:pStyle w:val="1KGK9"/>
        <w:widowControl/>
        <w:jc w:val="both"/>
        <w:rPr>
          <w:rFonts w:ascii="Times New Roman" w:hAnsi="Times New Roman" w:cs="Times New Roman"/>
        </w:rPr>
      </w:pPr>
      <w:r w:rsidRPr="00392073">
        <w:rPr>
          <w:rFonts w:ascii="Times New Roman" w:hAnsi="Times New Roman" w:cs="Times New Roman"/>
        </w:rPr>
        <w:t xml:space="preserve">Денежные агрегаты. Денежная масса. </w:t>
      </w:r>
    </w:p>
    <w:p w14:paraId="17C9DFC5" w14:textId="77777777" w:rsidR="008D62D3" w:rsidRPr="00392073" w:rsidRDefault="008D62D3" w:rsidP="007C7BB2">
      <w:pPr>
        <w:widowControl/>
        <w:suppressAutoHyphens/>
        <w:jc w:val="both"/>
        <w:rPr>
          <w:sz w:val="24"/>
          <w:szCs w:val="24"/>
          <w:lang w:val="ru-RU" w:eastAsia="en-US"/>
        </w:rPr>
      </w:pPr>
      <w:r w:rsidRPr="00392073">
        <w:rPr>
          <w:sz w:val="24"/>
          <w:szCs w:val="24"/>
          <w:lang w:val="ru-RU" w:eastAsia="en-US"/>
        </w:rPr>
        <w:t xml:space="preserve">Количество денег в обращении. Скорость обращения денег. Уравнение обмена. </w:t>
      </w:r>
    </w:p>
    <w:p w14:paraId="369A33D7" w14:textId="77777777" w:rsidR="008D62D3" w:rsidRPr="00392073" w:rsidRDefault="008D62D3" w:rsidP="007C7BB2">
      <w:pPr>
        <w:widowControl/>
        <w:suppressAutoHyphens/>
        <w:jc w:val="both"/>
        <w:rPr>
          <w:sz w:val="24"/>
          <w:szCs w:val="24"/>
          <w:lang w:val="ru-RU" w:eastAsia="en-US"/>
        </w:rPr>
      </w:pPr>
      <w:r w:rsidRPr="00392073">
        <w:rPr>
          <w:sz w:val="24"/>
          <w:szCs w:val="24"/>
          <w:lang w:val="ru-RU" w:eastAsia="en-US"/>
        </w:rPr>
        <w:t>Коммерческие банки: основные функции, операции и роль в экономике. Структура банковской системы. Центральный банк и его функции.</w:t>
      </w:r>
    </w:p>
    <w:p w14:paraId="54C381D4" w14:textId="77777777" w:rsidR="008D62D3" w:rsidRPr="00392073" w:rsidRDefault="008D62D3" w:rsidP="007C7BB2">
      <w:pPr>
        <w:pStyle w:val="1KGK9"/>
        <w:widowControl/>
        <w:jc w:val="both"/>
        <w:rPr>
          <w:rFonts w:ascii="Times New Roman" w:hAnsi="Times New Roman" w:cs="Times New Roman"/>
        </w:rPr>
      </w:pPr>
      <w:r w:rsidRPr="00392073">
        <w:rPr>
          <w:rFonts w:ascii="Times New Roman" w:hAnsi="Times New Roman" w:cs="Times New Roman"/>
        </w:rPr>
        <w:t>Банки как финансовые посредники. Резервы банков и их виды. Обязательные и избыточные банковские резервы. Роль коммерческих банков в создании денег. Механизм кредитной мультипликации.</w:t>
      </w:r>
    </w:p>
    <w:p w14:paraId="6B588585" w14:textId="77777777" w:rsidR="008D62D3" w:rsidRPr="00392073" w:rsidRDefault="008D62D3" w:rsidP="007C7BB2">
      <w:pPr>
        <w:pStyle w:val="1KGK9"/>
        <w:widowControl/>
        <w:jc w:val="both"/>
        <w:rPr>
          <w:rFonts w:ascii="Times New Roman" w:hAnsi="Times New Roman" w:cs="Times New Roman"/>
        </w:rPr>
      </w:pPr>
      <w:r w:rsidRPr="00392073">
        <w:rPr>
          <w:rFonts w:ascii="Times New Roman" w:hAnsi="Times New Roman" w:cs="Times New Roman"/>
        </w:rPr>
        <w:t>Центральный банк и его функции. Факторы, определяющие предложение денег.</w:t>
      </w:r>
    </w:p>
    <w:p w14:paraId="3E07218C" w14:textId="77777777" w:rsidR="008D62D3" w:rsidRPr="00392073" w:rsidRDefault="008D62D3" w:rsidP="007C7BB2">
      <w:pPr>
        <w:pStyle w:val="1KGK9"/>
        <w:widowControl/>
        <w:jc w:val="both"/>
        <w:rPr>
          <w:rFonts w:ascii="Times New Roman" w:hAnsi="Times New Roman" w:cs="Times New Roman"/>
        </w:rPr>
      </w:pPr>
      <w:r w:rsidRPr="00392073">
        <w:rPr>
          <w:rFonts w:ascii="Times New Roman" w:hAnsi="Times New Roman" w:cs="Times New Roman"/>
        </w:rPr>
        <w:t xml:space="preserve">Виды спроса на деньги: </w:t>
      </w:r>
      <w:proofErr w:type="spellStart"/>
      <w:r w:rsidRPr="00392073">
        <w:rPr>
          <w:rFonts w:ascii="Times New Roman" w:hAnsi="Times New Roman" w:cs="Times New Roman"/>
        </w:rPr>
        <w:t>трансакционный</w:t>
      </w:r>
      <w:proofErr w:type="spellEnd"/>
      <w:r w:rsidRPr="00392073">
        <w:rPr>
          <w:rFonts w:ascii="Times New Roman" w:hAnsi="Times New Roman" w:cs="Times New Roman"/>
        </w:rPr>
        <w:t xml:space="preserve"> спрос на деньги, спекулятивный спрос на деньги, спрос на деньги из мотива предосторожности. </w:t>
      </w:r>
    </w:p>
    <w:p w14:paraId="329ED6CB" w14:textId="77777777" w:rsidR="008D62D3" w:rsidRPr="00392073" w:rsidRDefault="008D62D3" w:rsidP="007C7BB2">
      <w:pPr>
        <w:pStyle w:val="1KGK9"/>
        <w:widowControl/>
        <w:jc w:val="both"/>
        <w:rPr>
          <w:rFonts w:ascii="Times New Roman" w:hAnsi="Times New Roman" w:cs="Times New Roman"/>
        </w:rPr>
      </w:pPr>
      <w:r w:rsidRPr="00392073">
        <w:rPr>
          <w:rFonts w:ascii="Times New Roman" w:hAnsi="Times New Roman" w:cs="Times New Roman"/>
        </w:rPr>
        <w:t>Равновесие на рынке денег. Последствия изменения спроса и предложения денег.</w:t>
      </w:r>
    </w:p>
    <w:p w14:paraId="12A308E8" w14:textId="77777777" w:rsidR="008D62D3" w:rsidRPr="00392073" w:rsidRDefault="008D62D3" w:rsidP="007C7BB2">
      <w:pPr>
        <w:widowControl/>
        <w:jc w:val="both"/>
        <w:rPr>
          <w:sz w:val="24"/>
          <w:szCs w:val="24"/>
          <w:lang w:val="ru-RU" w:eastAsia="en-US"/>
        </w:rPr>
      </w:pPr>
      <w:r w:rsidRPr="00392073">
        <w:rPr>
          <w:sz w:val="24"/>
          <w:szCs w:val="24"/>
          <w:lang w:val="ru-RU" w:eastAsia="en-US"/>
        </w:rPr>
        <w:t xml:space="preserve">Монетарная политика, ее цели и инструменты. Изменение  нормы обязательных резервов. Изменение учетной ставки процента. Операции на открытом рынке и их виды. Трансмиссионный механизм монетарной политики. </w:t>
      </w:r>
    </w:p>
    <w:p w14:paraId="139979FC" w14:textId="77777777" w:rsidR="008D62D3" w:rsidRPr="00392073" w:rsidRDefault="008D62D3" w:rsidP="007C7BB2">
      <w:pPr>
        <w:widowControl/>
        <w:jc w:val="both"/>
        <w:rPr>
          <w:sz w:val="24"/>
          <w:szCs w:val="24"/>
          <w:lang w:val="ru-RU" w:eastAsia="en-US"/>
        </w:rPr>
      </w:pPr>
      <w:r w:rsidRPr="00392073">
        <w:rPr>
          <w:sz w:val="24"/>
          <w:szCs w:val="24"/>
          <w:lang w:val="ru-RU" w:eastAsia="en-US"/>
        </w:rPr>
        <w:t xml:space="preserve">Виды монетарной политики: стимулирующая и сдерживающая монетарная политика. </w:t>
      </w:r>
    </w:p>
    <w:p w14:paraId="28847B33" w14:textId="77777777" w:rsidR="007C7BB2" w:rsidRPr="00392073" w:rsidRDefault="007C7BB2" w:rsidP="007C7BB2">
      <w:pPr>
        <w:widowControl/>
        <w:jc w:val="both"/>
        <w:rPr>
          <w:sz w:val="24"/>
          <w:szCs w:val="24"/>
          <w:lang w:val="ru-RU" w:eastAsia="en-US"/>
        </w:rPr>
      </w:pPr>
    </w:p>
    <w:p w14:paraId="7D771F34" w14:textId="5DF4F943" w:rsidR="007C7BB2" w:rsidRPr="00392073" w:rsidRDefault="007C7BB2" w:rsidP="007C7BB2">
      <w:pPr>
        <w:widowControl/>
        <w:jc w:val="both"/>
        <w:rPr>
          <w:sz w:val="24"/>
          <w:szCs w:val="24"/>
          <w:lang w:val="ru-RU" w:eastAsia="en-US"/>
        </w:rPr>
      </w:pPr>
      <w:r w:rsidRPr="00392073">
        <w:rPr>
          <w:sz w:val="24"/>
          <w:szCs w:val="24"/>
          <w:lang w:val="ru-RU" w:eastAsia="en-US"/>
        </w:rPr>
        <w:t>Материалы смешанного обучения к разделу:</w:t>
      </w: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7C1319" w:rsidRPr="00CD037B" w14:paraId="6F39144E" w14:textId="77777777" w:rsidTr="007C1319">
        <w:trPr>
          <w:trHeight w:val="236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979E3" w14:textId="77777777" w:rsidR="007C1319" w:rsidRPr="00392073" w:rsidRDefault="007C1319" w:rsidP="007C1319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Ролики 10-11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5BBEC" w14:textId="77777777" w:rsidR="007C1319" w:rsidRPr="00392073" w:rsidRDefault="007C1319" w:rsidP="007C1319">
            <w:pPr>
              <w:rPr>
                <w:color w:val="000000"/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 xml:space="preserve">10. </w:t>
            </w:r>
            <w:r w:rsidRPr="00392073">
              <w:rPr>
                <w:color w:val="000000"/>
                <w:sz w:val="24"/>
                <w:szCs w:val="24"/>
                <w:lang w:val="ru-RU"/>
              </w:rPr>
              <w:t>Банковская система. Функции ЦБ и КБ</w:t>
            </w:r>
          </w:p>
          <w:p w14:paraId="1237515D" w14:textId="77777777" w:rsidR="007C1319" w:rsidRPr="00392073" w:rsidRDefault="007C1319" w:rsidP="007C1319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color w:val="000000"/>
                <w:sz w:val="24"/>
                <w:szCs w:val="24"/>
                <w:lang w:val="ru-RU"/>
              </w:rPr>
              <w:t xml:space="preserve">11. </w:t>
            </w:r>
            <w:r w:rsidRPr="00392073">
              <w:rPr>
                <w:sz w:val="24"/>
                <w:szCs w:val="24"/>
                <w:lang w:val="ru-RU"/>
              </w:rPr>
              <w:t xml:space="preserve"> </w:t>
            </w:r>
            <w:r w:rsidRPr="00392073">
              <w:rPr>
                <w:color w:val="000000"/>
                <w:sz w:val="24"/>
                <w:szCs w:val="24"/>
                <w:lang w:val="ru-RU"/>
              </w:rPr>
              <w:t>Монетарная политика на разных фазах экономического цикла. Роль государства в экономике (макроуровень)</w:t>
            </w:r>
          </w:p>
        </w:tc>
      </w:tr>
      <w:tr w:rsidR="007C1319" w:rsidRPr="00392073" w14:paraId="5450CFEF" w14:textId="77777777" w:rsidTr="007C1319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CE506" w14:textId="77777777" w:rsidR="007C1319" w:rsidRPr="00392073" w:rsidRDefault="007C1319" w:rsidP="007C1319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B1E92" w14:textId="77777777" w:rsidR="007C1319" w:rsidRPr="00392073" w:rsidRDefault="007C1319" w:rsidP="007C1319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25 минут</w:t>
            </w:r>
          </w:p>
        </w:tc>
      </w:tr>
      <w:tr w:rsidR="007C1319" w:rsidRPr="00392073" w14:paraId="245E513A" w14:textId="77777777" w:rsidTr="007C1319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5D845" w14:textId="77777777" w:rsidR="007C1319" w:rsidRPr="00392073" w:rsidRDefault="007C1319" w:rsidP="007C1319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 xml:space="preserve">Вопросы к видео 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69DBF" w14:textId="77777777" w:rsidR="007C1319" w:rsidRPr="00392073" w:rsidRDefault="007C1319" w:rsidP="007C1319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Да</w:t>
            </w:r>
          </w:p>
        </w:tc>
      </w:tr>
    </w:tbl>
    <w:p w14:paraId="36289397" w14:textId="77777777" w:rsidR="007C7BB2" w:rsidRPr="00392073" w:rsidRDefault="007C7BB2" w:rsidP="0085438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FD3EC2" w14:textId="77777777" w:rsidR="00CD037B" w:rsidRDefault="00CD037B" w:rsidP="00CD037B">
      <w:pPr>
        <w:pStyle w:val="ConsPlusNormal"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276" w:lineRule="auto"/>
        <w:ind w:left="720"/>
        <w:rPr>
          <w:rFonts w:ascii="Times New Roman" w:hAnsi="Times New Roman"/>
          <w:b/>
          <w:bCs/>
          <w:sz w:val="28"/>
          <w:szCs w:val="28"/>
        </w:rPr>
      </w:pPr>
    </w:p>
    <w:p w14:paraId="1E3BB6F3" w14:textId="31C4ABBD" w:rsidR="00952AAC" w:rsidRPr="00971D01" w:rsidRDefault="00854384" w:rsidP="00CD037B">
      <w:pPr>
        <w:pStyle w:val="ConsPlusNormal"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276" w:lineRule="auto"/>
        <w:ind w:left="720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971D01">
        <w:rPr>
          <w:rFonts w:ascii="Times New Roman" w:hAnsi="Times New Roman"/>
          <w:b/>
          <w:bCs/>
          <w:sz w:val="28"/>
          <w:szCs w:val="28"/>
        </w:rPr>
        <w:t>3.</w:t>
      </w:r>
      <w:r w:rsidR="00952AAC" w:rsidRPr="00971D01">
        <w:rPr>
          <w:rFonts w:ascii="Times New Roman" w:hAnsi="Times New Roman"/>
          <w:b/>
          <w:bCs/>
          <w:sz w:val="28"/>
          <w:szCs w:val="28"/>
        </w:rPr>
        <w:t xml:space="preserve"> Тематическое планирование</w:t>
      </w:r>
    </w:p>
    <w:p w14:paraId="73E64438" w14:textId="77777777" w:rsidR="00952AAC" w:rsidRPr="00392073" w:rsidRDefault="00952AAC" w:rsidP="005820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330"/>
        <w:gridCol w:w="1486"/>
        <w:gridCol w:w="1277"/>
        <w:gridCol w:w="3651"/>
      </w:tblGrid>
      <w:tr w:rsidR="000D6C71" w:rsidRPr="00971D01" w14:paraId="7570601C" w14:textId="77777777" w:rsidTr="00392073">
        <w:trPr>
          <w:trHeight w:val="627"/>
        </w:trPr>
        <w:tc>
          <w:tcPr>
            <w:tcW w:w="433" w:type="pct"/>
          </w:tcPr>
          <w:p w14:paraId="63D3FE2B" w14:textId="77777777" w:rsidR="000D6C71" w:rsidRPr="00971D01" w:rsidRDefault="000D6C71" w:rsidP="000D6C7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D01">
              <w:rPr>
                <w:rFonts w:ascii="Times New Roman" w:hAnsi="Times New Roman" w:cs="Times New Roman"/>
                <w:b/>
                <w:sz w:val="24"/>
                <w:szCs w:val="24"/>
              </w:rPr>
              <w:t>№ темы</w:t>
            </w:r>
          </w:p>
        </w:tc>
        <w:tc>
          <w:tcPr>
            <w:tcW w:w="1217" w:type="pct"/>
          </w:tcPr>
          <w:p w14:paraId="56CAB221" w14:textId="77777777" w:rsidR="000D6C71" w:rsidRPr="00971D01" w:rsidRDefault="000D6C71" w:rsidP="00971D0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D01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содержание курса</w:t>
            </w:r>
          </w:p>
        </w:tc>
        <w:tc>
          <w:tcPr>
            <w:tcW w:w="776" w:type="pct"/>
          </w:tcPr>
          <w:p w14:paraId="39207527" w14:textId="77777777" w:rsidR="000D6C71" w:rsidRPr="00971D01" w:rsidRDefault="000D6C71" w:rsidP="00971D01">
            <w:pPr>
              <w:pStyle w:val="ConsPlusNormal"/>
              <w:ind w:left="-104" w:right="-150" w:firstLine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D01">
              <w:rPr>
                <w:rFonts w:ascii="Times New Roman" w:hAnsi="Times New Roman" w:cs="Times New Roman"/>
                <w:b/>
                <w:sz w:val="24"/>
                <w:szCs w:val="24"/>
              </w:rPr>
              <w:t>Кол -во</w:t>
            </w:r>
          </w:p>
          <w:p w14:paraId="2D3B38DA" w14:textId="6760392C" w:rsidR="000D6C71" w:rsidRPr="00971D01" w:rsidRDefault="00971D01" w:rsidP="000D6C71">
            <w:pPr>
              <w:pStyle w:val="ConsPlusNormal"/>
              <w:ind w:left="-45" w:right="-1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0D6C71" w:rsidRPr="00971D01">
              <w:rPr>
                <w:rFonts w:ascii="Times New Roman" w:hAnsi="Times New Roman" w:cs="Times New Roman"/>
                <w:b/>
                <w:sz w:val="24"/>
                <w:szCs w:val="24"/>
              </w:rPr>
              <w:t>удиторных часов</w:t>
            </w:r>
          </w:p>
        </w:tc>
        <w:tc>
          <w:tcPr>
            <w:tcW w:w="667" w:type="pct"/>
          </w:tcPr>
          <w:p w14:paraId="5400DB4F" w14:textId="77777777" w:rsidR="000D6C71" w:rsidRPr="00971D01" w:rsidRDefault="000D6C71" w:rsidP="000D6C71">
            <w:pPr>
              <w:pStyle w:val="ConsPlusNormal"/>
              <w:ind w:left="-104" w:right="-150" w:firstLine="1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D0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14:paraId="3FEA56EB" w14:textId="77777777" w:rsidR="000D6C71" w:rsidRPr="00971D01" w:rsidRDefault="000D6C71" w:rsidP="00971D0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D01">
              <w:rPr>
                <w:rFonts w:ascii="Times New Roman" w:hAnsi="Times New Roman" w:cs="Times New Roman"/>
                <w:b/>
                <w:sz w:val="24"/>
                <w:szCs w:val="24"/>
              </w:rPr>
              <w:t>часов самостоятельной работы</w:t>
            </w:r>
          </w:p>
        </w:tc>
        <w:tc>
          <w:tcPr>
            <w:tcW w:w="1907" w:type="pct"/>
          </w:tcPr>
          <w:p w14:paraId="1C153A75" w14:textId="77777777" w:rsidR="000D6C71" w:rsidRPr="00971D01" w:rsidRDefault="000D6C71" w:rsidP="00971D0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D0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0D6C71" w:rsidRPr="00392073" w14:paraId="47778B57" w14:textId="77777777" w:rsidTr="00392073">
        <w:tc>
          <w:tcPr>
            <w:tcW w:w="433" w:type="pct"/>
          </w:tcPr>
          <w:p w14:paraId="7324088E" w14:textId="77777777" w:rsidR="000D6C71" w:rsidRPr="00392073" w:rsidRDefault="000D6C71" w:rsidP="000D6C71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17" w:type="pct"/>
          </w:tcPr>
          <w:p w14:paraId="48692F7D" w14:textId="77777777" w:rsidR="000D6C71" w:rsidRPr="00392073" w:rsidRDefault="000D6C71" w:rsidP="00971D01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 xml:space="preserve">Основы экономики. Базовые понятия экономической науки. </w:t>
            </w:r>
            <w:r w:rsidRPr="00392073">
              <w:rPr>
                <w:sz w:val="24"/>
                <w:szCs w:val="24"/>
                <w:lang w:val="ru-RU"/>
              </w:rPr>
              <w:lastRenderedPageBreak/>
              <w:t>Распределение ограниченных экономических ресурсов.</w:t>
            </w:r>
          </w:p>
        </w:tc>
        <w:tc>
          <w:tcPr>
            <w:tcW w:w="776" w:type="pct"/>
          </w:tcPr>
          <w:p w14:paraId="064FAAA7" w14:textId="77777777" w:rsidR="000D6C71" w:rsidRPr="00392073" w:rsidRDefault="003D2113" w:rsidP="000D6C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667" w:type="pct"/>
          </w:tcPr>
          <w:p w14:paraId="39526CC9" w14:textId="77777777" w:rsidR="000D6C71" w:rsidRPr="00392073" w:rsidRDefault="003D2113" w:rsidP="000D6C71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907" w:type="pct"/>
          </w:tcPr>
          <w:p w14:paraId="2A2423A0" w14:textId="77777777" w:rsidR="000D6C71" w:rsidRPr="00392073" w:rsidRDefault="000D6C71" w:rsidP="00971D01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Лекция и дискуссия по обозначаемой преподавателем проблематике. Решение задач.</w:t>
            </w:r>
            <w:r w:rsidR="003D2113" w:rsidRPr="00392073">
              <w:rPr>
                <w:sz w:val="24"/>
                <w:szCs w:val="24"/>
                <w:lang w:val="ru-RU"/>
              </w:rPr>
              <w:t xml:space="preserve"> Просмотр </w:t>
            </w:r>
            <w:proofErr w:type="spellStart"/>
            <w:r w:rsidR="003D2113" w:rsidRPr="00392073">
              <w:rPr>
                <w:sz w:val="24"/>
                <w:szCs w:val="24"/>
                <w:lang w:val="ru-RU"/>
              </w:rPr>
              <w:t>видеолекции</w:t>
            </w:r>
            <w:proofErr w:type="spellEnd"/>
            <w:r w:rsidR="003D2113" w:rsidRPr="00392073">
              <w:rPr>
                <w:sz w:val="24"/>
                <w:szCs w:val="24"/>
                <w:lang w:val="ru-RU"/>
              </w:rPr>
              <w:t xml:space="preserve">. </w:t>
            </w:r>
            <w:r w:rsidR="003D2113" w:rsidRPr="00392073">
              <w:rPr>
                <w:sz w:val="24"/>
                <w:szCs w:val="24"/>
                <w:lang w:val="ru-RU"/>
              </w:rPr>
              <w:lastRenderedPageBreak/>
              <w:t xml:space="preserve">Конспектирование </w:t>
            </w:r>
            <w:proofErr w:type="spellStart"/>
            <w:r w:rsidR="003D2113" w:rsidRPr="00392073">
              <w:rPr>
                <w:sz w:val="24"/>
                <w:szCs w:val="24"/>
                <w:lang w:val="ru-RU"/>
              </w:rPr>
              <w:t>видеолекции</w:t>
            </w:r>
            <w:proofErr w:type="spellEnd"/>
            <w:r w:rsidR="003D2113" w:rsidRPr="00392073">
              <w:rPr>
                <w:sz w:val="24"/>
                <w:szCs w:val="24"/>
                <w:lang w:val="ru-RU"/>
              </w:rPr>
              <w:t xml:space="preserve">. Решение мини-теста. </w:t>
            </w:r>
          </w:p>
        </w:tc>
      </w:tr>
      <w:tr w:rsidR="000D6C71" w:rsidRPr="00392073" w14:paraId="35230B24" w14:textId="77777777" w:rsidTr="00392073">
        <w:tc>
          <w:tcPr>
            <w:tcW w:w="433" w:type="pct"/>
          </w:tcPr>
          <w:p w14:paraId="502956C1" w14:textId="77777777" w:rsidR="000D6C71" w:rsidRPr="00392073" w:rsidRDefault="000D6C71" w:rsidP="000D6C71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217" w:type="pct"/>
          </w:tcPr>
          <w:p w14:paraId="5CF21542" w14:textId="77777777" w:rsidR="000D6C71" w:rsidRPr="00392073" w:rsidRDefault="000D6C71" w:rsidP="00971D01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Экономические системы. Экономические данные и методы экономического исследования</w:t>
            </w:r>
          </w:p>
        </w:tc>
        <w:tc>
          <w:tcPr>
            <w:tcW w:w="776" w:type="pct"/>
          </w:tcPr>
          <w:p w14:paraId="4E267B70" w14:textId="77777777" w:rsidR="000D6C71" w:rsidRPr="00392073" w:rsidRDefault="003D2113" w:rsidP="000D6C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67" w:type="pct"/>
          </w:tcPr>
          <w:p w14:paraId="355A5832" w14:textId="77777777" w:rsidR="000D6C71" w:rsidRPr="00392073" w:rsidRDefault="003D2113" w:rsidP="000D6C71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07" w:type="pct"/>
          </w:tcPr>
          <w:p w14:paraId="65F64E34" w14:textId="636FBD2F" w:rsidR="000D6C71" w:rsidRPr="00392073" w:rsidRDefault="000D6C71" w:rsidP="00971D01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Лекция и дискуссия по обозначаемой преподавателем проблематике. Решение задач.</w:t>
            </w:r>
            <w:r w:rsidR="00392073">
              <w:rPr>
                <w:sz w:val="24"/>
                <w:szCs w:val="24"/>
                <w:lang w:val="ru-RU"/>
              </w:rPr>
              <w:t xml:space="preserve"> </w:t>
            </w:r>
            <w:r w:rsidR="00392073" w:rsidRPr="00392073">
              <w:rPr>
                <w:sz w:val="24"/>
                <w:szCs w:val="24"/>
                <w:lang w:val="ru-RU"/>
              </w:rPr>
              <w:t xml:space="preserve">Просмотр </w:t>
            </w:r>
            <w:proofErr w:type="spellStart"/>
            <w:r w:rsidR="00392073" w:rsidRPr="00392073">
              <w:rPr>
                <w:sz w:val="24"/>
                <w:szCs w:val="24"/>
                <w:lang w:val="ru-RU"/>
              </w:rPr>
              <w:t>видеолекции</w:t>
            </w:r>
            <w:proofErr w:type="spellEnd"/>
            <w:r w:rsidR="00392073" w:rsidRPr="00392073">
              <w:rPr>
                <w:sz w:val="24"/>
                <w:szCs w:val="24"/>
                <w:lang w:val="ru-RU"/>
              </w:rPr>
              <w:t xml:space="preserve">. Конспектирование </w:t>
            </w:r>
            <w:proofErr w:type="spellStart"/>
            <w:r w:rsidR="00392073" w:rsidRPr="00392073">
              <w:rPr>
                <w:sz w:val="24"/>
                <w:szCs w:val="24"/>
                <w:lang w:val="ru-RU"/>
              </w:rPr>
              <w:t>видеолекции</w:t>
            </w:r>
            <w:proofErr w:type="spellEnd"/>
            <w:r w:rsidR="00392073" w:rsidRPr="00392073">
              <w:rPr>
                <w:sz w:val="24"/>
                <w:szCs w:val="24"/>
                <w:lang w:val="ru-RU"/>
              </w:rPr>
              <w:t>. Решение мини-теста.</w:t>
            </w:r>
          </w:p>
        </w:tc>
      </w:tr>
      <w:tr w:rsidR="000D6C71" w:rsidRPr="00392073" w14:paraId="4826202B" w14:textId="77777777" w:rsidTr="00392073">
        <w:tc>
          <w:tcPr>
            <w:tcW w:w="433" w:type="pct"/>
          </w:tcPr>
          <w:p w14:paraId="1C6F2D49" w14:textId="77777777" w:rsidR="000D6C71" w:rsidRPr="00392073" w:rsidRDefault="000D6C71" w:rsidP="000D6C71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217" w:type="pct"/>
          </w:tcPr>
          <w:p w14:paraId="70290EC0" w14:textId="77777777" w:rsidR="000D6C71" w:rsidRPr="00392073" w:rsidRDefault="000D6C71" w:rsidP="00971D01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Спрос и предложение</w:t>
            </w:r>
          </w:p>
        </w:tc>
        <w:tc>
          <w:tcPr>
            <w:tcW w:w="776" w:type="pct"/>
          </w:tcPr>
          <w:p w14:paraId="7227D5A8" w14:textId="77777777" w:rsidR="000D6C71" w:rsidRPr="00392073" w:rsidRDefault="003D2113" w:rsidP="000D6C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67" w:type="pct"/>
          </w:tcPr>
          <w:p w14:paraId="7D3C7C3F" w14:textId="77777777" w:rsidR="000D6C71" w:rsidRPr="00392073" w:rsidRDefault="003D2113" w:rsidP="000D6C71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07" w:type="pct"/>
          </w:tcPr>
          <w:p w14:paraId="14778496" w14:textId="2A1F8A72" w:rsidR="000D6C71" w:rsidRPr="00392073" w:rsidRDefault="000D6C71" w:rsidP="00971D01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Лекция и дискуссия по обозначаемой преподавателем проблематике. Решение задач.</w:t>
            </w:r>
            <w:r w:rsidR="00392073">
              <w:rPr>
                <w:sz w:val="24"/>
                <w:szCs w:val="24"/>
                <w:lang w:val="ru-RU"/>
              </w:rPr>
              <w:t xml:space="preserve"> </w:t>
            </w:r>
            <w:r w:rsidR="00392073" w:rsidRPr="00392073">
              <w:rPr>
                <w:sz w:val="24"/>
                <w:szCs w:val="24"/>
                <w:lang w:val="ru-RU"/>
              </w:rPr>
              <w:t xml:space="preserve">Просмотр </w:t>
            </w:r>
            <w:proofErr w:type="spellStart"/>
            <w:r w:rsidR="00392073" w:rsidRPr="00392073">
              <w:rPr>
                <w:sz w:val="24"/>
                <w:szCs w:val="24"/>
                <w:lang w:val="ru-RU"/>
              </w:rPr>
              <w:t>видеолекции</w:t>
            </w:r>
            <w:proofErr w:type="spellEnd"/>
            <w:r w:rsidR="00392073" w:rsidRPr="00392073">
              <w:rPr>
                <w:sz w:val="24"/>
                <w:szCs w:val="24"/>
                <w:lang w:val="ru-RU"/>
              </w:rPr>
              <w:t xml:space="preserve">. Конспектирование </w:t>
            </w:r>
            <w:proofErr w:type="spellStart"/>
            <w:r w:rsidR="00392073" w:rsidRPr="00392073">
              <w:rPr>
                <w:sz w:val="24"/>
                <w:szCs w:val="24"/>
                <w:lang w:val="ru-RU"/>
              </w:rPr>
              <w:t>видеолекции</w:t>
            </w:r>
            <w:proofErr w:type="spellEnd"/>
            <w:r w:rsidR="00392073" w:rsidRPr="00392073">
              <w:rPr>
                <w:sz w:val="24"/>
                <w:szCs w:val="24"/>
                <w:lang w:val="ru-RU"/>
              </w:rPr>
              <w:t>. Решение мини-теста</w:t>
            </w:r>
            <w:r w:rsidR="00EB32E1">
              <w:rPr>
                <w:sz w:val="24"/>
                <w:szCs w:val="24"/>
                <w:lang w:val="ru-RU"/>
              </w:rPr>
              <w:t>, кейс</w:t>
            </w:r>
            <w:r w:rsidR="00392073" w:rsidRPr="00392073">
              <w:rPr>
                <w:sz w:val="24"/>
                <w:szCs w:val="24"/>
                <w:lang w:val="ru-RU"/>
              </w:rPr>
              <w:t>.</w:t>
            </w:r>
          </w:p>
        </w:tc>
      </w:tr>
      <w:tr w:rsidR="000D6C71" w:rsidRPr="00392073" w14:paraId="609E8FD9" w14:textId="77777777" w:rsidTr="00392073">
        <w:tc>
          <w:tcPr>
            <w:tcW w:w="433" w:type="pct"/>
          </w:tcPr>
          <w:p w14:paraId="79ACFBDE" w14:textId="77777777" w:rsidR="000D6C71" w:rsidRPr="00392073" w:rsidRDefault="000D6C71" w:rsidP="000D6C71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17" w:type="pct"/>
          </w:tcPr>
          <w:p w14:paraId="7C476337" w14:textId="77777777" w:rsidR="000D6C71" w:rsidRPr="00392073" w:rsidRDefault="000D6C71" w:rsidP="00971D01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Рыночное равновесие</w:t>
            </w:r>
          </w:p>
        </w:tc>
        <w:tc>
          <w:tcPr>
            <w:tcW w:w="776" w:type="pct"/>
          </w:tcPr>
          <w:p w14:paraId="59B620A7" w14:textId="77777777" w:rsidR="000D6C71" w:rsidRPr="00392073" w:rsidRDefault="003D2113" w:rsidP="000D6C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67" w:type="pct"/>
          </w:tcPr>
          <w:p w14:paraId="3B0F8142" w14:textId="77777777" w:rsidR="000D6C71" w:rsidRPr="00392073" w:rsidRDefault="003D2113" w:rsidP="000D6C71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07" w:type="pct"/>
          </w:tcPr>
          <w:p w14:paraId="5CDE8B9B" w14:textId="170F00FF" w:rsidR="000D6C71" w:rsidRPr="00392073" w:rsidRDefault="000D6C71" w:rsidP="00971D01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Лекция и дискуссия по обозначаемой преподавателем проблематике. Решение задач.</w:t>
            </w:r>
            <w:r w:rsidR="00392073">
              <w:rPr>
                <w:sz w:val="24"/>
                <w:szCs w:val="24"/>
                <w:lang w:val="ru-RU"/>
              </w:rPr>
              <w:t xml:space="preserve"> </w:t>
            </w:r>
            <w:r w:rsidR="00392073" w:rsidRPr="00392073">
              <w:rPr>
                <w:sz w:val="24"/>
                <w:szCs w:val="24"/>
                <w:lang w:val="ru-RU"/>
              </w:rPr>
              <w:t xml:space="preserve">Просмотр </w:t>
            </w:r>
            <w:proofErr w:type="spellStart"/>
            <w:r w:rsidR="00392073" w:rsidRPr="00392073">
              <w:rPr>
                <w:sz w:val="24"/>
                <w:szCs w:val="24"/>
                <w:lang w:val="ru-RU"/>
              </w:rPr>
              <w:t>видеолекции</w:t>
            </w:r>
            <w:proofErr w:type="spellEnd"/>
            <w:r w:rsidR="00392073" w:rsidRPr="00392073">
              <w:rPr>
                <w:sz w:val="24"/>
                <w:szCs w:val="24"/>
                <w:lang w:val="ru-RU"/>
              </w:rPr>
              <w:t xml:space="preserve">. Конспектирование </w:t>
            </w:r>
            <w:proofErr w:type="spellStart"/>
            <w:r w:rsidR="00392073" w:rsidRPr="00392073">
              <w:rPr>
                <w:sz w:val="24"/>
                <w:szCs w:val="24"/>
                <w:lang w:val="ru-RU"/>
              </w:rPr>
              <w:t>видеолекции</w:t>
            </w:r>
            <w:proofErr w:type="spellEnd"/>
            <w:r w:rsidR="00392073" w:rsidRPr="00392073">
              <w:rPr>
                <w:sz w:val="24"/>
                <w:szCs w:val="24"/>
                <w:lang w:val="ru-RU"/>
              </w:rPr>
              <w:t>. Решение мини-теста</w:t>
            </w:r>
            <w:r w:rsidR="00EB32E1">
              <w:rPr>
                <w:sz w:val="24"/>
                <w:szCs w:val="24"/>
                <w:lang w:val="ru-RU"/>
              </w:rPr>
              <w:t>, кейс</w:t>
            </w:r>
            <w:r w:rsidR="00392073" w:rsidRPr="00392073">
              <w:rPr>
                <w:sz w:val="24"/>
                <w:szCs w:val="24"/>
                <w:lang w:val="ru-RU"/>
              </w:rPr>
              <w:t>.</w:t>
            </w:r>
          </w:p>
        </w:tc>
      </w:tr>
      <w:tr w:rsidR="000D6C71" w:rsidRPr="00392073" w14:paraId="060B402A" w14:textId="77777777" w:rsidTr="00392073">
        <w:tc>
          <w:tcPr>
            <w:tcW w:w="433" w:type="pct"/>
          </w:tcPr>
          <w:p w14:paraId="3E01702B" w14:textId="77777777" w:rsidR="000D6C71" w:rsidRPr="00392073" w:rsidRDefault="000D6C71" w:rsidP="000D6C71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17" w:type="pct"/>
          </w:tcPr>
          <w:p w14:paraId="5838F085" w14:textId="77777777" w:rsidR="000D6C71" w:rsidRPr="00392073" w:rsidRDefault="000D6C71" w:rsidP="00971D01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Эластичность</w:t>
            </w:r>
          </w:p>
        </w:tc>
        <w:tc>
          <w:tcPr>
            <w:tcW w:w="776" w:type="pct"/>
          </w:tcPr>
          <w:p w14:paraId="1B70026C" w14:textId="77777777" w:rsidR="000D6C71" w:rsidRPr="00392073" w:rsidRDefault="00BF013F" w:rsidP="000D6C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67" w:type="pct"/>
          </w:tcPr>
          <w:p w14:paraId="3319B67D" w14:textId="77777777" w:rsidR="000D6C71" w:rsidRPr="00392073" w:rsidRDefault="00BF013F" w:rsidP="000D6C71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07" w:type="pct"/>
          </w:tcPr>
          <w:p w14:paraId="7C7A974C" w14:textId="5C6EDBFE" w:rsidR="000D6C71" w:rsidRPr="00392073" w:rsidRDefault="000D6C71" w:rsidP="00971D01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Лекция и дискуссия по обозначаемой преподавателем проблематике. Решение задач.</w:t>
            </w:r>
            <w:r w:rsidR="00392073">
              <w:rPr>
                <w:sz w:val="24"/>
                <w:szCs w:val="24"/>
                <w:lang w:val="ru-RU"/>
              </w:rPr>
              <w:t xml:space="preserve"> </w:t>
            </w:r>
            <w:r w:rsidR="00392073" w:rsidRPr="00392073">
              <w:rPr>
                <w:sz w:val="24"/>
                <w:szCs w:val="24"/>
                <w:lang w:val="ru-RU"/>
              </w:rPr>
              <w:t xml:space="preserve">Просмотр </w:t>
            </w:r>
            <w:proofErr w:type="spellStart"/>
            <w:r w:rsidR="00392073" w:rsidRPr="00392073">
              <w:rPr>
                <w:sz w:val="24"/>
                <w:szCs w:val="24"/>
                <w:lang w:val="ru-RU"/>
              </w:rPr>
              <w:t>видеолекции</w:t>
            </w:r>
            <w:proofErr w:type="spellEnd"/>
            <w:r w:rsidR="00392073" w:rsidRPr="00392073">
              <w:rPr>
                <w:sz w:val="24"/>
                <w:szCs w:val="24"/>
                <w:lang w:val="ru-RU"/>
              </w:rPr>
              <w:t xml:space="preserve">. Конспектирование </w:t>
            </w:r>
            <w:proofErr w:type="spellStart"/>
            <w:r w:rsidR="00392073" w:rsidRPr="00392073">
              <w:rPr>
                <w:sz w:val="24"/>
                <w:szCs w:val="24"/>
                <w:lang w:val="ru-RU"/>
              </w:rPr>
              <w:t>видеолекции</w:t>
            </w:r>
            <w:proofErr w:type="spellEnd"/>
            <w:r w:rsidR="00392073" w:rsidRPr="00392073">
              <w:rPr>
                <w:sz w:val="24"/>
                <w:szCs w:val="24"/>
                <w:lang w:val="ru-RU"/>
              </w:rPr>
              <w:t>. Решение мини-теста.</w:t>
            </w:r>
          </w:p>
        </w:tc>
      </w:tr>
      <w:tr w:rsidR="000D6C71" w:rsidRPr="00392073" w14:paraId="37E6AFFD" w14:textId="77777777" w:rsidTr="00392073">
        <w:tc>
          <w:tcPr>
            <w:tcW w:w="433" w:type="pct"/>
          </w:tcPr>
          <w:p w14:paraId="78A940FA" w14:textId="77777777" w:rsidR="000D6C71" w:rsidRPr="00392073" w:rsidRDefault="000D6C71" w:rsidP="000D6C71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217" w:type="pct"/>
          </w:tcPr>
          <w:p w14:paraId="102EC018" w14:textId="77777777" w:rsidR="000D6C71" w:rsidRPr="00392073" w:rsidRDefault="000D6C71" w:rsidP="00971D01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Государственное регулирование рынка</w:t>
            </w:r>
          </w:p>
        </w:tc>
        <w:tc>
          <w:tcPr>
            <w:tcW w:w="776" w:type="pct"/>
          </w:tcPr>
          <w:p w14:paraId="6C8C0333" w14:textId="77777777" w:rsidR="000D6C71" w:rsidRPr="00392073" w:rsidRDefault="00BF013F" w:rsidP="000D6C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cyan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67" w:type="pct"/>
          </w:tcPr>
          <w:p w14:paraId="5263BB5B" w14:textId="77777777" w:rsidR="000D6C71" w:rsidRPr="00392073" w:rsidRDefault="00BF013F" w:rsidP="000D6C71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07" w:type="pct"/>
          </w:tcPr>
          <w:p w14:paraId="57176767" w14:textId="35A5F85A" w:rsidR="000D6C71" w:rsidRPr="00392073" w:rsidRDefault="000D6C71" w:rsidP="00971D01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Лекция и дискуссия по обозначаемой преподавателем проблематике. Решение задач.</w:t>
            </w:r>
            <w:r w:rsidR="00392073">
              <w:rPr>
                <w:sz w:val="24"/>
                <w:szCs w:val="24"/>
                <w:lang w:val="ru-RU"/>
              </w:rPr>
              <w:t xml:space="preserve"> </w:t>
            </w:r>
            <w:r w:rsidR="00392073" w:rsidRPr="00392073">
              <w:rPr>
                <w:sz w:val="24"/>
                <w:szCs w:val="24"/>
                <w:lang w:val="ru-RU"/>
              </w:rPr>
              <w:t xml:space="preserve">Просмотр </w:t>
            </w:r>
            <w:proofErr w:type="spellStart"/>
            <w:r w:rsidR="00392073" w:rsidRPr="00392073">
              <w:rPr>
                <w:sz w:val="24"/>
                <w:szCs w:val="24"/>
                <w:lang w:val="ru-RU"/>
              </w:rPr>
              <w:t>видеолекции</w:t>
            </w:r>
            <w:proofErr w:type="spellEnd"/>
            <w:r w:rsidR="00392073" w:rsidRPr="00392073">
              <w:rPr>
                <w:sz w:val="24"/>
                <w:szCs w:val="24"/>
                <w:lang w:val="ru-RU"/>
              </w:rPr>
              <w:t xml:space="preserve">. Конспектирование </w:t>
            </w:r>
            <w:proofErr w:type="spellStart"/>
            <w:r w:rsidR="00392073" w:rsidRPr="00392073">
              <w:rPr>
                <w:sz w:val="24"/>
                <w:szCs w:val="24"/>
                <w:lang w:val="ru-RU"/>
              </w:rPr>
              <w:t>видеолекции</w:t>
            </w:r>
            <w:proofErr w:type="spellEnd"/>
            <w:r w:rsidR="00392073" w:rsidRPr="00392073">
              <w:rPr>
                <w:sz w:val="24"/>
                <w:szCs w:val="24"/>
                <w:lang w:val="ru-RU"/>
              </w:rPr>
              <w:t>. Решение мини-теста</w:t>
            </w:r>
            <w:r w:rsidR="00EB32E1">
              <w:rPr>
                <w:sz w:val="24"/>
                <w:szCs w:val="24"/>
                <w:lang w:val="ru-RU"/>
              </w:rPr>
              <w:t>, кейс</w:t>
            </w:r>
            <w:r w:rsidR="00392073" w:rsidRPr="00392073">
              <w:rPr>
                <w:sz w:val="24"/>
                <w:szCs w:val="24"/>
                <w:lang w:val="ru-RU"/>
              </w:rPr>
              <w:t>.</w:t>
            </w:r>
          </w:p>
        </w:tc>
      </w:tr>
      <w:tr w:rsidR="000D6C71" w:rsidRPr="00392073" w14:paraId="6A7B79F6" w14:textId="77777777" w:rsidTr="00392073">
        <w:tc>
          <w:tcPr>
            <w:tcW w:w="433" w:type="pct"/>
          </w:tcPr>
          <w:p w14:paraId="27FA4106" w14:textId="77777777" w:rsidR="000D6C71" w:rsidRPr="00392073" w:rsidRDefault="000D6C71" w:rsidP="000D6C71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217" w:type="pct"/>
          </w:tcPr>
          <w:p w14:paraId="469D3AED" w14:textId="77777777" w:rsidR="000D6C71" w:rsidRPr="00392073" w:rsidRDefault="000D6C71" w:rsidP="00971D01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Экономические условия деятельности фирмы. Производство и издержки</w:t>
            </w:r>
          </w:p>
        </w:tc>
        <w:tc>
          <w:tcPr>
            <w:tcW w:w="776" w:type="pct"/>
          </w:tcPr>
          <w:p w14:paraId="18EA7556" w14:textId="77777777" w:rsidR="000D6C71" w:rsidRPr="00392073" w:rsidRDefault="00BF013F" w:rsidP="000D6C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67" w:type="pct"/>
          </w:tcPr>
          <w:p w14:paraId="75A4128C" w14:textId="77777777" w:rsidR="000D6C71" w:rsidRPr="00392073" w:rsidRDefault="00BF013F" w:rsidP="000D6C71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907" w:type="pct"/>
          </w:tcPr>
          <w:p w14:paraId="32686871" w14:textId="7150F91C" w:rsidR="000D6C71" w:rsidRPr="00392073" w:rsidRDefault="000D6C71" w:rsidP="00971D01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Лекция и дискуссия по обозначаемой преподавателем проблематике. Решение задач.</w:t>
            </w:r>
            <w:r w:rsidR="00392073">
              <w:rPr>
                <w:sz w:val="24"/>
                <w:szCs w:val="24"/>
                <w:lang w:val="ru-RU"/>
              </w:rPr>
              <w:t xml:space="preserve"> </w:t>
            </w:r>
            <w:r w:rsidR="00392073" w:rsidRPr="00392073">
              <w:rPr>
                <w:sz w:val="24"/>
                <w:szCs w:val="24"/>
                <w:lang w:val="ru-RU"/>
              </w:rPr>
              <w:t xml:space="preserve">Просмотр </w:t>
            </w:r>
            <w:proofErr w:type="spellStart"/>
            <w:r w:rsidR="00392073" w:rsidRPr="00392073">
              <w:rPr>
                <w:sz w:val="24"/>
                <w:szCs w:val="24"/>
                <w:lang w:val="ru-RU"/>
              </w:rPr>
              <w:t>видеолекции</w:t>
            </w:r>
            <w:proofErr w:type="spellEnd"/>
            <w:r w:rsidR="00392073" w:rsidRPr="00392073">
              <w:rPr>
                <w:sz w:val="24"/>
                <w:szCs w:val="24"/>
                <w:lang w:val="ru-RU"/>
              </w:rPr>
              <w:t xml:space="preserve">. Конспектирование </w:t>
            </w:r>
            <w:proofErr w:type="spellStart"/>
            <w:r w:rsidR="00392073" w:rsidRPr="00392073">
              <w:rPr>
                <w:sz w:val="24"/>
                <w:szCs w:val="24"/>
                <w:lang w:val="ru-RU"/>
              </w:rPr>
              <w:t>видеолекции</w:t>
            </w:r>
            <w:proofErr w:type="spellEnd"/>
            <w:r w:rsidR="00392073" w:rsidRPr="00392073">
              <w:rPr>
                <w:sz w:val="24"/>
                <w:szCs w:val="24"/>
                <w:lang w:val="ru-RU"/>
              </w:rPr>
              <w:t>. Решение мини-теста.</w:t>
            </w:r>
          </w:p>
        </w:tc>
      </w:tr>
      <w:tr w:rsidR="000D6C71" w:rsidRPr="00392073" w14:paraId="4F43BF3F" w14:textId="77777777" w:rsidTr="00392073">
        <w:tc>
          <w:tcPr>
            <w:tcW w:w="433" w:type="pct"/>
          </w:tcPr>
          <w:p w14:paraId="1E02B413" w14:textId="77777777" w:rsidR="000D6C71" w:rsidRPr="00392073" w:rsidRDefault="000D6C71" w:rsidP="000D6C71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217" w:type="pct"/>
          </w:tcPr>
          <w:p w14:paraId="68C31158" w14:textId="77777777" w:rsidR="000D6C71" w:rsidRPr="00392073" w:rsidRDefault="000D6C71" w:rsidP="00971D01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Рыночные структуры</w:t>
            </w:r>
          </w:p>
        </w:tc>
        <w:tc>
          <w:tcPr>
            <w:tcW w:w="776" w:type="pct"/>
          </w:tcPr>
          <w:p w14:paraId="1E7D5202" w14:textId="77777777" w:rsidR="000D6C71" w:rsidRPr="00392073" w:rsidRDefault="000D6C71" w:rsidP="000D6C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67" w:type="pct"/>
          </w:tcPr>
          <w:p w14:paraId="48BFE5ED" w14:textId="77777777" w:rsidR="000D6C71" w:rsidRPr="00392073" w:rsidRDefault="000D6C71" w:rsidP="000D6C71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07" w:type="pct"/>
          </w:tcPr>
          <w:p w14:paraId="04E48EB7" w14:textId="0296DD6D" w:rsidR="000D6C71" w:rsidRPr="00392073" w:rsidRDefault="000D6C71" w:rsidP="00971D01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Лекция и дискуссия по обозначаемой преподавателем проблематике. Решение задач.</w:t>
            </w:r>
            <w:r w:rsidR="00392073">
              <w:rPr>
                <w:sz w:val="24"/>
                <w:szCs w:val="24"/>
                <w:lang w:val="ru-RU"/>
              </w:rPr>
              <w:t xml:space="preserve"> </w:t>
            </w:r>
            <w:r w:rsidR="00392073" w:rsidRPr="00392073">
              <w:rPr>
                <w:sz w:val="24"/>
                <w:szCs w:val="24"/>
                <w:lang w:val="ru-RU"/>
              </w:rPr>
              <w:t xml:space="preserve">Просмотр </w:t>
            </w:r>
            <w:proofErr w:type="spellStart"/>
            <w:r w:rsidR="00392073" w:rsidRPr="00392073">
              <w:rPr>
                <w:sz w:val="24"/>
                <w:szCs w:val="24"/>
                <w:lang w:val="ru-RU"/>
              </w:rPr>
              <w:t>видеолекции</w:t>
            </w:r>
            <w:proofErr w:type="spellEnd"/>
            <w:r w:rsidR="00392073" w:rsidRPr="00392073">
              <w:rPr>
                <w:sz w:val="24"/>
                <w:szCs w:val="24"/>
                <w:lang w:val="ru-RU"/>
              </w:rPr>
              <w:t xml:space="preserve">. Конспектирование </w:t>
            </w:r>
            <w:proofErr w:type="spellStart"/>
            <w:r w:rsidR="00392073" w:rsidRPr="00392073">
              <w:rPr>
                <w:sz w:val="24"/>
                <w:szCs w:val="24"/>
                <w:lang w:val="ru-RU"/>
              </w:rPr>
              <w:t>видеолекции</w:t>
            </w:r>
            <w:proofErr w:type="spellEnd"/>
            <w:r w:rsidR="00392073" w:rsidRPr="00392073">
              <w:rPr>
                <w:sz w:val="24"/>
                <w:szCs w:val="24"/>
                <w:lang w:val="ru-RU"/>
              </w:rPr>
              <w:t>. Решение мини-теста.</w:t>
            </w:r>
          </w:p>
        </w:tc>
      </w:tr>
      <w:tr w:rsidR="000D6C71" w:rsidRPr="00392073" w14:paraId="52E9409A" w14:textId="77777777" w:rsidTr="00392073">
        <w:tc>
          <w:tcPr>
            <w:tcW w:w="433" w:type="pct"/>
          </w:tcPr>
          <w:p w14:paraId="750CB9A3" w14:textId="77777777" w:rsidR="000D6C71" w:rsidRPr="00392073" w:rsidRDefault="000D6C71" w:rsidP="000D6C71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217" w:type="pct"/>
          </w:tcPr>
          <w:p w14:paraId="043A95AF" w14:textId="77777777" w:rsidR="000D6C71" w:rsidRPr="00392073" w:rsidRDefault="000D6C71" w:rsidP="00971D01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Рынок труда</w:t>
            </w:r>
          </w:p>
        </w:tc>
        <w:tc>
          <w:tcPr>
            <w:tcW w:w="776" w:type="pct"/>
          </w:tcPr>
          <w:p w14:paraId="568D0A9A" w14:textId="77777777" w:rsidR="000D6C71" w:rsidRPr="00392073" w:rsidRDefault="000D6C71" w:rsidP="000D6C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67" w:type="pct"/>
          </w:tcPr>
          <w:p w14:paraId="7BDCA057" w14:textId="77777777" w:rsidR="000D6C71" w:rsidRPr="00392073" w:rsidRDefault="000D6C71" w:rsidP="000D6C71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07" w:type="pct"/>
          </w:tcPr>
          <w:p w14:paraId="5A00271C" w14:textId="0F6C21A4" w:rsidR="000D6C71" w:rsidRPr="00392073" w:rsidRDefault="000D6C71" w:rsidP="00971D01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Лекция и дискуссия по обозначаемой преподавателем проблематике. Решение задач.</w:t>
            </w:r>
            <w:r w:rsidR="00392073">
              <w:rPr>
                <w:sz w:val="24"/>
                <w:szCs w:val="24"/>
                <w:lang w:val="ru-RU"/>
              </w:rPr>
              <w:t xml:space="preserve"> </w:t>
            </w:r>
            <w:r w:rsidR="00392073" w:rsidRPr="00392073">
              <w:rPr>
                <w:sz w:val="24"/>
                <w:szCs w:val="24"/>
                <w:lang w:val="ru-RU"/>
              </w:rPr>
              <w:t xml:space="preserve">Просмотр </w:t>
            </w:r>
            <w:proofErr w:type="spellStart"/>
            <w:r w:rsidR="00392073" w:rsidRPr="00392073">
              <w:rPr>
                <w:sz w:val="24"/>
                <w:szCs w:val="24"/>
                <w:lang w:val="ru-RU"/>
              </w:rPr>
              <w:t>видеолекции</w:t>
            </w:r>
            <w:proofErr w:type="spellEnd"/>
            <w:r w:rsidR="00392073" w:rsidRPr="00392073">
              <w:rPr>
                <w:sz w:val="24"/>
                <w:szCs w:val="24"/>
                <w:lang w:val="ru-RU"/>
              </w:rPr>
              <w:t xml:space="preserve">. Конспектирование </w:t>
            </w:r>
            <w:proofErr w:type="spellStart"/>
            <w:r w:rsidR="00392073" w:rsidRPr="00392073">
              <w:rPr>
                <w:sz w:val="24"/>
                <w:szCs w:val="24"/>
                <w:lang w:val="ru-RU"/>
              </w:rPr>
              <w:t>видеолекции</w:t>
            </w:r>
            <w:proofErr w:type="spellEnd"/>
            <w:r w:rsidR="00392073" w:rsidRPr="00392073">
              <w:rPr>
                <w:sz w:val="24"/>
                <w:szCs w:val="24"/>
                <w:lang w:val="ru-RU"/>
              </w:rPr>
              <w:t>. Решение мини-теста.</w:t>
            </w:r>
          </w:p>
        </w:tc>
      </w:tr>
      <w:tr w:rsidR="000D6C71" w:rsidRPr="00392073" w14:paraId="443AEB4F" w14:textId="77777777" w:rsidTr="00392073">
        <w:tc>
          <w:tcPr>
            <w:tcW w:w="433" w:type="pct"/>
          </w:tcPr>
          <w:p w14:paraId="59602F35" w14:textId="77777777" w:rsidR="000D6C71" w:rsidRPr="00392073" w:rsidRDefault="000D6C71" w:rsidP="000D6C71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1217" w:type="pct"/>
          </w:tcPr>
          <w:p w14:paraId="59FFE73C" w14:textId="77777777" w:rsidR="000D6C71" w:rsidRPr="00392073" w:rsidRDefault="000D6C71" w:rsidP="00971D01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 xml:space="preserve">Провалы рынка. Неравенство в распределении доходов. </w:t>
            </w:r>
          </w:p>
        </w:tc>
        <w:tc>
          <w:tcPr>
            <w:tcW w:w="776" w:type="pct"/>
          </w:tcPr>
          <w:p w14:paraId="4956C09D" w14:textId="77777777" w:rsidR="000D6C71" w:rsidRPr="00392073" w:rsidRDefault="000D6C71" w:rsidP="000D6C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67" w:type="pct"/>
          </w:tcPr>
          <w:p w14:paraId="20281C61" w14:textId="77777777" w:rsidR="000D6C71" w:rsidRPr="00392073" w:rsidRDefault="000D6C71" w:rsidP="000D6C71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07" w:type="pct"/>
          </w:tcPr>
          <w:p w14:paraId="3DD58ACF" w14:textId="11EA81CB" w:rsidR="000D6C71" w:rsidRPr="00392073" w:rsidRDefault="000D6C71" w:rsidP="00971D01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Лекция и дискуссия по обозначаемой преподавателем проблематике. Решение задач.</w:t>
            </w:r>
            <w:r w:rsidR="00392073">
              <w:rPr>
                <w:sz w:val="24"/>
                <w:szCs w:val="24"/>
                <w:lang w:val="ru-RU"/>
              </w:rPr>
              <w:t xml:space="preserve"> </w:t>
            </w:r>
            <w:r w:rsidR="00392073" w:rsidRPr="00392073">
              <w:rPr>
                <w:sz w:val="24"/>
                <w:szCs w:val="24"/>
                <w:lang w:val="ru-RU"/>
              </w:rPr>
              <w:t xml:space="preserve">Просмотр </w:t>
            </w:r>
            <w:proofErr w:type="spellStart"/>
            <w:r w:rsidR="00392073" w:rsidRPr="00392073">
              <w:rPr>
                <w:sz w:val="24"/>
                <w:szCs w:val="24"/>
                <w:lang w:val="ru-RU"/>
              </w:rPr>
              <w:t>видеолекции</w:t>
            </w:r>
            <w:proofErr w:type="spellEnd"/>
            <w:r w:rsidR="00392073" w:rsidRPr="00392073">
              <w:rPr>
                <w:sz w:val="24"/>
                <w:szCs w:val="24"/>
                <w:lang w:val="ru-RU"/>
              </w:rPr>
              <w:t xml:space="preserve">. Конспектирование </w:t>
            </w:r>
            <w:proofErr w:type="spellStart"/>
            <w:r w:rsidR="00392073" w:rsidRPr="00392073">
              <w:rPr>
                <w:sz w:val="24"/>
                <w:szCs w:val="24"/>
                <w:lang w:val="ru-RU"/>
              </w:rPr>
              <w:t>видеолекции</w:t>
            </w:r>
            <w:proofErr w:type="spellEnd"/>
            <w:r w:rsidR="00392073" w:rsidRPr="00392073">
              <w:rPr>
                <w:sz w:val="24"/>
                <w:szCs w:val="24"/>
                <w:lang w:val="ru-RU"/>
              </w:rPr>
              <w:t>. Решение мини-теста.</w:t>
            </w:r>
          </w:p>
        </w:tc>
      </w:tr>
      <w:tr w:rsidR="000D6C71" w:rsidRPr="00392073" w14:paraId="5B1E956E" w14:textId="77777777" w:rsidTr="00392073">
        <w:tc>
          <w:tcPr>
            <w:tcW w:w="433" w:type="pct"/>
          </w:tcPr>
          <w:p w14:paraId="236213D0" w14:textId="77777777" w:rsidR="000D6C71" w:rsidRPr="00392073" w:rsidRDefault="000D6C71" w:rsidP="000D6C71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217" w:type="pct"/>
          </w:tcPr>
          <w:p w14:paraId="049ECB70" w14:textId="77777777" w:rsidR="000D6C71" w:rsidRPr="00392073" w:rsidRDefault="000D6C71" w:rsidP="00971D01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Система национальных счетов (измерение результатов экономической деятельности). Понятие валового внутреннего продукта (ВВП). Способы измерения ВВП</w:t>
            </w:r>
          </w:p>
        </w:tc>
        <w:tc>
          <w:tcPr>
            <w:tcW w:w="776" w:type="pct"/>
          </w:tcPr>
          <w:p w14:paraId="5AEF35FE" w14:textId="77777777" w:rsidR="000D6C71" w:rsidRPr="00392073" w:rsidRDefault="000D6C71" w:rsidP="000D6C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67" w:type="pct"/>
          </w:tcPr>
          <w:p w14:paraId="25F734DB" w14:textId="77777777" w:rsidR="000D6C71" w:rsidRPr="00392073" w:rsidRDefault="000D6C71" w:rsidP="000D6C71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07" w:type="pct"/>
          </w:tcPr>
          <w:p w14:paraId="17B37866" w14:textId="5148AD4B" w:rsidR="000D6C71" w:rsidRPr="00392073" w:rsidRDefault="000D6C71" w:rsidP="00971D01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Лекция и дискуссия по обозначаемой преподавателем проблематике. Решение задач.</w:t>
            </w:r>
            <w:r w:rsidR="00392073">
              <w:rPr>
                <w:sz w:val="24"/>
                <w:szCs w:val="24"/>
                <w:lang w:val="ru-RU"/>
              </w:rPr>
              <w:t xml:space="preserve"> </w:t>
            </w:r>
            <w:r w:rsidR="00392073" w:rsidRPr="00392073">
              <w:rPr>
                <w:sz w:val="24"/>
                <w:szCs w:val="24"/>
                <w:lang w:val="ru-RU"/>
              </w:rPr>
              <w:t xml:space="preserve">Просмотр </w:t>
            </w:r>
            <w:proofErr w:type="spellStart"/>
            <w:r w:rsidR="00392073" w:rsidRPr="00392073">
              <w:rPr>
                <w:sz w:val="24"/>
                <w:szCs w:val="24"/>
                <w:lang w:val="ru-RU"/>
              </w:rPr>
              <w:t>видеолекции</w:t>
            </w:r>
            <w:proofErr w:type="spellEnd"/>
            <w:r w:rsidR="00392073" w:rsidRPr="00392073">
              <w:rPr>
                <w:sz w:val="24"/>
                <w:szCs w:val="24"/>
                <w:lang w:val="ru-RU"/>
              </w:rPr>
              <w:t xml:space="preserve">. Конспектирование </w:t>
            </w:r>
            <w:proofErr w:type="spellStart"/>
            <w:r w:rsidR="00392073" w:rsidRPr="00392073">
              <w:rPr>
                <w:sz w:val="24"/>
                <w:szCs w:val="24"/>
                <w:lang w:val="ru-RU"/>
              </w:rPr>
              <w:t>видеолекции</w:t>
            </w:r>
            <w:proofErr w:type="spellEnd"/>
            <w:r w:rsidR="00392073" w:rsidRPr="00392073">
              <w:rPr>
                <w:sz w:val="24"/>
                <w:szCs w:val="24"/>
                <w:lang w:val="ru-RU"/>
              </w:rPr>
              <w:t>. Решение мини-теста.</w:t>
            </w:r>
          </w:p>
        </w:tc>
      </w:tr>
      <w:tr w:rsidR="000D6C71" w:rsidRPr="00392073" w14:paraId="3A21EB40" w14:textId="77777777" w:rsidTr="00392073">
        <w:tc>
          <w:tcPr>
            <w:tcW w:w="433" w:type="pct"/>
          </w:tcPr>
          <w:p w14:paraId="3F577587" w14:textId="77777777" w:rsidR="000D6C71" w:rsidRPr="00392073" w:rsidRDefault="000D6C71" w:rsidP="000D6C71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217" w:type="pct"/>
          </w:tcPr>
          <w:p w14:paraId="19448A59" w14:textId="77777777" w:rsidR="000D6C71" w:rsidRPr="00392073" w:rsidRDefault="000D6C71" w:rsidP="00971D01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Экономический рост.  Деловые циклы</w:t>
            </w:r>
          </w:p>
        </w:tc>
        <w:tc>
          <w:tcPr>
            <w:tcW w:w="776" w:type="pct"/>
          </w:tcPr>
          <w:p w14:paraId="757C24B0" w14:textId="77777777" w:rsidR="000D6C71" w:rsidRPr="00392073" w:rsidRDefault="000D6C71" w:rsidP="000D6C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67" w:type="pct"/>
          </w:tcPr>
          <w:p w14:paraId="36986228" w14:textId="77777777" w:rsidR="000D6C71" w:rsidRPr="00392073" w:rsidRDefault="000D6C71" w:rsidP="000D6C71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07" w:type="pct"/>
          </w:tcPr>
          <w:p w14:paraId="0EFA79DE" w14:textId="136AC903" w:rsidR="000D6C71" w:rsidRPr="00392073" w:rsidRDefault="000D6C71" w:rsidP="00971D01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Лекция и дискуссия по обозначаемой преподавателем проблематике. Решение задач.</w:t>
            </w:r>
            <w:r w:rsidR="00392073">
              <w:rPr>
                <w:sz w:val="24"/>
                <w:szCs w:val="24"/>
                <w:lang w:val="ru-RU"/>
              </w:rPr>
              <w:t xml:space="preserve"> </w:t>
            </w:r>
            <w:r w:rsidR="00392073" w:rsidRPr="00392073">
              <w:rPr>
                <w:sz w:val="24"/>
                <w:szCs w:val="24"/>
                <w:lang w:val="ru-RU"/>
              </w:rPr>
              <w:t xml:space="preserve">Просмотр </w:t>
            </w:r>
            <w:proofErr w:type="spellStart"/>
            <w:r w:rsidR="00392073" w:rsidRPr="00392073">
              <w:rPr>
                <w:sz w:val="24"/>
                <w:szCs w:val="24"/>
                <w:lang w:val="ru-RU"/>
              </w:rPr>
              <w:t>видеолекции</w:t>
            </w:r>
            <w:proofErr w:type="spellEnd"/>
            <w:r w:rsidR="00392073" w:rsidRPr="00392073">
              <w:rPr>
                <w:sz w:val="24"/>
                <w:szCs w:val="24"/>
                <w:lang w:val="ru-RU"/>
              </w:rPr>
              <w:t xml:space="preserve">. Конспектирование </w:t>
            </w:r>
            <w:proofErr w:type="spellStart"/>
            <w:r w:rsidR="00392073" w:rsidRPr="00392073">
              <w:rPr>
                <w:sz w:val="24"/>
                <w:szCs w:val="24"/>
                <w:lang w:val="ru-RU"/>
              </w:rPr>
              <w:t>видеолекции</w:t>
            </w:r>
            <w:proofErr w:type="spellEnd"/>
            <w:r w:rsidR="00392073" w:rsidRPr="00392073">
              <w:rPr>
                <w:sz w:val="24"/>
                <w:szCs w:val="24"/>
                <w:lang w:val="ru-RU"/>
              </w:rPr>
              <w:t>. Решение мини-теста.</w:t>
            </w:r>
          </w:p>
        </w:tc>
      </w:tr>
      <w:tr w:rsidR="000D6C71" w:rsidRPr="00392073" w14:paraId="16666C83" w14:textId="77777777" w:rsidTr="00392073">
        <w:tc>
          <w:tcPr>
            <w:tcW w:w="433" w:type="pct"/>
          </w:tcPr>
          <w:p w14:paraId="424AD988" w14:textId="77777777" w:rsidR="000D6C71" w:rsidRPr="00392073" w:rsidRDefault="000D6C71" w:rsidP="000D6C71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1217" w:type="pct"/>
          </w:tcPr>
          <w:p w14:paraId="4C8803BB" w14:textId="77777777" w:rsidR="000D6C71" w:rsidRPr="00392073" w:rsidRDefault="000D6C71" w:rsidP="00971D01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Совокупный спрос и совокупное предложение</w:t>
            </w:r>
          </w:p>
        </w:tc>
        <w:tc>
          <w:tcPr>
            <w:tcW w:w="776" w:type="pct"/>
          </w:tcPr>
          <w:p w14:paraId="19040829" w14:textId="77777777" w:rsidR="000D6C71" w:rsidRPr="00392073" w:rsidRDefault="000D6C71" w:rsidP="000D6C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67" w:type="pct"/>
          </w:tcPr>
          <w:p w14:paraId="4AB9BD99" w14:textId="77777777" w:rsidR="000D6C71" w:rsidRPr="00392073" w:rsidRDefault="000D6C71" w:rsidP="000D6C71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07" w:type="pct"/>
          </w:tcPr>
          <w:p w14:paraId="52AB72F8" w14:textId="6F822311" w:rsidR="000D6C71" w:rsidRPr="00392073" w:rsidRDefault="000D6C71" w:rsidP="00971D01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Лекция и дискуссия по обозначаемой преподавателем проблематике. Решение задач.</w:t>
            </w:r>
            <w:r w:rsidR="00392073">
              <w:rPr>
                <w:sz w:val="24"/>
                <w:szCs w:val="24"/>
                <w:lang w:val="ru-RU"/>
              </w:rPr>
              <w:t xml:space="preserve"> </w:t>
            </w:r>
            <w:r w:rsidR="00392073" w:rsidRPr="00392073">
              <w:rPr>
                <w:sz w:val="24"/>
                <w:szCs w:val="24"/>
                <w:lang w:val="ru-RU"/>
              </w:rPr>
              <w:t xml:space="preserve">Просмотр </w:t>
            </w:r>
            <w:proofErr w:type="spellStart"/>
            <w:r w:rsidR="00392073" w:rsidRPr="00392073">
              <w:rPr>
                <w:sz w:val="24"/>
                <w:szCs w:val="24"/>
                <w:lang w:val="ru-RU"/>
              </w:rPr>
              <w:t>видеолекции</w:t>
            </w:r>
            <w:proofErr w:type="spellEnd"/>
            <w:r w:rsidR="00392073" w:rsidRPr="00392073">
              <w:rPr>
                <w:sz w:val="24"/>
                <w:szCs w:val="24"/>
                <w:lang w:val="ru-RU"/>
              </w:rPr>
              <w:t xml:space="preserve">. Конспектирование </w:t>
            </w:r>
            <w:proofErr w:type="spellStart"/>
            <w:r w:rsidR="00392073" w:rsidRPr="00392073">
              <w:rPr>
                <w:sz w:val="24"/>
                <w:szCs w:val="24"/>
                <w:lang w:val="ru-RU"/>
              </w:rPr>
              <w:t>видеолекции</w:t>
            </w:r>
            <w:proofErr w:type="spellEnd"/>
            <w:r w:rsidR="00392073" w:rsidRPr="00392073">
              <w:rPr>
                <w:sz w:val="24"/>
                <w:szCs w:val="24"/>
                <w:lang w:val="ru-RU"/>
              </w:rPr>
              <w:t>. Решение мини-теста.</w:t>
            </w:r>
          </w:p>
        </w:tc>
      </w:tr>
      <w:tr w:rsidR="000D6C71" w:rsidRPr="00392073" w14:paraId="0A5F520F" w14:textId="77777777" w:rsidTr="00392073">
        <w:tc>
          <w:tcPr>
            <w:tcW w:w="433" w:type="pct"/>
          </w:tcPr>
          <w:p w14:paraId="725D9DF3" w14:textId="77777777" w:rsidR="000D6C71" w:rsidRPr="00392073" w:rsidRDefault="000D6C71" w:rsidP="000D6C71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1217" w:type="pct"/>
          </w:tcPr>
          <w:p w14:paraId="0C81749B" w14:textId="77777777" w:rsidR="000D6C71" w:rsidRPr="00392073" w:rsidRDefault="000D6C71" w:rsidP="00971D01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Безработица</w:t>
            </w:r>
          </w:p>
        </w:tc>
        <w:tc>
          <w:tcPr>
            <w:tcW w:w="776" w:type="pct"/>
          </w:tcPr>
          <w:p w14:paraId="5D632590" w14:textId="77777777" w:rsidR="000D6C71" w:rsidRPr="00392073" w:rsidRDefault="000D6C71" w:rsidP="000D6C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67" w:type="pct"/>
          </w:tcPr>
          <w:p w14:paraId="3FA4FB8D" w14:textId="77777777" w:rsidR="000D6C71" w:rsidRPr="00392073" w:rsidRDefault="000D6C71" w:rsidP="000D6C71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07" w:type="pct"/>
          </w:tcPr>
          <w:p w14:paraId="37531BD3" w14:textId="7D348169" w:rsidR="000D6C71" w:rsidRPr="00392073" w:rsidRDefault="000D6C71" w:rsidP="00971D01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Лекция и дискуссия по обозначаемой преподавателем проблематике. Решение задач.</w:t>
            </w:r>
            <w:r w:rsidR="00392073">
              <w:rPr>
                <w:sz w:val="24"/>
                <w:szCs w:val="24"/>
                <w:lang w:val="ru-RU"/>
              </w:rPr>
              <w:t xml:space="preserve"> </w:t>
            </w:r>
            <w:r w:rsidR="00392073" w:rsidRPr="00392073">
              <w:rPr>
                <w:sz w:val="24"/>
                <w:szCs w:val="24"/>
                <w:lang w:val="ru-RU"/>
              </w:rPr>
              <w:t xml:space="preserve">Просмотр </w:t>
            </w:r>
            <w:proofErr w:type="spellStart"/>
            <w:r w:rsidR="00392073" w:rsidRPr="00392073">
              <w:rPr>
                <w:sz w:val="24"/>
                <w:szCs w:val="24"/>
                <w:lang w:val="ru-RU"/>
              </w:rPr>
              <w:t>видеолекции</w:t>
            </w:r>
            <w:proofErr w:type="spellEnd"/>
            <w:r w:rsidR="00392073" w:rsidRPr="00392073">
              <w:rPr>
                <w:sz w:val="24"/>
                <w:szCs w:val="24"/>
                <w:lang w:val="ru-RU"/>
              </w:rPr>
              <w:t xml:space="preserve">. Конспектирование </w:t>
            </w:r>
            <w:proofErr w:type="spellStart"/>
            <w:r w:rsidR="00392073" w:rsidRPr="00392073">
              <w:rPr>
                <w:sz w:val="24"/>
                <w:szCs w:val="24"/>
                <w:lang w:val="ru-RU"/>
              </w:rPr>
              <w:t>видеолекции</w:t>
            </w:r>
            <w:proofErr w:type="spellEnd"/>
            <w:r w:rsidR="00392073" w:rsidRPr="00392073">
              <w:rPr>
                <w:sz w:val="24"/>
                <w:szCs w:val="24"/>
                <w:lang w:val="ru-RU"/>
              </w:rPr>
              <w:t>. Решение мини-теста.</w:t>
            </w:r>
          </w:p>
        </w:tc>
      </w:tr>
      <w:tr w:rsidR="000D6C71" w:rsidRPr="00392073" w14:paraId="701B3953" w14:textId="77777777" w:rsidTr="00392073">
        <w:tc>
          <w:tcPr>
            <w:tcW w:w="433" w:type="pct"/>
          </w:tcPr>
          <w:p w14:paraId="05DBCC37" w14:textId="77777777" w:rsidR="000D6C71" w:rsidRPr="00392073" w:rsidRDefault="000D6C71" w:rsidP="000D6C71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217" w:type="pct"/>
          </w:tcPr>
          <w:p w14:paraId="5C360763" w14:textId="77777777" w:rsidR="000D6C71" w:rsidRPr="00392073" w:rsidRDefault="000D6C71" w:rsidP="00971D01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Инфляция. Виды, причины и последствия инфляции</w:t>
            </w:r>
          </w:p>
        </w:tc>
        <w:tc>
          <w:tcPr>
            <w:tcW w:w="776" w:type="pct"/>
          </w:tcPr>
          <w:p w14:paraId="1FC63DA7" w14:textId="77777777" w:rsidR="000D6C71" w:rsidRPr="00392073" w:rsidRDefault="000D6C71" w:rsidP="000D6C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67" w:type="pct"/>
          </w:tcPr>
          <w:p w14:paraId="1337FD99" w14:textId="77777777" w:rsidR="000D6C71" w:rsidRPr="00392073" w:rsidRDefault="000D6C71" w:rsidP="000D6C71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07" w:type="pct"/>
          </w:tcPr>
          <w:p w14:paraId="66088676" w14:textId="062B5CA3" w:rsidR="000D6C71" w:rsidRPr="00392073" w:rsidRDefault="000D6C71" w:rsidP="00971D01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Лекция и дискуссия по обозначаемой преподавателем проблематике. Решение задач.</w:t>
            </w:r>
            <w:r w:rsidR="00392073">
              <w:rPr>
                <w:sz w:val="24"/>
                <w:szCs w:val="24"/>
                <w:lang w:val="ru-RU"/>
              </w:rPr>
              <w:t xml:space="preserve"> </w:t>
            </w:r>
            <w:r w:rsidR="00392073" w:rsidRPr="00392073">
              <w:rPr>
                <w:sz w:val="24"/>
                <w:szCs w:val="24"/>
                <w:lang w:val="ru-RU"/>
              </w:rPr>
              <w:t xml:space="preserve">Просмотр </w:t>
            </w:r>
            <w:proofErr w:type="spellStart"/>
            <w:r w:rsidR="00392073" w:rsidRPr="00392073">
              <w:rPr>
                <w:sz w:val="24"/>
                <w:szCs w:val="24"/>
                <w:lang w:val="ru-RU"/>
              </w:rPr>
              <w:t>видеолекции</w:t>
            </w:r>
            <w:proofErr w:type="spellEnd"/>
            <w:r w:rsidR="00392073" w:rsidRPr="00392073">
              <w:rPr>
                <w:sz w:val="24"/>
                <w:szCs w:val="24"/>
                <w:lang w:val="ru-RU"/>
              </w:rPr>
              <w:t xml:space="preserve">. Конспектирование </w:t>
            </w:r>
            <w:proofErr w:type="spellStart"/>
            <w:r w:rsidR="00392073" w:rsidRPr="00392073">
              <w:rPr>
                <w:sz w:val="24"/>
                <w:szCs w:val="24"/>
                <w:lang w:val="ru-RU"/>
              </w:rPr>
              <w:t>видеолекции</w:t>
            </w:r>
            <w:proofErr w:type="spellEnd"/>
            <w:r w:rsidR="00392073" w:rsidRPr="00392073">
              <w:rPr>
                <w:sz w:val="24"/>
                <w:szCs w:val="24"/>
                <w:lang w:val="ru-RU"/>
              </w:rPr>
              <w:t>. Решение мини-теста.</w:t>
            </w:r>
          </w:p>
        </w:tc>
      </w:tr>
      <w:tr w:rsidR="000D6C71" w:rsidRPr="00392073" w14:paraId="3D6E8CB2" w14:textId="77777777" w:rsidTr="00392073">
        <w:tc>
          <w:tcPr>
            <w:tcW w:w="433" w:type="pct"/>
          </w:tcPr>
          <w:p w14:paraId="5F732AE6" w14:textId="77777777" w:rsidR="000D6C71" w:rsidRPr="00392073" w:rsidRDefault="000D6C71" w:rsidP="000D6C71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1217" w:type="pct"/>
          </w:tcPr>
          <w:p w14:paraId="60419C3C" w14:textId="77777777" w:rsidR="000D6C71" w:rsidRPr="00392073" w:rsidRDefault="000D6C71" w:rsidP="00971D01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Государственный бюджет: доходы и расходы.  Бюджетно-налоговая политика</w:t>
            </w:r>
          </w:p>
        </w:tc>
        <w:tc>
          <w:tcPr>
            <w:tcW w:w="776" w:type="pct"/>
          </w:tcPr>
          <w:p w14:paraId="50138C1A" w14:textId="77777777" w:rsidR="000D6C71" w:rsidRPr="00392073" w:rsidRDefault="000D6C71" w:rsidP="000D6C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67" w:type="pct"/>
          </w:tcPr>
          <w:p w14:paraId="18F2A747" w14:textId="77777777" w:rsidR="000D6C71" w:rsidRPr="00392073" w:rsidRDefault="000D6C71" w:rsidP="000D6C71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07" w:type="pct"/>
          </w:tcPr>
          <w:p w14:paraId="3007FC80" w14:textId="7B8BBAC0" w:rsidR="000D6C71" w:rsidRPr="00392073" w:rsidRDefault="000D6C71" w:rsidP="00971D01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Лекция и дискуссия по обозначаемой преподавателем проблематике. Решение задач.</w:t>
            </w:r>
            <w:r w:rsidR="00392073">
              <w:rPr>
                <w:sz w:val="24"/>
                <w:szCs w:val="24"/>
                <w:lang w:val="ru-RU"/>
              </w:rPr>
              <w:t xml:space="preserve"> </w:t>
            </w:r>
            <w:r w:rsidR="00392073" w:rsidRPr="00392073">
              <w:rPr>
                <w:sz w:val="24"/>
                <w:szCs w:val="24"/>
                <w:lang w:val="ru-RU"/>
              </w:rPr>
              <w:t xml:space="preserve">Просмотр </w:t>
            </w:r>
            <w:proofErr w:type="spellStart"/>
            <w:r w:rsidR="00392073" w:rsidRPr="00392073">
              <w:rPr>
                <w:sz w:val="24"/>
                <w:szCs w:val="24"/>
                <w:lang w:val="ru-RU"/>
              </w:rPr>
              <w:t>видеолекции</w:t>
            </w:r>
            <w:proofErr w:type="spellEnd"/>
            <w:r w:rsidR="00392073" w:rsidRPr="00392073">
              <w:rPr>
                <w:sz w:val="24"/>
                <w:szCs w:val="24"/>
                <w:lang w:val="ru-RU"/>
              </w:rPr>
              <w:t xml:space="preserve">. Конспектирование </w:t>
            </w:r>
            <w:proofErr w:type="spellStart"/>
            <w:r w:rsidR="00392073" w:rsidRPr="00392073">
              <w:rPr>
                <w:sz w:val="24"/>
                <w:szCs w:val="24"/>
                <w:lang w:val="ru-RU"/>
              </w:rPr>
              <w:t>видеолекции</w:t>
            </w:r>
            <w:proofErr w:type="spellEnd"/>
            <w:r w:rsidR="00392073" w:rsidRPr="00392073">
              <w:rPr>
                <w:sz w:val="24"/>
                <w:szCs w:val="24"/>
                <w:lang w:val="ru-RU"/>
              </w:rPr>
              <w:t>. Решение мини-теста.</w:t>
            </w:r>
          </w:p>
        </w:tc>
      </w:tr>
      <w:tr w:rsidR="000D6C71" w:rsidRPr="00392073" w14:paraId="5F1784EE" w14:textId="77777777" w:rsidTr="00392073">
        <w:tc>
          <w:tcPr>
            <w:tcW w:w="433" w:type="pct"/>
          </w:tcPr>
          <w:p w14:paraId="55186C78" w14:textId="77777777" w:rsidR="000D6C71" w:rsidRPr="00392073" w:rsidRDefault="000D6C71" w:rsidP="000D6C71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1217" w:type="pct"/>
          </w:tcPr>
          <w:p w14:paraId="25060F56" w14:textId="77777777" w:rsidR="000D6C71" w:rsidRPr="00392073" w:rsidRDefault="000D6C71" w:rsidP="00971D01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Деньги. Банковская система. Кредитно-денежная (монетарная) политика.</w:t>
            </w:r>
          </w:p>
        </w:tc>
        <w:tc>
          <w:tcPr>
            <w:tcW w:w="776" w:type="pct"/>
          </w:tcPr>
          <w:p w14:paraId="7487249D" w14:textId="77777777" w:rsidR="000D6C71" w:rsidRPr="00392073" w:rsidRDefault="000D6C71" w:rsidP="000D6C7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67" w:type="pct"/>
          </w:tcPr>
          <w:p w14:paraId="7F949B16" w14:textId="77777777" w:rsidR="000D6C71" w:rsidRPr="00392073" w:rsidRDefault="000D6C71" w:rsidP="000D6C71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907" w:type="pct"/>
          </w:tcPr>
          <w:p w14:paraId="030E852B" w14:textId="1BDF5A99" w:rsidR="000D6C71" w:rsidRPr="00392073" w:rsidRDefault="000D6C71" w:rsidP="00971D01">
            <w:pPr>
              <w:rPr>
                <w:sz w:val="24"/>
                <w:szCs w:val="24"/>
                <w:lang w:val="ru-RU"/>
              </w:rPr>
            </w:pPr>
            <w:r w:rsidRPr="00392073">
              <w:rPr>
                <w:sz w:val="24"/>
                <w:szCs w:val="24"/>
                <w:lang w:val="ru-RU"/>
              </w:rPr>
              <w:t>Лекция и дискуссия по обозначаемой преподавателем проблематике. Решение задач.</w:t>
            </w:r>
            <w:r w:rsidR="00392073">
              <w:rPr>
                <w:sz w:val="24"/>
                <w:szCs w:val="24"/>
                <w:lang w:val="ru-RU"/>
              </w:rPr>
              <w:t xml:space="preserve"> </w:t>
            </w:r>
            <w:r w:rsidR="00392073" w:rsidRPr="00392073">
              <w:rPr>
                <w:sz w:val="24"/>
                <w:szCs w:val="24"/>
                <w:lang w:val="ru-RU"/>
              </w:rPr>
              <w:t xml:space="preserve">Просмотр </w:t>
            </w:r>
            <w:proofErr w:type="spellStart"/>
            <w:r w:rsidR="00392073" w:rsidRPr="00392073">
              <w:rPr>
                <w:sz w:val="24"/>
                <w:szCs w:val="24"/>
                <w:lang w:val="ru-RU"/>
              </w:rPr>
              <w:t>видеолекции</w:t>
            </w:r>
            <w:proofErr w:type="spellEnd"/>
            <w:r w:rsidR="00392073" w:rsidRPr="00392073">
              <w:rPr>
                <w:sz w:val="24"/>
                <w:szCs w:val="24"/>
                <w:lang w:val="ru-RU"/>
              </w:rPr>
              <w:t xml:space="preserve">. Конспектирование </w:t>
            </w:r>
            <w:proofErr w:type="spellStart"/>
            <w:r w:rsidR="00392073" w:rsidRPr="00392073">
              <w:rPr>
                <w:sz w:val="24"/>
                <w:szCs w:val="24"/>
                <w:lang w:val="ru-RU"/>
              </w:rPr>
              <w:t>видеолекции</w:t>
            </w:r>
            <w:proofErr w:type="spellEnd"/>
            <w:r w:rsidR="00392073" w:rsidRPr="00392073">
              <w:rPr>
                <w:sz w:val="24"/>
                <w:szCs w:val="24"/>
                <w:lang w:val="ru-RU"/>
              </w:rPr>
              <w:t xml:space="preserve">. </w:t>
            </w:r>
            <w:r w:rsidR="00392073" w:rsidRPr="00392073">
              <w:rPr>
                <w:sz w:val="24"/>
                <w:szCs w:val="24"/>
                <w:lang w:val="ru-RU"/>
              </w:rPr>
              <w:lastRenderedPageBreak/>
              <w:t>Решение мини-теста.</w:t>
            </w:r>
          </w:p>
        </w:tc>
      </w:tr>
      <w:tr w:rsidR="00971D01" w:rsidRPr="00392073" w14:paraId="70FDC58C" w14:textId="77777777" w:rsidTr="00971D01">
        <w:tc>
          <w:tcPr>
            <w:tcW w:w="433" w:type="pct"/>
          </w:tcPr>
          <w:p w14:paraId="24539527" w14:textId="77777777" w:rsidR="00971D01" w:rsidRPr="00392073" w:rsidRDefault="00971D01" w:rsidP="000D6C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7" w:type="pct"/>
            <w:gridSpan w:val="4"/>
          </w:tcPr>
          <w:p w14:paraId="326893E0" w14:textId="01BCECE7" w:rsidR="00971D01" w:rsidRPr="00971D01" w:rsidRDefault="00971D01" w:rsidP="00971D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1D01">
              <w:rPr>
                <w:rFonts w:ascii="Times New Roman" w:hAnsi="Times New Roman" w:cs="Times New Roman"/>
                <w:b/>
                <w:sz w:val="24"/>
                <w:szCs w:val="24"/>
              </w:rPr>
              <w:t>Всего модуль  34 ч. + 34 ч.</w:t>
            </w:r>
          </w:p>
        </w:tc>
      </w:tr>
    </w:tbl>
    <w:p w14:paraId="52908F82" w14:textId="79727536" w:rsidR="008D62D3" w:rsidRDefault="008D62D3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DA6BD9" w14:textId="77777777" w:rsidR="00B35F05" w:rsidRPr="000B140B" w:rsidRDefault="00B35F05" w:rsidP="00B35F05">
      <w:pPr>
        <w:ind w:firstLine="567"/>
        <w:jc w:val="both"/>
        <w:rPr>
          <w:sz w:val="24"/>
          <w:szCs w:val="24"/>
          <w:lang w:val="ru-RU"/>
        </w:rPr>
      </w:pPr>
      <w:r w:rsidRPr="000B140B">
        <w:rPr>
          <w:sz w:val="24"/>
          <w:szCs w:val="24"/>
          <w:lang w:val="ru-RU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55681DFA" w14:textId="77777777" w:rsidR="00B35F05" w:rsidRPr="000B140B" w:rsidRDefault="00B35F05" w:rsidP="00B35F05">
      <w:pPr>
        <w:ind w:firstLine="567"/>
        <w:jc w:val="both"/>
        <w:rPr>
          <w:sz w:val="24"/>
          <w:szCs w:val="24"/>
          <w:lang w:val="ru-RU"/>
        </w:rPr>
      </w:pPr>
      <w:r w:rsidRPr="000B140B">
        <w:rPr>
          <w:sz w:val="24"/>
          <w:szCs w:val="24"/>
          <w:lang w:val="ru-RU"/>
        </w:rPr>
        <w:t xml:space="preserve">— опыт дел, направленных на заботу о своей семье, родных и близких; </w:t>
      </w:r>
    </w:p>
    <w:p w14:paraId="1652D7DD" w14:textId="77777777" w:rsidR="00B35F05" w:rsidRPr="000B140B" w:rsidRDefault="00B35F05" w:rsidP="00B35F05">
      <w:pPr>
        <w:ind w:firstLine="567"/>
        <w:jc w:val="both"/>
        <w:rPr>
          <w:sz w:val="24"/>
          <w:szCs w:val="24"/>
          <w:lang w:val="ru-RU"/>
        </w:rPr>
      </w:pPr>
      <w:r w:rsidRPr="000B140B">
        <w:rPr>
          <w:sz w:val="24"/>
          <w:szCs w:val="24"/>
          <w:lang w:val="ru-RU"/>
        </w:rPr>
        <w:t>— трудовой опыт, опыт участия в производственной практике;</w:t>
      </w:r>
    </w:p>
    <w:p w14:paraId="032FFD2D" w14:textId="77777777" w:rsidR="00B35F05" w:rsidRPr="000B140B" w:rsidRDefault="00B35F05" w:rsidP="00B35F05">
      <w:pPr>
        <w:ind w:firstLine="567"/>
        <w:jc w:val="both"/>
        <w:rPr>
          <w:sz w:val="24"/>
          <w:szCs w:val="24"/>
          <w:lang w:val="ru-RU"/>
        </w:rPr>
      </w:pPr>
      <w:r w:rsidRPr="000B140B">
        <w:rPr>
          <w:sz w:val="24"/>
          <w:szCs w:val="24"/>
          <w:lang w:val="ru-RU"/>
        </w:rPr>
        <w:t xml:space="preserve">— опыт дел, направленных на пользу своему родному городу или селу, стране </w:t>
      </w:r>
      <w:r w:rsidRPr="000B140B">
        <w:rPr>
          <w:sz w:val="24"/>
          <w:szCs w:val="24"/>
          <w:lang w:val="ru-RU"/>
        </w:rPr>
        <w:br/>
        <w:t xml:space="preserve">в целом, опыт деятельного выражения собственной гражданской позиции; </w:t>
      </w:r>
    </w:p>
    <w:p w14:paraId="63104A30" w14:textId="77777777" w:rsidR="00B35F05" w:rsidRPr="000B140B" w:rsidRDefault="00B35F05" w:rsidP="00B35F05">
      <w:pPr>
        <w:ind w:firstLine="567"/>
        <w:jc w:val="both"/>
        <w:rPr>
          <w:sz w:val="24"/>
          <w:szCs w:val="24"/>
          <w:lang w:val="ru-RU"/>
        </w:rPr>
      </w:pPr>
      <w:r w:rsidRPr="000B140B">
        <w:rPr>
          <w:sz w:val="24"/>
          <w:szCs w:val="24"/>
          <w:lang w:val="ru-RU"/>
        </w:rPr>
        <w:t>— опыт природоохранных дел;</w:t>
      </w:r>
    </w:p>
    <w:p w14:paraId="02FAFF0A" w14:textId="77777777" w:rsidR="00B35F05" w:rsidRPr="000B140B" w:rsidRDefault="00B35F05" w:rsidP="00B35F05">
      <w:pPr>
        <w:ind w:firstLine="567"/>
        <w:jc w:val="both"/>
        <w:rPr>
          <w:sz w:val="24"/>
          <w:szCs w:val="24"/>
          <w:lang w:val="ru-RU"/>
        </w:rPr>
      </w:pPr>
      <w:r w:rsidRPr="000B140B">
        <w:rPr>
          <w:sz w:val="24"/>
          <w:szCs w:val="24"/>
          <w:lang w:val="ru-RU"/>
        </w:rPr>
        <w:t xml:space="preserve">— опыт разрешения возникающих конфликтных ситуаций в школе, дома </w:t>
      </w:r>
      <w:r w:rsidRPr="000B140B">
        <w:rPr>
          <w:sz w:val="24"/>
          <w:szCs w:val="24"/>
          <w:lang w:val="ru-RU"/>
        </w:rPr>
        <w:br/>
        <w:t>или на улице;</w:t>
      </w:r>
    </w:p>
    <w:p w14:paraId="7216E6D1" w14:textId="77777777" w:rsidR="00B35F05" w:rsidRPr="000B140B" w:rsidRDefault="00B35F05" w:rsidP="00B35F05">
      <w:pPr>
        <w:ind w:firstLine="567"/>
        <w:jc w:val="both"/>
        <w:rPr>
          <w:sz w:val="24"/>
          <w:szCs w:val="24"/>
          <w:lang w:val="ru-RU"/>
        </w:rPr>
      </w:pPr>
      <w:r w:rsidRPr="000B140B">
        <w:rPr>
          <w:sz w:val="24"/>
          <w:szCs w:val="24"/>
          <w:lang w:val="ru-RU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73A1C501" w14:textId="77777777" w:rsidR="00B35F05" w:rsidRPr="000B140B" w:rsidRDefault="00B35F05" w:rsidP="00B35F05">
      <w:pPr>
        <w:ind w:firstLine="567"/>
        <w:jc w:val="both"/>
        <w:rPr>
          <w:sz w:val="24"/>
          <w:szCs w:val="24"/>
          <w:lang w:val="ru-RU"/>
        </w:rPr>
      </w:pPr>
      <w:r w:rsidRPr="000B140B">
        <w:rPr>
          <w:sz w:val="24"/>
          <w:szCs w:val="24"/>
          <w:lang w:val="ru-RU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200FA97B" w14:textId="77777777" w:rsidR="00B35F05" w:rsidRPr="000B140B" w:rsidRDefault="00B35F05" w:rsidP="00B35F05">
      <w:pPr>
        <w:ind w:firstLine="567"/>
        <w:jc w:val="both"/>
        <w:rPr>
          <w:sz w:val="24"/>
          <w:szCs w:val="24"/>
          <w:lang w:val="ru-RU"/>
        </w:rPr>
      </w:pPr>
      <w:r w:rsidRPr="000B140B">
        <w:rPr>
          <w:sz w:val="24"/>
          <w:szCs w:val="24"/>
          <w:lang w:val="ru-RU"/>
        </w:rPr>
        <w:t xml:space="preserve">— опыт ведения здорового образа жизни и заботы о здоровье других людей; </w:t>
      </w:r>
    </w:p>
    <w:p w14:paraId="13E59FBD" w14:textId="77777777" w:rsidR="00B35F05" w:rsidRPr="000B140B" w:rsidRDefault="00B35F05" w:rsidP="00B35F05">
      <w:pPr>
        <w:ind w:firstLine="567"/>
        <w:jc w:val="both"/>
        <w:rPr>
          <w:sz w:val="24"/>
          <w:szCs w:val="24"/>
          <w:lang w:val="ru-RU"/>
        </w:rPr>
      </w:pPr>
      <w:r w:rsidRPr="000B140B">
        <w:rPr>
          <w:sz w:val="24"/>
          <w:szCs w:val="24"/>
          <w:lang w:val="ru-RU"/>
        </w:rPr>
        <w:t>— опыт оказания помощи окружающим, заботы о малышах или пожилых людях, волонтерский опыт;</w:t>
      </w:r>
    </w:p>
    <w:p w14:paraId="6B2DD725" w14:textId="77777777" w:rsidR="00B35F05" w:rsidRPr="000B140B" w:rsidRDefault="00B35F05" w:rsidP="00B35F05">
      <w:pPr>
        <w:ind w:firstLine="567"/>
        <w:jc w:val="both"/>
        <w:rPr>
          <w:sz w:val="24"/>
          <w:szCs w:val="24"/>
          <w:lang w:val="ru-RU"/>
        </w:rPr>
      </w:pPr>
      <w:r w:rsidRPr="000B140B">
        <w:rPr>
          <w:sz w:val="24"/>
          <w:szCs w:val="24"/>
          <w:lang w:val="ru-RU"/>
        </w:rPr>
        <w:t>— опыт самопознания и самоанализа, опыт социально приемлемого самовыражения и самореализации.</w:t>
      </w:r>
    </w:p>
    <w:p w14:paraId="58A39D34" w14:textId="0A33A71C" w:rsidR="00B35F05" w:rsidRDefault="00B35F05" w:rsidP="00B35F05">
      <w:pPr>
        <w:ind w:firstLine="567"/>
        <w:jc w:val="both"/>
        <w:rPr>
          <w:sz w:val="24"/>
          <w:szCs w:val="24"/>
          <w:lang w:val="ru-RU"/>
        </w:rPr>
      </w:pPr>
      <w:r w:rsidRPr="000B140B">
        <w:rPr>
          <w:sz w:val="24"/>
          <w:szCs w:val="24"/>
          <w:lang w:val="ru-RU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14:paraId="7A9E8268" w14:textId="77777777" w:rsidR="000B140B" w:rsidRPr="000B140B" w:rsidRDefault="000B140B" w:rsidP="00B35F05">
      <w:pPr>
        <w:ind w:firstLine="567"/>
        <w:jc w:val="both"/>
        <w:rPr>
          <w:sz w:val="24"/>
          <w:szCs w:val="24"/>
          <w:lang w:val="ru-RU"/>
        </w:rPr>
      </w:pPr>
    </w:p>
    <w:p w14:paraId="370782A4" w14:textId="329E2CA7" w:rsidR="00971D01" w:rsidRPr="00971D01" w:rsidRDefault="00971D01" w:rsidP="00971D01">
      <w:pPr>
        <w:pStyle w:val="ConsPlusNormal"/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after="200" w:line="276" w:lineRule="auto"/>
        <w:rPr>
          <w:rFonts w:ascii="Times New Roman" w:hAnsi="Times New Roman"/>
          <w:b/>
          <w:bCs/>
          <w:sz w:val="28"/>
          <w:szCs w:val="28"/>
        </w:rPr>
      </w:pPr>
      <w:r w:rsidRPr="00971D01">
        <w:rPr>
          <w:rFonts w:ascii="Times New Roman" w:hAnsi="Times New Roman"/>
          <w:b/>
          <w:bCs/>
          <w:sz w:val="28"/>
          <w:szCs w:val="28"/>
        </w:rPr>
        <w:t>Дополнительные материалы</w:t>
      </w:r>
    </w:p>
    <w:p w14:paraId="7EA9B7CC" w14:textId="27A535F1" w:rsidR="00971D01" w:rsidRDefault="00971D01" w:rsidP="00971D01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392073">
        <w:rPr>
          <w:rFonts w:ascii="Times New Roman" w:hAnsi="Times New Roman" w:cs="Times New Roman"/>
          <w:b/>
          <w:bCs/>
          <w:sz w:val="24"/>
          <w:szCs w:val="24"/>
        </w:rPr>
        <w:t>Учебно-методическое и материально-техническое обеспечение образовательной деятельности</w:t>
      </w:r>
    </w:p>
    <w:p w14:paraId="081339AB" w14:textId="77777777" w:rsidR="00971D01" w:rsidRPr="00392073" w:rsidRDefault="00971D01" w:rsidP="00971D01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14:paraId="4FFD031F" w14:textId="77777777" w:rsidR="00971D01" w:rsidRPr="00392073" w:rsidRDefault="00971D01" w:rsidP="00971D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2073">
        <w:rPr>
          <w:rFonts w:ascii="Times New Roman" w:hAnsi="Times New Roman" w:cs="Times New Roman"/>
          <w:sz w:val="24"/>
          <w:szCs w:val="24"/>
        </w:rPr>
        <w:t xml:space="preserve">Учебно-методическое обеспечение реализации учебного курса «Экономика» базируется на изучении обучающимися фрагментов оригинальных текстов авторов теорий, концепций и исследований в области политической науки. </w:t>
      </w:r>
    </w:p>
    <w:p w14:paraId="386D9966" w14:textId="77777777" w:rsidR="00971D01" w:rsidRPr="00392073" w:rsidRDefault="00971D01" w:rsidP="00971D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FA2AF6D" w14:textId="77777777" w:rsidR="00971D01" w:rsidRPr="00392073" w:rsidRDefault="00971D01" w:rsidP="00971D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2073">
        <w:rPr>
          <w:rFonts w:ascii="Times New Roman" w:hAnsi="Times New Roman" w:cs="Times New Roman"/>
          <w:sz w:val="24"/>
          <w:szCs w:val="24"/>
        </w:rPr>
        <w:t xml:space="preserve">Ссылка на видеокурсы: </w:t>
      </w:r>
    </w:p>
    <w:p w14:paraId="7F30CC79" w14:textId="77777777" w:rsidR="00971D01" w:rsidRPr="00392073" w:rsidRDefault="00971D01" w:rsidP="00971D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2073">
        <w:rPr>
          <w:rFonts w:ascii="Times New Roman" w:hAnsi="Times New Roman" w:cs="Times New Roman"/>
          <w:sz w:val="24"/>
          <w:szCs w:val="24"/>
        </w:rPr>
        <w:t>Микроэкономика: https://online.hse.ru/course/view.php?id=251</w:t>
      </w:r>
    </w:p>
    <w:p w14:paraId="0E214308" w14:textId="77777777" w:rsidR="00971D01" w:rsidRPr="00392073" w:rsidRDefault="00971D01" w:rsidP="00971D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2073">
        <w:rPr>
          <w:rFonts w:ascii="Times New Roman" w:hAnsi="Times New Roman" w:cs="Times New Roman"/>
          <w:sz w:val="24"/>
          <w:szCs w:val="24"/>
        </w:rPr>
        <w:t>Макроэкономика: будет добавлена позже.</w:t>
      </w:r>
    </w:p>
    <w:p w14:paraId="2D155429" w14:textId="77777777" w:rsidR="00971D01" w:rsidRPr="00392073" w:rsidRDefault="00971D01" w:rsidP="00971D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64A82F6" w14:textId="77777777" w:rsidR="00971D01" w:rsidRPr="00392073" w:rsidRDefault="00971D01" w:rsidP="00971D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2073">
        <w:rPr>
          <w:rFonts w:ascii="Times New Roman" w:hAnsi="Times New Roman" w:cs="Times New Roman"/>
          <w:sz w:val="24"/>
          <w:szCs w:val="24"/>
        </w:rPr>
        <w:t>Базовыми учебниками учебного курса являются:</w:t>
      </w:r>
    </w:p>
    <w:p w14:paraId="69F13C27" w14:textId="77777777" w:rsidR="00971D01" w:rsidRPr="00392073" w:rsidRDefault="00CD037B" w:rsidP="00971D01">
      <w:pPr>
        <w:numPr>
          <w:ilvl w:val="0"/>
          <w:numId w:val="11"/>
        </w:numPr>
        <w:rPr>
          <w:sz w:val="24"/>
          <w:szCs w:val="24"/>
          <w:lang w:val="ru-RU"/>
        </w:rPr>
      </w:pPr>
      <w:hyperlink r:id="rId5" w:history="1">
        <w:r w:rsidR="00971D01" w:rsidRPr="00392073">
          <w:rPr>
            <w:rStyle w:val="af9"/>
            <w:sz w:val="24"/>
            <w:szCs w:val="24"/>
            <w:lang w:val="ru-RU"/>
          </w:rPr>
          <w:t>Экономика (базовый уровень)</w:t>
        </w:r>
      </w:hyperlink>
      <w:r w:rsidR="00971D01" w:rsidRPr="00392073">
        <w:rPr>
          <w:sz w:val="24"/>
          <w:szCs w:val="24"/>
          <w:lang w:val="ru-RU"/>
        </w:rPr>
        <w:t xml:space="preserve">. </w:t>
      </w:r>
      <w:r w:rsidR="00971D01" w:rsidRPr="00392073">
        <w:rPr>
          <w:sz w:val="24"/>
          <w:szCs w:val="24"/>
          <w:shd w:val="clear" w:color="auto" w:fill="FFFFFF"/>
          <w:lang w:val="ru-RU"/>
        </w:rPr>
        <w:t>Издательство «ВИТА-ПРЕСС» Автономов В.С.</w:t>
      </w:r>
    </w:p>
    <w:p w14:paraId="669D99E1" w14:textId="77777777" w:rsidR="00971D01" w:rsidRPr="00392073" w:rsidRDefault="00CD037B" w:rsidP="00971D01">
      <w:pPr>
        <w:widowControl/>
        <w:numPr>
          <w:ilvl w:val="0"/>
          <w:numId w:val="11"/>
        </w:numPr>
        <w:rPr>
          <w:sz w:val="24"/>
          <w:szCs w:val="24"/>
          <w:lang w:val="ru-RU"/>
        </w:rPr>
      </w:pPr>
      <w:hyperlink r:id="rId6" w:history="1">
        <w:r w:rsidR="00971D01" w:rsidRPr="00392073">
          <w:rPr>
            <w:sz w:val="24"/>
            <w:szCs w:val="24"/>
            <w:lang w:val="ru-RU"/>
          </w:rPr>
          <w:t>Обществознание (базовый уровень)</w:t>
        </w:r>
      </w:hyperlink>
      <w:r w:rsidR="00971D01" w:rsidRPr="00392073">
        <w:rPr>
          <w:sz w:val="24"/>
          <w:szCs w:val="24"/>
          <w:lang w:val="ru-RU"/>
        </w:rPr>
        <w:t xml:space="preserve"> </w:t>
      </w:r>
      <w:r w:rsidR="00971D01" w:rsidRPr="00392073">
        <w:rPr>
          <w:sz w:val="24"/>
          <w:szCs w:val="24"/>
          <w:shd w:val="clear" w:color="auto" w:fill="FFFFFF"/>
          <w:lang w:val="ru-RU"/>
        </w:rPr>
        <w:t xml:space="preserve">АО «Издательство «Просвещение» Боголюбов Л.Н., </w:t>
      </w:r>
      <w:proofErr w:type="spellStart"/>
      <w:r w:rsidR="00971D01" w:rsidRPr="00392073">
        <w:rPr>
          <w:sz w:val="24"/>
          <w:szCs w:val="24"/>
          <w:shd w:val="clear" w:color="auto" w:fill="FFFFFF"/>
          <w:lang w:val="ru-RU"/>
        </w:rPr>
        <w:t>Лазебникова</w:t>
      </w:r>
      <w:proofErr w:type="spellEnd"/>
      <w:r w:rsidR="00971D01" w:rsidRPr="00392073">
        <w:rPr>
          <w:sz w:val="24"/>
          <w:szCs w:val="24"/>
          <w:shd w:val="clear" w:color="auto" w:fill="FFFFFF"/>
          <w:lang w:val="ru-RU"/>
        </w:rPr>
        <w:t xml:space="preserve"> А.Ю., Матвеев А.И. и др. / Под ред. Боголюбова Л.Н., </w:t>
      </w:r>
      <w:proofErr w:type="spellStart"/>
      <w:r w:rsidR="00971D01" w:rsidRPr="00392073">
        <w:rPr>
          <w:sz w:val="24"/>
          <w:szCs w:val="24"/>
          <w:shd w:val="clear" w:color="auto" w:fill="FFFFFF"/>
          <w:lang w:val="ru-RU"/>
        </w:rPr>
        <w:t>Лазебниковой</w:t>
      </w:r>
      <w:proofErr w:type="spellEnd"/>
      <w:r w:rsidR="00971D01" w:rsidRPr="00392073">
        <w:rPr>
          <w:sz w:val="24"/>
          <w:szCs w:val="24"/>
          <w:shd w:val="clear" w:color="auto" w:fill="FFFFFF"/>
          <w:lang w:val="ru-RU"/>
        </w:rPr>
        <w:t xml:space="preserve"> А.Ю. 10 класс, 11 класс.</w:t>
      </w:r>
    </w:p>
    <w:p w14:paraId="4725344A" w14:textId="77777777" w:rsidR="00971D01" w:rsidRPr="00392073" w:rsidRDefault="00971D01" w:rsidP="00971D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953D5C5" w14:textId="77777777" w:rsidR="00971D01" w:rsidRPr="00392073" w:rsidRDefault="00971D01" w:rsidP="00971D01">
      <w:pPr>
        <w:pStyle w:val="ConsPlusNormal"/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392073">
        <w:rPr>
          <w:rFonts w:ascii="Times New Roman" w:hAnsi="Times New Roman" w:cs="Times New Roman"/>
          <w:sz w:val="24"/>
          <w:szCs w:val="24"/>
        </w:rPr>
        <w:t xml:space="preserve">Дополнительная литература: </w:t>
      </w:r>
    </w:p>
    <w:p w14:paraId="203CCD12" w14:textId="77777777" w:rsidR="00971D01" w:rsidRPr="00392073" w:rsidRDefault="00CD037B" w:rsidP="00971D01">
      <w:pPr>
        <w:widowControl/>
        <w:numPr>
          <w:ilvl w:val="0"/>
          <w:numId w:val="8"/>
        </w:numPr>
        <w:ind w:left="714" w:hanging="357"/>
        <w:jc w:val="both"/>
        <w:rPr>
          <w:sz w:val="24"/>
          <w:szCs w:val="24"/>
          <w:lang w:val="ru-RU" w:eastAsia="en-US"/>
        </w:rPr>
      </w:pPr>
      <w:hyperlink r:id="rId7" w:history="1">
        <w:r w:rsidR="00971D01" w:rsidRPr="00392073">
          <w:rPr>
            <w:rStyle w:val="af9"/>
            <w:sz w:val="24"/>
            <w:szCs w:val="24"/>
            <w:lang w:val="ru-RU"/>
          </w:rPr>
          <w:t>Экономика. Основы экономической теории (углублённый уровень)</w:t>
        </w:r>
      </w:hyperlink>
      <w:r w:rsidR="00971D01" w:rsidRPr="00392073">
        <w:rPr>
          <w:sz w:val="24"/>
          <w:szCs w:val="24"/>
          <w:lang w:val="ru-RU"/>
        </w:rPr>
        <w:t xml:space="preserve"> </w:t>
      </w:r>
      <w:r w:rsidR="00971D01" w:rsidRPr="00392073">
        <w:rPr>
          <w:sz w:val="24"/>
          <w:szCs w:val="24"/>
          <w:shd w:val="clear" w:color="auto" w:fill="FFFFFF"/>
          <w:lang w:val="ru-RU"/>
        </w:rPr>
        <w:t xml:space="preserve">Издательство «ВИТА-ПРЕСС» Под редакцией Иванова С.И., </w:t>
      </w:r>
      <w:proofErr w:type="spellStart"/>
      <w:r w:rsidR="00971D01" w:rsidRPr="00392073">
        <w:rPr>
          <w:sz w:val="24"/>
          <w:szCs w:val="24"/>
          <w:shd w:val="clear" w:color="auto" w:fill="FFFFFF"/>
          <w:lang w:val="ru-RU"/>
        </w:rPr>
        <w:t>Линькова</w:t>
      </w:r>
      <w:proofErr w:type="spellEnd"/>
      <w:r w:rsidR="00971D01" w:rsidRPr="00392073">
        <w:rPr>
          <w:sz w:val="24"/>
          <w:szCs w:val="24"/>
          <w:shd w:val="clear" w:color="auto" w:fill="FFFFFF"/>
          <w:lang w:val="ru-RU"/>
        </w:rPr>
        <w:t xml:space="preserve"> А.Я. 10-11 класс</w:t>
      </w:r>
    </w:p>
    <w:p w14:paraId="5793F199" w14:textId="77777777" w:rsidR="00971D01" w:rsidRPr="00392073" w:rsidRDefault="00971D01" w:rsidP="00971D01">
      <w:pPr>
        <w:widowControl/>
        <w:ind w:left="284"/>
        <w:jc w:val="both"/>
        <w:rPr>
          <w:sz w:val="24"/>
          <w:szCs w:val="24"/>
          <w:lang w:val="ru-RU" w:eastAsia="en-US"/>
        </w:rPr>
      </w:pPr>
    </w:p>
    <w:p w14:paraId="61A84E0D" w14:textId="77777777" w:rsidR="00971D01" w:rsidRPr="00392073" w:rsidRDefault="00971D01" w:rsidP="00971D0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2073">
        <w:rPr>
          <w:rFonts w:ascii="Times New Roman" w:hAnsi="Times New Roman" w:cs="Times New Roman"/>
          <w:b/>
          <w:bCs/>
          <w:sz w:val="24"/>
          <w:szCs w:val="24"/>
        </w:rPr>
        <w:t>Развитие у обучающихся компетентности в области использования информационно-коммуникационных технологий</w:t>
      </w:r>
    </w:p>
    <w:p w14:paraId="10C72FE7" w14:textId="77777777" w:rsidR="00971D01" w:rsidRPr="00392073" w:rsidRDefault="00971D01" w:rsidP="00971D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2073">
        <w:rPr>
          <w:rFonts w:ascii="Times New Roman" w:hAnsi="Times New Roman" w:cs="Times New Roman"/>
          <w:sz w:val="24"/>
          <w:szCs w:val="24"/>
        </w:rPr>
        <w:t xml:space="preserve">Технологии, формы организации учебной деятельности, промежуточного и итогового </w:t>
      </w:r>
      <w:r w:rsidRPr="00392073">
        <w:rPr>
          <w:rFonts w:ascii="Times New Roman" w:hAnsi="Times New Roman" w:cs="Times New Roman"/>
          <w:sz w:val="24"/>
          <w:szCs w:val="24"/>
        </w:rPr>
        <w:lastRenderedPageBreak/>
        <w:t>контроля в рамках учебного предмета «Экономика» направлены на формирование и развитие у обучающихся спектра компетенций в области использования ИКТ, среди которых особенно выделены навыки:</w:t>
      </w:r>
    </w:p>
    <w:p w14:paraId="448568F7" w14:textId="77777777" w:rsidR="00971D01" w:rsidRPr="00392073" w:rsidRDefault="00971D01" w:rsidP="00971D01">
      <w:pPr>
        <w:pStyle w:val="ConsPlusNormal"/>
        <w:numPr>
          <w:ilvl w:val="0"/>
          <w:numId w:val="3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073">
        <w:rPr>
          <w:rFonts w:ascii="Times New Roman" w:hAnsi="Times New Roman" w:cs="Times New Roman"/>
          <w:sz w:val="24"/>
          <w:szCs w:val="24"/>
        </w:rPr>
        <w:t>Поиска и сбора информации из открытых источников, включающих в себя поисковые системы, электронные ресурсы библиотечных фондов (в том числе Библиотеки НИУ ВШЭ), с учётом наиболее эффективных стратегий поиска, сбора и отсеивания информации;</w:t>
      </w:r>
    </w:p>
    <w:p w14:paraId="4D18A079" w14:textId="77777777" w:rsidR="00971D01" w:rsidRPr="00392073" w:rsidRDefault="00971D01" w:rsidP="00971D01">
      <w:pPr>
        <w:pStyle w:val="ConsPlusNormal"/>
        <w:numPr>
          <w:ilvl w:val="0"/>
          <w:numId w:val="3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073">
        <w:rPr>
          <w:rFonts w:ascii="Times New Roman" w:hAnsi="Times New Roman" w:cs="Times New Roman"/>
          <w:sz w:val="24"/>
          <w:szCs w:val="24"/>
        </w:rPr>
        <w:t>Использования современных мультимедийных средств для выполнения и представления результатов самостоятельной и групповой работы;</w:t>
      </w:r>
    </w:p>
    <w:p w14:paraId="44D12C81" w14:textId="426611EB" w:rsidR="00971D01" w:rsidRPr="00392073" w:rsidRDefault="00971D01" w:rsidP="00971D01">
      <w:pPr>
        <w:pStyle w:val="ConsPlusNormal"/>
        <w:numPr>
          <w:ilvl w:val="0"/>
          <w:numId w:val="3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073">
        <w:rPr>
          <w:rFonts w:ascii="Times New Roman" w:hAnsi="Times New Roman" w:cs="Times New Roman"/>
          <w:sz w:val="24"/>
          <w:szCs w:val="24"/>
        </w:rPr>
        <w:t>Оформления цитирования и библиографического описания используемых в письменных работах источников в соответствии с требованиями ГОСТ и стандартами академической этики.</w:t>
      </w:r>
    </w:p>
    <w:p w14:paraId="62876139" w14:textId="77777777" w:rsidR="00971D01" w:rsidRPr="00392073" w:rsidRDefault="00971D01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71D01" w:rsidRPr="00392073" w:rsidSect="008E3152">
      <w:pgSz w:w="11907" w:h="16839" w:code="9"/>
      <w:pgMar w:top="1134" w:right="850" w:bottom="107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012D0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DE721E"/>
    <w:multiLevelType w:val="hybridMultilevel"/>
    <w:tmpl w:val="5B82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EE42B49"/>
    <w:multiLevelType w:val="hybridMultilevel"/>
    <w:tmpl w:val="EBDCF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BF0494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5A21003"/>
    <w:multiLevelType w:val="hybridMultilevel"/>
    <w:tmpl w:val="00DC4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83F99"/>
    <w:multiLevelType w:val="hybridMultilevel"/>
    <w:tmpl w:val="00868A6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8483A3E"/>
    <w:multiLevelType w:val="hybridMultilevel"/>
    <w:tmpl w:val="E22C4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11"/>
  </w:num>
  <w:num w:numId="10">
    <w:abstractNumId w:val="10"/>
  </w:num>
  <w:num w:numId="11">
    <w:abstractNumId w:val="6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5B"/>
    <w:rsid w:val="000043B8"/>
    <w:rsid w:val="000233DC"/>
    <w:rsid w:val="000645FE"/>
    <w:rsid w:val="000B140B"/>
    <w:rsid w:val="000B68D0"/>
    <w:rsid w:val="000C07EC"/>
    <w:rsid w:val="000C19E8"/>
    <w:rsid w:val="000D235B"/>
    <w:rsid w:val="000D385D"/>
    <w:rsid w:val="000D6C71"/>
    <w:rsid w:val="000E0C64"/>
    <w:rsid w:val="000F1316"/>
    <w:rsid w:val="0011269E"/>
    <w:rsid w:val="00117F9C"/>
    <w:rsid w:val="00122984"/>
    <w:rsid w:val="001C485F"/>
    <w:rsid w:val="001D6D6E"/>
    <w:rsid w:val="001F4F7F"/>
    <w:rsid w:val="00240F6B"/>
    <w:rsid w:val="00271F5C"/>
    <w:rsid w:val="00290548"/>
    <w:rsid w:val="002A1995"/>
    <w:rsid w:val="002E2A89"/>
    <w:rsid w:val="002F5F17"/>
    <w:rsid w:val="00330027"/>
    <w:rsid w:val="00335C03"/>
    <w:rsid w:val="00392073"/>
    <w:rsid w:val="00397E10"/>
    <w:rsid w:val="003A72B2"/>
    <w:rsid w:val="003B63D5"/>
    <w:rsid w:val="003D2113"/>
    <w:rsid w:val="003D5C07"/>
    <w:rsid w:val="00400CF5"/>
    <w:rsid w:val="00435692"/>
    <w:rsid w:val="00442E10"/>
    <w:rsid w:val="0049591A"/>
    <w:rsid w:val="004B3B14"/>
    <w:rsid w:val="004C32F2"/>
    <w:rsid w:val="004E5291"/>
    <w:rsid w:val="004F5CA5"/>
    <w:rsid w:val="00501D7A"/>
    <w:rsid w:val="005165EB"/>
    <w:rsid w:val="00525BC0"/>
    <w:rsid w:val="0058204A"/>
    <w:rsid w:val="00582EDC"/>
    <w:rsid w:val="00584659"/>
    <w:rsid w:val="005B622C"/>
    <w:rsid w:val="005D2A7B"/>
    <w:rsid w:val="00626D39"/>
    <w:rsid w:val="006409C2"/>
    <w:rsid w:val="00647602"/>
    <w:rsid w:val="006506A4"/>
    <w:rsid w:val="00652041"/>
    <w:rsid w:val="00666621"/>
    <w:rsid w:val="00667AFB"/>
    <w:rsid w:val="00673A2E"/>
    <w:rsid w:val="00676250"/>
    <w:rsid w:val="00676510"/>
    <w:rsid w:val="006931C9"/>
    <w:rsid w:val="006A4F40"/>
    <w:rsid w:val="006A79C5"/>
    <w:rsid w:val="006D0964"/>
    <w:rsid w:val="00704FB6"/>
    <w:rsid w:val="00705746"/>
    <w:rsid w:val="00726C5D"/>
    <w:rsid w:val="00736DFA"/>
    <w:rsid w:val="00743C09"/>
    <w:rsid w:val="00743ED5"/>
    <w:rsid w:val="0074494D"/>
    <w:rsid w:val="00746421"/>
    <w:rsid w:val="00746D7D"/>
    <w:rsid w:val="007477B2"/>
    <w:rsid w:val="00787CC9"/>
    <w:rsid w:val="007C1319"/>
    <w:rsid w:val="007C344A"/>
    <w:rsid w:val="007C7BB2"/>
    <w:rsid w:val="007D7B7E"/>
    <w:rsid w:val="0080024B"/>
    <w:rsid w:val="00817952"/>
    <w:rsid w:val="00827369"/>
    <w:rsid w:val="00854384"/>
    <w:rsid w:val="0085554B"/>
    <w:rsid w:val="00881824"/>
    <w:rsid w:val="008C2AE0"/>
    <w:rsid w:val="008C3937"/>
    <w:rsid w:val="008D62D3"/>
    <w:rsid w:val="008E3152"/>
    <w:rsid w:val="00952AAC"/>
    <w:rsid w:val="00960DC0"/>
    <w:rsid w:val="0096443F"/>
    <w:rsid w:val="00966C6A"/>
    <w:rsid w:val="00971D01"/>
    <w:rsid w:val="00976E1C"/>
    <w:rsid w:val="009A37EF"/>
    <w:rsid w:val="009B4F4A"/>
    <w:rsid w:val="009C6B7D"/>
    <w:rsid w:val="009D219A"/>
    <w:rsid w:val="00A20C81"/>
    <w:rsid w:val="00A23CA8"/>
    <w:rsid w:val="00A33E83"/>
    <w:rsid w:val="00A404FC"/>
    <w:rsid w:val="00A76BF9"/>
    <w:rsid w:val="00A86A2B"/>
    <w:rsid w:val="00A90157"/>
    <w:rsid w:val="00AB0EB9"/>
    <w:rsid w:val="00AB58C9"/>
    <w:rsid w:val="00AF1470"/>
    <w:rsid w:val="00AF2917"/>
    <w:rsid w:val="00AF2A90"/>
    <w:rsid w:val="00AF53CF"/>
    <w:rsid w:val="00B10CB2"/>
    <w:rsid w:val="00B35F05"/>
    <w:rsid w:val="00B5157E"/>
    <w:rsid w:val="00B94EC1"/>
    <w:rsid w:val="00BA7882"/>
    <w:rsid w:val="00BC3560"/>
    <w:rsid w:val="00BF013F"/>
    <w:rsid w:val="00C33D3A"/>
    <w:rsid w:val="00CB3F3C"/>
    <w:rsid w:val="00CC6CE7"/>
    <w:rsid w:val="00CD037B"/>
    <w:rsid w:val="00D620F2"/>
    <w:rsid w:val="00D73465"/>
    <w:rsid w:val="00D75BEA"/>
    <w:rsid w:val="00D828C4"/>
    <w:rsid w:val="00DE0AAA"/>
    <w:rsid w:val="00E023A1"/>
    <w:rsid w:val="00E314C9"/>
    <w:rsid w:val="00E515EA"/>
    <w:rsid w:val="00E554D1"/>
    <w:rsid w:val="00E919E7"/>
    <w:rsid w:val="00E969B2"/>
    <w:rsid w:val="00EB32E1"/>
    <w:rsid w:val="00EC3423"/>
    <w:rsid w:val="00F33F25"/>
    <w:rsid w:val="00F50F12"/>
    <w:rsid w:val="00F82956"/>
    <w:rsid w:val="00FA5269"/>
    <w:rsid w:val="00FC61AC"/>
    <w:rsid w:val="00FC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543C48"/>
  <w14:defaultImageDpi w14:val="300"/>
  <w15:docId w15:val="{5B9E2AB4-F712-4255-B56B-48A057788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DFA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locked/>
    <w:rsid w:val="00736DFA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locked/>
    <w:rsid w:val="00736DFA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"/>
    <w:next w:val="a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"/>
    <w:next w:val="a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9"/>
    <w:qFormat/>
    <w:locked/>
    <w:rsid w:val="00736DFA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"/>
    <w:next w:val="a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link w:val="2"/>
    <w:uiPriority w:val="9"/>
    <w:semiHidden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99"/>
    <w:rsid w:val="005820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rsid w:val="003D5C0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6">
    <w:name w:val="Текст примечания Знак"/>
    <w:link w:val="a5"/>
    <w:uiPriority w:val="99"/>
    <w:semiHidden/>
    <w:locked/>
    <w:rsid w:val="003D5C07"/>
    <w:rPr>
      <w:sz w:val="20"/>
      <w:szCs w:val="20"/>
      <w:lang w:val="x-none" w:eastAsia="en-US"/>
    </w:rPr>
  </w:style>
  <w:style w:type="paragraph" w:styleId="a7">
    <w:name w:val="annotation subject"/>
    <w:basedOn w:val="a5"/>
    <w:next w:val="a5"/>
    <w:link w:val="a8"/>
    <w:uiPriority w:val="99"/>
    <w:semiHidden/>
    <w:rsid w:val="003D5C07"/>
    <w:rPr>
      <w:b/>
      <w:bCs/>
    </w:rPr>
  </w:style>
  <w:style w:type="character" w:customStyle="1" w:styleId="a8">
    <w:name w:val="Тема примечания Знак"/>
    <w:link w:val="a7"/>
    <w:uiPriority w:val="99"/>
    <w:semiHidden/>
    <w:locked/>
    <w:rsid w:val="003D5C07"/>
    <w:rPr>
      <w:b/>
      <w:bCs/>
      <w:sz w:val="20"/>
      <w:szCs w:val="20"/>
      <w:lang w:val="x-none" w:eastAsia="en-US"/>
    </w:rPr>
  </w:style>
  <w:style w:type="paragraph" w:styleId="a9">
    <w:name w:val="Balloon Text"/>
    <w:basedOn w:val="a"/>
    <w:link w:val="aa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a">
    <w:name w:val="Текст выноски Знак"/>
    <w:link w:val="a9"/>
    <w:uiPriority w:val="99"/>
    <w:semiHidden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paragraph" w:styleId="ab">
    <w:name w:val="Normal (Web)"/>
    <w:basedOn w:val="a"/>
    <w:uiPriority w:val="99"/>
    <w:rsid w:val="00BA7882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Body Text Indent"/>
    <w:basedOn w:val="a"/>
    <w:link w:val="ad"/>
    <w:uiPriority w:val="99"/>
    <w:rsid w:val="00736DFA"/>
    <w:pPr>
      <w:widowControl/>
      <w:ind w:firstLine="720"/>
      <w:jc w:val="both"/>
    </w:pPr>
    <w:rPr>
      <w:sz w:val="24"/>
      <w:szCs w:val="24"/>
      <w:lang w:val="ru-RU"/>
    </w:rPr>
  </w:style>
  <w:style w:type="character" w:customStyle="1" w:styleId="ad">
    <w:name w:val="Основной текст с отступом Знак"/>
    <w:link w:val="ac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szCs w:val="24"/>
      <w:lang w:val="ru-RU"/>
    </w:rPr>
  </w:style>
  <w:style w:type="character" w:customStyle="1" w:styleId="32">
    <w:name w:val="Основной текст 3 Знак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e">
    <w:name w:val="Body Text"/>
    <w:basedOn w:val="a"/>
    <w:link w:val="af"/>
    <w:uiPriority w:val="99"/>
    <w:rsid w:val="00736DFA"/>
    <w:pPr>
      <w:widowControl/>
      <w:spacing w:after="120"/>
    </w:pPr>
    <w:rPr>
      <w:sz w:val="24"/>
      <w:szCs w:val="24"/>
      <w:lang w:val="ru-RU"/>
    </w:rPr>
  </w:style>
  <w:style w:type="character" w:customStyle="1" w:styleId="af">
    <w:name w:val="Основной текст Знак"/>
    <w:link w:val="ae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736DFA"/>
    <w:pPr>
      <w:widowControl/>
      <w:ind w:right="-1050" w:firstLine="720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0">
    <w:name w:val="footer"/>
    <w:basedOn w:val="a"/>
    <w:link w:val="af1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1">
    <w:name w:val="Нижний колонтитул Знак"/>
    <w:link w:val="af0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character" w:styleId="af2">
    <w:name w:val="page number"/>
    <w:basedOn w:val="a0"/>
    <w:uiPriority w:val="99"/>
    <w:rsid w:val="00736DFA"/>
  </w:style>
  <w:style w:type="paragraph" w:styleId="af3">
    <w:name w:val="header"/>
    <w:basedOn w:val="a"/>
    <w:link w:val="af4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4">
    <w:name w:val="Верхний колонтитул Знак"/>
    <w:link w:val="af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"/>
    <w:link w:val="24"/>
    <w:uiPriority w:val="99"/>
    <w:rsid w:val="00736DFA"/>
    <w:pPr>
      <w:widowControl/>
      <w:spacing w:before="120"/>
      <w:ind w:right="-1050"/>
    </w:pPr>
    <w:rPr>
      <w:sz w:val="24"/>
      <w:szCs w:val="24"/>
      <w:lang w:val="ru-RU"/>
    </w:rPr>
  </w:style>
  <w:style w:type="character" w:customStyle="1" w:styleId="24">
    <w:name w:val="Основной текст 2 Знак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"/>
    <w:link w:val="34"/>
    <w:uiPriority w:val="99"/>
    <w:rsid w:val="00736DFA"/>
    <w:pPr>
      <w:widowControl/>
      <w:ind w:right="-1049" w:firstLine="720"/>
    </w:pPr>
    <w:rPr>
      <w:sz w:val="24"/>
      <w:szCs w:val="24"/>
      <w:lang w:val="ru-RU"/>
    </w:rPr>
  </w:style>
  <w:style w:type="character" w:customStyle="1" w:styleId="34">
    <w:name w:val="Основной текст с отступом 3 Знак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5">
    <w:name w:val="Plain Text"/>
    <w:basedOn w:val="a"/>
    <w:link w:val="af6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6">
    <w:name w:val="Текст Знак"/>
    <w:link w:val="af5"/>
    <w:uiPriority w:val="99"/>
    <w:semiHidden/>
    <w:rsid w:val="00552A5B"/>
    <w:rPr>
      <w:rFonts w:ascii="Courier New" w:hAnsi="Courier New" w:cs="Courier New"/>
      <w:sz w:val="20"/>
      <w:szCs w:val="20"/>
      <w:lang w:val="en-US"/>
    </w:rPr>
  </w:style>
  <w:style w:type="paragraph" w:styleId="af7">
    <w:name w:val="Title"/>
    <w:basedOn w:val="a"/>
    <w:link w:val="af8"/>
    <w:uiPriority w:val="99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9">
    <w:name w:val="Hyperlink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  <w:sz w:val="24"/>
      <w:szCs w:val="24"/>
    </w:rPr>
  </w:style>
  <w:style w:type="paragraph" w:styleId="afa">
    <w:name w:val="footnote text"/>
    <w:basedOn w:val="a"/>
    <w:link w:val="afb"/>
    <w:uiPriority w:val="99"/>
    <w:semiHidden/>
    <w:rsid w:val="00736DFA"/>
    <w:pPr>
      <w:widowControl/>
    </w:pPr>
    <w:rPr>
      <w:lang w:val="ru-RU"/>
    </w:rPr>
  </w:style>
  <w:style w:type="character" w:customStyle="1" w:styleId="afb">
    <w:name w:val="Текст сноски Знак"/>
    <w:link w:val="afa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c">
    <w:name w:val="Subtitle"/>
    <w:basedOn w:val="a"/>
    <w:link w:val="afd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character" w:customStyle="1" w:styleId="afd">
    <w:name w:val="Подзаголовок Знак"/>
    <w:link w:val="afc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e">
    <w:name w:val="Block Text"/>
    <w:basedOn w:val="a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"/>
    <w:next w:val="ab"/>
    <w:uiPriority w:val="99"/>
    <w:rsid w:val="00736DF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">
    <w:name w:val="Emphasis"/>
    <w:uiPriority w:val="99"/>
    <w:qFormat/>
    <w:locked/>
    <w:rsid w:val="00736DFA"/>
    <w:rPr>
      <w:i/>
      <w:iCs/>
    </w:rPr>
  </w:style>
  <w:style w:type="character" w:styleId="aff0">
    <w:name w:val="footnote reference"/>
    <w:uiPriority w:val="99"/>
    <w:semiHidden/>
    <w:rsid w:val="00736DFA"/>
    <w:rPr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Заголовок Знак"/>
    <w:link w:val="af7"/>
    <w:uiPriority w:val="99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-11">
    <w:name w:val="Цветной список - Акцент 11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25">
    <w:name w:val="2"/>
    <w:basedOn w:val="a"/>
    <w:uiPriority w:val="99"/>
    <w:rsid w:val="00736DFA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customStyle="1" w:styleId="13">
    <w:name w:val="Абзац списка1"/>
    <w:basedOn w:val="a"/>
    <w:uiPriority w:val="99"/>
    <w:rsid w:val="00736DFA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uiPriority w:val="99"/>
    <w:rsid w:val="00736DFA"/>
  </w:style>
  <w:style w:type="character" w:styleId="aff1">
    <w:name w:val="Strong"/>
    <w:uiPriority w:val="99"/>
    <w:qFormat/>
    <w:locked/>
    <w:rsid w:val="00736DFA"/>
    <w:rPr>
      <w:b/>
      <w:bCs/>
    </w:rPr>
  </w:style>
  <w:style w:type="paragraph" w:customStyle="1" w:styleId="western">
    <w:name w:val="western"/>
    <w:basedOn w:val="a"/>
    <w:uiPriority w:val="99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62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pu.edu.ru/fpu/118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pu.edu.ru/fpu/11841" TargetMode="External"/><Relationship Id="rId5" Type="http://schemas.openxmlformats.org/officeDocument/2006/relationships/hyperlink" Target="http://www.fpu.edu.ru/fpu/1182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15</Pages>
  <Words>4318</Words>
  <Characters>24617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Microsoft</Company>
  <LinksUpToDate>false</LinksUpToDate>
  <CharactersWithSpaces>28878</CharactersWithSpaces>
  <SharedDoc>false</SharedDoc>
  <HLinks>
    <vt:vector size="18" baseType="variant">
      <vt:variant>
        <vt:i4>2621464</vt:i4>
      </vt:variant>
      <vt:variant>
        <vt:i4>6</vt:i4>
      </vt:variant>
      <vt:variant>
        <vt:i4>0</vt:i4>
      </vt:variant>
      <vt:variant>
        <vt:i4>5</vt:i4>
      </vt:variant>
      <vt:variant>
        <vt:lpwstr>http://www.fpu.edu.ru/fpu/11833</vt:lpwstr>
      </vt:variant>
      <vt:variant>
        <vt:lpwstr/>
      </vt:variant>
      <vt:variant>
        <vt:i4>3080218</vt:i4>
      </vt:variant>
      <vt:variant>
        <vt:i4>3</vt:i4>
      </vt:variant>
      <vt:variant>
        <vt:i4>0</vt:i4>
      </vt:variant>
      <vt:variant>
        <vt:i4>5</vt:i4>
      </vt:variant>
      <vt:variant>
        <vt:lpwstr>http://www.fpu.edu.ru/fpu/11841</vt:lpwstr>
      </vt:variant>
      <vt:variant>
        <vt:lpwstr/>
      </vt:variant>
      <vt:variant>
        <vt:i4>2686995</vt:i4>
      </vt:variant>
      <vt:variant>
        <vt:i4>0</vt:i4>
      </vt:variant>
      <vt:variant>
        <vt:i4>0</vt:i4>
      </vt:variant>
      <vt:variant>
        <vt:i4>5</vt:i4>
      </vt:variant>
      <vt:variant>
        <vt:lpwstr>http://www.fpu.edu.ru/fpu/11828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subject/>
  <dc:creator>Windows User</dc:creator>
  <cp:keywords/>
  <dc:description/>
  <cp:lastModifiedBy>Челеховская Марина Андреевна</cp:lastModifiedBy>
  <cp:revision>14</cp:revision>
  <dcterms:created xsi:type="dcterms:W3CDTF">2021-02-04T19:06:00Z</dcterms:created>
  <dcterms:modified xsi:type="dcterms:W3CDTF">2021-12-29T12:43:00Z</dcterms:modified>
</cp:coreProperties>
</file>